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insideH w:val="single" w:sz="4" w:space="0" w:color="auto"/>
        </w:tblBorders>
        <w:tblLayout w:type="fixed"/>
        <w:tblLook w:val="0000" w:firstRow="0" w:lastRow="0" w:firstColumn="0" w:lastColumn="0" w:noHBand="0" w:noVBand="0"/>
      </w:tblPr>
      <w:tblGrid>
        <w:gridCol w:w="3119"/>
        <w:gridCol w:w="6520"/>
      </w:tblGrid>
      <w:tr w:rsidR="00EF0AAA" w:rsidRPr="00050572" w14:paraId="24009753" w14:textId="77777777" w:rsidTr="007E2A43">
        <w:tc>
          <w:tcPr>
            <w:tcW w:w="3119" w:type="dxa"/>
          </w:tcPr>
          <w:p w14:paraId="5B835B8A" w14:textId="77777777" w:rsidR="00FA05A1" w:rsidRPr="00050572" w:rsidRDefault="00FA05A1" w:rsidP="007E2A43">
            <w:pPr>
              <w:jc w:val="center"/>
              <w:rPr>
                <w:sz w:val="24"/>
                <w:szCs w:val="26"/>
              </w:rPr>
            </w:pPr>
            <w:r w:rsidRPr="00050572">
              <w:rPr>
                <w:sz w:val="24"/>
                <w:szCs w:val="26"/>
              </w:rPr>
              <w:t>UBND TỈNH ĐIỆN BIÊN</w:t>
            </w:r>
          </w:p>
          <w:p w14:paraId="595BA4FB" w14:textId="77777777" w:rsidR="00FA05A1" w:rsidRPr="00050572" w:rsidRDefault="00FA05A1" w:rsidP="007E2A43">
            <w:pPr>
              <w:jc w:val="center"/>
              <w:rPr>
                <w:b/>
                <w:bCs/>
                <w:sz w:val="20"/>
                <w:szCs w:val="28"/>
              </w:rPr>
            </w:pPr>
            <w:r w:rsidRPr="00050572">
              <w:rPr>
                <w:noProof/>
                <w:sz w:val="14"/>
                <w:szCs w:val="28"/>
                <w:vertAlign w:val="superscript"/>
              </w:rPr>
              <mc:AlternateContent>
                <mc:Choice Requires="wps">
                  <w:drawing>
                    <wp:anchor distT="0" distB="0" distL="114300" distR="114300" simplePos="0" relativeHeight="251660288" behindDoc="0" locked="0" layoutInCell="1" allowOverlap="1" wp14:anchorId="2CA40D73" wp14:editId="2CA4D0B7">
                      <wp:simplePos x="0" y="0"/>
                      <wp:positionH relativeFrom="column">
                        <wp:posOffset>791845</wp:posOffset>
                      </wp:positionH>
                      <wp:positionV relativeFrom="paragraph">
                        <wp:posOffset>185420</wp:posOffset>
                      </wp:positionV>
                      <wp:extent cx="288290" cy="0"/>
                      <wp:effectExtent l="8255" t="9525" r="825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AD2A76" id="_x0000_t32" coordsize="21600,21600" o:spt="32" o:oned="t" path="m,l21600,21600e" filled="f">
                      <v:path arrowok="t" fillok="f" o:connecttype="none"/>
                      <o:lock v:ext="edit" shapetype="t"/>
                    </v:shapetype>
                    <v:shape id="AutoShape 3" o:spid="_x0000_s1026" type="#_x0000_t32" style="position:absolute;margin-left:62.35pt;margin-top:14.6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aHgIAADo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"/>
                  </w:pict>
                </mc:Fallback>
              </mc:AlternateContent>
            </w:r>
            <w:r w:rsidRPr="00050572">
              <w:rPr>
                <w:b/>
                <w:bCs/>
                <w:sz w:val="24"/>
                <w:szCs w:val="26"/>
              </w:rPr>
              <w:t>SỞ Y TẾ</w:t>
            </w:r>
          </w:p>
          <w:p w14:paraId="2BD527F2" w14:textId="77777777" w:rsidR="00FA05A1" w:rsidRPr="00050572" w:rsidRDefault="00FA05A1" w:rsidP="007E2A43">
            <w:pPr>
              <w:jc w:val="center"/>
              <w:rPr>
                <w:sz w:val="14"/>
                <w:szCs w:val="28"/>
                <w:vertAlign w:val="superscript"/>
              </w:rPr>
            </w:pPr>
          </w:p>
          <w:p w14:paraId="2B6A44EF" w14:textId="77777777" w:rsidR="00FA05A1" w:rsidRPr="00050572" w:rsidRDefault="00FA05A1" w:rsidP="00AD2158">
            <w:pPr>
              <w:jc w:val="center"/>
              <w:rPr>
                <w:sz w:val="24"/>
                <w:szCs w:val="26"/>
              </w:rPr>
            </w:pPr>
            <w:r w:rsidRPr="00050572">
              <w:rPr>
                <w:sz w:val="24"/>
                <w:szCs w:val="26"/>
              </w:rPr>
              <w:t xml:space="preserve">Số: </w:t>
            </w:r>
            <w:r w:rsidR="001A4CED" w:rsidRPr="00050572">
              <w:rPr>
                <w:sz w:val="24"/>
                <w:szCs w:val="26"/>
              </w:rPr>
              <w:t xml:space="preserve"> </w:t>
            </w:r>
            <w:r w:rsidR="00AD2158" w:rsidRPr="00050572">
              <w:rPr>
                <w:sz w:val="24"/>
                <w:szCs w:val="26"/>
              </w:rPr>
              <w:t xml:space="preserve">       </w:t>
            </w:r>
            <w:r w:rsidRPr="00050572">
              <w:rPr>
                <w:sz w:val="24"/>
                <w:szCs w:val="26"/>
              </w:rPr>
              <w:t>/QĐ-SYT</w:t>
            </w:r>
          </w:p>
        </w:tc>
        <w:tc>
          <w:tcPr>
            <w:tcW w:w="6520" w:type="dxa"/>
          </w:tcPr>
          <w:p w14:paraId="26E34C62" w14:textId="77777777" w:rsidR="00FA05A1" w:rsidRPr="00050572" w:rsidRDefault="00FA05A1" w:rsidP="007E2A43">
            <w:pPr>
              <w:jc w:val="center"/>
              <w:rPr>
                <w:b/>
                <w:bCs/>
                <w:sz w:val="24"/>
                <w:szCs w:val="26"/>
              </w:rPr>
            </w:pPr>
            <w:r w:rsidRPr="00050572">
              <w:rPr>
                <w:b/>
                <w:bCs/>
                <w:sz w:val="24"/>
                <w:szCs w:val="26"/>
              </w:rPr>
              <w:t>CỘNG HOÀ XÃ HỘI CHỦ NGHĨA VIỆT NAM</w:t>
            </w:r>
          </w:p>
          <w:p w14:paraId="78F610FB" w14:textId="77777777" w:rsidR="00FA05A1" w:rsidRPr="00050572" w:rsidRDefault="00FA05A1" w:rsidP="007E2A43">
            <w:pPr>
              <w:jc w:val="center"/>
              <w:rPr>
                <w:b/>
                <w:bCs/>
                <w:sz w:val="26"/>
                <w:szCs w:val="28"/>
              </w:rPr>
            </w:pPr>
            <w:r w:rsidRPr="00050572">
              <w:rPr>
                <w:b/>
                <w:bCs/>
                <w:sz w:val="26"/>
                <w:szCs w:val="28"/>
              </w:rPr>
              <w:t>Độc lập - Tự do - Hạnh phúc</w:t>
            </w:r>
          </w:p>
          <w:p w14:paraId="12F67508" w14:textId="181DB561" w:rsidR="00FA05A1" w:rsidRPr="00050572" w:rsidRDefault="00F61CCA" w:rsidP="007E2A43">
            <w:pPr>
              <w:jc w:val="center"/>
              <w:rPr>
                <w:sz w:val="14"/>
                <w:szCs w:val="28"/>
                <w:vertAlign w:val="superscript"/>
              </w:rPr>
            </w:pPr>
            <w:r>
              <w:rPr>
                <w:noProof/>
                <w:sz w:val="14"/>
                <w:szCs w:val="28"/>
                <w:vertAlign w:val="superscript"/>
              </w:rPr>
              <mc:AlternateContent>
                <mc:Choice Requires="wps">
                  <w:drawing>
                    <wp:anchor distT="0" distB="0" distL="114300" distR="114300" simplePos="0" relativeHeight="251662336" behindDoc="0" locked="0" layoutInCell="1" allowOverlap="1" wp14:anchorId="46C40A01" wp14:editId="3AD50A9E">
                      <wp:simplePos x="0" y="0"/>
                      <wp:positionH relativeFrom="column">
                        <wp:posOffset>1044575</wp:posOffset>
                      </wp:positionH>
                      <wp:positionV relativeFrom="paragraph">
                        <wp:posOffset>26035</wp:posOffset>
                      </wp:positionV>
                      <wp:extent cx="19431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1D71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2.25pt,2.05pt" to="235.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8YtQEAALcDAAAOAAAAZHJzL2Uyb0RvYy54bWysU02PEzEMvSPxH6Lc6cwsF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" strokecolor="black [3040]"/>
                  </w:pict>
                </mc:Fallback>
              </mc:AlternateContent>
            </w:r>
          </w:p>
          <w:p w14:paraId="13F47386" w14:textId="4D526F53" w:rsidR="00FA05A1" w:rsidRPr="00050572" w:rsidRDefault="00FA05A1" w:rsidP="0013788E">
            <w:pPr>
              <w:jc w:val="center"/>
              <w:rPr>
                <w:i/>
                <w:sz w:val="22"/>
                <w:szCs w:val="26"/>
              </w:rPr>
            </w:pPr>
            <w:r w:rsidRPr="00050572">
              <w:rPr>
                <w:bCs/>
                <w:i/>
                <w:iCs/>
                <w:sz w:val="26"/>
                <w:szCs w:val="26"/>
              </w:rPr>
              <w:t>Điện Biên,</w:t>
            </w:r>
            <w:r w:rsidRPr="00050572">
              <w:rPr>
                <w:i/>
                <w:sz w:val="26"/>
                <w:szCs w:val="26"/>
              </w:rPr>
              <w:t xml:space="preserve"> ngày</w:t>
            </w:r>
            <w:r w:rsidR="00EC3B1E" w:rsidRPr="00050572">
              <w:rPr>
                <w:i/>
                <w:sz w:val="26"/>
                <w:szCs w:val="26"/>
              </w:rPr>
              <w:t xml:space="preserve"> </w:t>
            </w:r>
            <w:r w:rsidR="001A4CED" w:rsidRPr="00050572">
              <w:rPr>
                <w:i/>
                <w:sz w:val="26"/>
                <w:szCs w:val="26"/>
              </w:rPr>
              <w:t xml:space="preserve">  </w:t>
            </w:r>
            <w:r w:rsidR="00AD2158" w:rsidRPr="00050572">
              <w:rPr>
                <w:i/>
                <w:sz w:val="26"/>
                <w:szCs w:val="26"/>
              </w:rPr>
              <w:t xml:space="preserve"> </w:t>
            </w:r>
            <w:r w:rsidR="00DB2E40" w:rsidRPr="00050572">
              <w:rPr>
                <w:i/>
                <w:sz w:val="26"/>
                <w:szCs w:val="26"/>
              </w:rPr>
              <w:t xml:space="preserve"> </w:t>
            </w:r>
            <w:r w:rsidR="00AD2158" w:rsidRPr="00050572">
              <w:rPr>
                <w:i/>
                <w:sz w:val="26"/>
                <w:szCs w:val="26"/>
              </w:rPr>
              <w:t xml:space="preserve">  </w:t>
            </w:r>
            <w:r w:rsidRPr="00050572">
              <w:rPr>
                <w:i/>
                <w:sz w:val="26"/>
                <w:szCs w:val="26"/>
              </w:rPr>
              <w:t xml:space="preserve"> tháng</w:t>
            </w:r>
            <w:r w:rsidR="00CA6B40" w:rsidRPr="00050572">
              <w:rPr>
                <w:i/>
                <w:sz w:val="26"/>
                <w:szCs w:val="26"/>
              </w:rPr>
              <w:t xml:space="preserve"> </w:t>
            </w:r>
            <w:r w:rsidR="0013788E">
              <w:rPr>
                <w:i/>
                <w:sz w:val="26"/>
                <w:szCs w:val="26"/>
              </w:rPr>
              <w:t>8</w:t>
            </w:r>
            <w:r w:rsidR="00CB1BF8" w:rsidRPr="00050572">
              <w:rPr>
                <w:i/>
                <w:sz w:val="26"/>
                <w:szCs w:val="26"/>
              </w:rPr>
              <w:t xml:space="preserve"> </w:t>
            </w:r>
            <w:r w:rsidRPr="00050572">
              <w:rPr>
                <w:i/>
                <w:sz w:val="26"/>
                <w:szCs w:val="26"/>
              </w:rPr>
              <w:t>năm 202</w:t>
            </w:r>
            <w:r w:rsidR="00102F2C" w:rsidRPr="00050572">
              <w:rPr>
                <w:i/>
                <w:sz w:val="26"/>
                <w:szCs w:val="26"/>
              </w:rPr>
              <w:t>4</w:t>
            </w:r>
          </w:p>
        </w:tc>
      </w:tr>
    </w:tbl>
    <w:p w14:paraId="45BA151B" w14:textId="77777777" w:rsidR="00FA05A1" w:rsidRPr="00F61CCA" w:rsidRDefault="00FA05A1" w:rsidP="00FA05A1">
      <w:pPr>
        <w:rPr>
          <w:sz w:val="24"/>
          <w:szCs w:val="56"/>
        </w:rPr>
      </w:pPr>
    </w:p>
    <w:p w14:paraId="0EC8915E" w14:textId="77777777" w:rsidR="00FA05A1" w:rsidRPr="00050572" w:rsidRDefault="00FA05A1" w:rsidP="00FA05A1">
      <w:pPr>
        <w:jc w:val="center"/>
        <w:rPr>
          <w:b/>
          <w:bCs/>
          <w:sz w:val="26"/>
          <w:szCs w:val="28"/>
        </w:rPr>
      </w:pPr>
      <w:r w:rsidRPr="00050572">
        <w:rPr>
          <w:b/>
          <w:bCs/>
          <w:sz w:val="26"/>
          <w:szCs w:val="28"/>
        </w:rPr>
        <w:t>QUYẾT ĐỊNH</w:t>
      </w:r>
    </w:p>
    <w:p w14:paraId="3F7D6D7C" w14:textId="56F09D2A" w:rsidR="00FA05A1" w:rsidRPr="00050572" w:rsidRDefault="00FA05A1" w:rsidP="00FA05A1">
      <w:pPr>
        <w:jc w:val="center"/>
        <w:rPr>
          <w:b/>
          <w:bCs/>
          <w:sz w:val="26"/>
          <w:szCs w:val="28"/>
        </w:rPr>
      </w:pPr>
      <w:r w:rsidRPr="00050572">
        <w:rPr>
          <w:b/>
          <w:bCs/>
          <w:sz w:val="26"/>
          <w:szCs w:val="28"/>
        </w:rPr>
        <w:t xml:space="preserve">Về </w:t>
      </w:r>
      <w:r w:rsidR="00B1319F" w:rsidRPr="00050572">
        <w:rPr>
          <w:b/>
          <w:bCs/>
          <w:sz w:val="26"/>
          <w:szCs w:val="28"/>
        </w:rPr>
        <w:t xml:space="preserve">việc </w:t>
      </w:r>
      <w:r w:rsidR="00FB60CB" w:rsidRPr="00050572">
        <w:rPr>
          <w:b/>
          <w:bCs/>
          <w:sz w:val="26"/>
          <w:szCs w:val="28"/>
        </w:rPr>
        <w:t>Cấp</w:t>
      </w:r>
      <w:r w:rsidR="00C369E6" w:rsidRPr="00050572">
        <w:rPr>
          <w:b/>
          <w:bCs/>
          <w:sz w:val="26"/>
          <w:szCs w:val="28"/>
        </w:rPr>
        <w:t xml:space="preserve"> </w:t>
      </w:r>
      <w:r w:rsidRPr="00050572">
        <w:rPr>
          <w:b/>
          <w:bCs/>
          <w:sz w:val="26"/>
          <w:szCs w:val="28"/>
        </w:rPr>
        <w:t>Ch</w:t>
      </w:r>
      <w:r w:rsidRPr="00050572">
        <w:rPr>
          <w:rFonts w:cs="Arial"/>
          <w:b/>
          <w:bCs/>
          <w:sz w:val="26"/>
          <w:szCs w:val="28"/>
        </w:rPr>
        <w:t>ứ</w:t>
      </w:r>
      <w:r w:rsidRPr="00050572">
        <w:rPr>
          <w:b/>
          <w:bCs/>
          <w:sz w:val="26"/>
          <w:szCs w:val="28"/>
        </w:rPr>
        <w:t>ng ch</w:t>
      </w:r>
      <w:r w:rsidRPr="00050572">
        <w:rPr>
          <w:rFonts w:cs="Arial"/>
          <w:b/>
          <w:bCs/>
          <w:sz w:val="26"/>
          <w:szCs w:val="28"/>
        </w:rPr>
        <w:t>ỉ</w:t>
      </w:r>
      <w:r w:rsidRPr="00050572">
        <w:rPr>
          <w:b/>
          <w:bCs/>
          <w:sz w:val="26"/>
          <w:szCs w:val="28"/>
        </w:rPr>
        <w:t xml:space="preserve"> h</w:t>
      </w:r>
      <w:r w:rsidRPr="00050572">
        <w:rPr>
          <w:rFonts w:cs=".VnTime"/>
          <w:b/>
          <w:bCs/>
          <w:sz w:val="26"/>
          <w:szCs w:val="28"/>
        </w:rPr>
        <w:t>à</w:t>
      </w:r>
      <w:r w:rsidRPr="00050572">
        <w:rPr>
          <w:b/>
          <w:bCs/>
          <w:sz w:val="26"/>
          <w:szCs w:val="28"/>
        </w:rPr>
        <w:t>nh ngh</w:t>
      </w:r>
      <w:r w:rsidRPr="00050572">
        <w:rPr>
          <w:rFonts w:cs="Arial"/>
          <w:b/>
          <w:bCs/>
          <w:sz w:val="26"/>
          <w:szCs w:val="28"/>
        </w:rPr>
        <w:t>ề</w:t>
      </w:r>
      <w:r w:rsidRPr="00050572">
        <w:rPr>
          <w:b/>
          <w:bCs/>
          <w:sz w:val="26"/>
          <w:szCs w:val="28"/>
        </w:rPr>
        <w:t xml:space="preserve"> D</w:t>
      </w:r>
      <w:r w:rsidRPr="00050572">
        <w:rPr>
          <w:rFonts w:cs="Arial"/>
          <w:b/>
          <w:bCs/>
          <w:sz w:val="26"/>
          <w:szCs w:val="28"/>
        </w:rPr>
        <w:t>ượ</w:t>
      </w:r>
      <w:r w:rsidRPr="00050572">
        <w:rPr>
          <w:b/>
          <w:bCs/>
          <w:sz w:val="26"/>
          <w:szCs w:val="28"/>
        </w:rPr>
        <w:t>c</w:t>
      </w:r>
      <w:r w:rsidR="00861CB2" w:rsidRPr="00050572">
        <w:rPr>
          <w:b/>
          <w:bCs/>
          <w:sz w:val="26"/>
          <w:szCs w:val="28"/>
        </w:rPr>
        <w:t xml:space="preserve"> (Đợt </w:t>
      </w:r>
      <w:r w:rsidR="0013788E">
        <w:rPr>
          <w:b/>
          <w:bCs/>
          <w:sz w:val="26"/>
          <w:szCs w:val="28"/>
        </w:rPr>
        <w:t>10</w:t>
      </w:r>
      <w:r w:rsidR="00861CB2" w:rsidRPr="00050572">
        <w:rPr>
          <w:b/>
          <w:bCs/>
          <w:sz w:val="26"/>
          <w:szCs w:val="28"/>
        </w:rPr>
        <w:t>)</w:t>
      </w:r>
      <w:r w:rsidRPr="00050572">
        <w:rPr>
          <w:b/>
          <w:bCs/>
          <w:sz w:val="26"/>
          <w:szCs w:val="28"/>
        </w:rPr>
        <w:t xml:space="preserve"> </w:t>
      </w:r>
    </w:p>
    <w:p w14:paraId="49DDF993" w14:textId="77777777" w:rsidR="00FA05A1" w:rsidRPr="00050572" w:rsidRDefault="00FA05A1" w:rsidP="00FA05A1">
      <w:pPr>
        <w:jc w:val="center"/>
        <w:rPr>
          <w:b/>
          <w:bCs/>
          <w:sz w:val="26"/>
          <w:szCs w:val="28"/>
          <w:vertAlign w:val="superscript"/>
        </w:rPr>
      </w:pPr>
      <w:r w:rsidRPr="00050572">
        <w:rPr>
          <w:b/>
          <w:bCs/>
          <w:noProof/>
          <w:sz w:val="26"/>
          <w:szCs w:val="28"/>
          <w:vertAlign w:val="superscript"/>
        </w:rPr>
        <mc:AlternateContent>
          <mc:Choice Requires="wps">
            <w:drawing>
              <wp:anchor distT="0" distB="0" distL="114300" distR="114300" simplePos="0" relativeHeight="251661312" behindDoc="0" locked="0" layoutInCell="1" allowOverlap="1" wp14:anchorId="07637A5E" wp14:editId="0E5A1E06">
                <wp:simplePos x="0" y="0"/>
                <wp:positionH relativeFrom="column">
                  <wp:posOffset>2423160</wp:posOffset>
                </wp:positionH>
                <wp:positionV relativeFrom="paragraph">
                  <wp:posOffset>9525</wp:posOffset>
                </wp:positionV>
                <wp:extent cx="1323975" cy="0"/>
                <wp:effectExtent l="8890" t="8255" r="1016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57A4DD" id="AutoShape 4" o:spid="_x0000_s1026" type="#_x0000_t32" style="position:absolute;margin-left:190.8pt;margin-top:.75pt;width:10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"/>
            </w:pict>
          </mc:Fallback>
        </mc:AlternateContent>
      </w:r>
    </w:p>
    <w:p w14:paraId="63BC59D6" w14:textId="7F6814E6" w:rsidR="00FA05A1" w:rsidRDefault="00FA05A1" w:rsidP="00FA05A1">
      <w:pPr>
        <w:jc w:val="center"/>
        <w:rPr>
          <w:b/>
          <w:bCs/>
          <w:sz w:val="26"/>
          <w:szCs w:val="28"/>
        </w:rPr>
      </w:pPr>
      <w:r w:rsidRPr="00050572">
        <w:rPr>
          <w:b/>
          <w:bCs/>
          <w:sz w:val="26"/>
          <w:szCs w:val="28"/>
        </w:rPr>
        <w:t xml:space="preserve">GIÁM ĐỐC SỞ Y TẾ TỈNH ĐIỆN BIÊN </w:t>
      </w:r>
    </w:p>
    <w:p w14:paraId="56F6BBD5" w14:textId="77777777" w:rsidR="00F61CCA" w:rsidRPr="00F61CCA" w:rsidRDefault="00F61CCA" w:rsidP="00FA05A1">
      <w:pPr>
        <w:jc w:val="center"/>
        <w:rPr>
          <w:b/>
          <w:bCs/>
          <w:sz w:val="12"/>
          <w:szCs w:val="12"/>
        </w:rPr>
      </w:pPr>
    </w:p>
    <w:p w14:paraId="4BCF53FD" w14:textId="77777777" w:rsidR="00FA05A1" w:rsidRPr="00050572" w:rsidRDefault="00FA05A1" w:rsidP="00FA05A1">
      <w:pPr>
        <w:ind w:firstLine="720"/>
        <w:jc w:val="both"/>
        <w:rPr>
          <w:i/>
          <w:sz w:val="2"/>
          <w:szCs w:val="28"/>
        </w:rPr>
      </w:pPr>
    </w:p>
    <w:p w14:paraId="6BD5E44E" w14:textId="77777777" w:rsidR="005B76B4" w:rsidRPr="00F61CCA" w:rsidRDefault="005B76B4" w:rsidP="00F61CCA">
      <w:pPr>
        <w:spacing w:before="80"/>
        <w:ind w:firstLine="567"/>
        <w:jc w:val="both"/>
        <w:rPr>
          <w:i/>
          <w:sz w:val="26"/>
          <w:szCs w:val="28"/>
        </w:rPr>
      </w:pPr>
      <w:r w:rsidRPr="00F61CCA">
        <w:rPr>
          <w:i/>
          <w:sz w:val="26"/>
          <w:szCs w:val="28"/>
        </w:rPr>
        <w:t>C</w:t>
      </w:r>
      <w:r w:rsidRPr="00F61CCA">
        <w:rPr>
          <w:rFonts w:hint="eastAsia"/>
          <w:i/>
          <w:sz w:val="26"/>
          <w:szCs w:val="28"/>
        </w:rPr>
        <w:t>ă</w:t>
      </w:r>
      <w:r w:rsidRPr="00F61CCA">
        <w:rPr>
          <w:i/>
          <w:sz w:val="26"/>
          <w:szCs w:val="28"/>
        </w:rPr>
        <w:t>n cứ Luật D</w:t>
      </w:r>
      <w:r w:rsidRPr="00F61CCA">
        <w:rPr>
          <w:rFonts w:hint="eastAsia"/>
          <w:i/>
          <w:sz w:val="26"/>
          <w:szCs w:val="28"/>
        </w:rPr>
        <w:t>ư</w:t>
      </w:r>
      <w:r w:rsidRPr="00F61CCA">
        <w:rPr>
          <w:i/>
          <w:sz w:val="26"/>
          <w:szCs w:val="28"/>
        </w:rPr>
        <w:t>ợc ngày 06 tháng 4 n</w:t>
      </w:r>
      <w:r w:rsidRPr="00F61CCA">
        <w:rPr>
          <w:rFonts w:hint="eastAsia"/>
          <w:i/>
          <w:sz w:val="26"/>
          <w:szCs w:val="28"/>
        </w:rPr>
        <w:t>ă</w:t>
      </w:r>
      <w:r w:rsidRPr="00F61CCA">
        <w:rPr>
          <w:i/>
          <w:sz w:val="26"/>
          <w:szCs w:val="28"/>
        </w:rPr>
        <w:t>m 2016;</w:t>
      </w:r>
    </w:p>
    <w:p w14:paraId="07A4648C" w14:textId="77777777" w:rsidR="00FA05A1" w:rsidRPr="00F61CCA" w:rsidRDefault="00FA05A1" w:rsidP="00F61CCA">
      <w:pPr>
        <w:spacing w:before="80"/>
        <w:ind w:firstLine="567"/>
        <w:jc w:val="both"/>
        <w:rPr>
          <w:i/>
          <w:sz w:val="26"/>
          <w:szCs w:val="28"/>
        </w:rPr>
      </w:pPr>
      <w:r w:rsidRPr="00F61CCA">
        <w:rPr>
          <w:i/>
          <w:sz w:val="26"/>
          <w:szCs w:val="28"/>
        </w:rPr>
        <w:t>Căn cứ Ngh</w:t>
      </w:r>
      <w:r w:rsidRPr="00F61CCA">
        <w:rPr>
          <w:rFonts w:cs="Arial"/>
          <w:i/>
          <w:sz w:val="26"/>
          <w:szCs w:val="28"/>
        </w:rPr>
        <w:t>ị</w:t>
      </w:r>
      <w:r w:rsidRPr="00F61CCA">
        <w:rPr>
          <w:i/>
          <w:sz w:val="26"/>
          <w:szCs w:val="28"/>
        </w:rPr>
        <w:t xml:space="preserve"> </w:t>
      </w:r>
      <w:r w:rsidRPr="00F61CCA">
        <w:rPr>
          <w:rFonts w:cs="Arial"/>
          <w:i/>
          <w:sz w:val="26"/>
          <w:szCs w:val="28"/>
        </w:rPr>
        <w:t>đị</w:t>
      </w:r>
      <w:r w:rsidRPr="00F61CCA">
        <w:rPr>
          <w:i/>
          <w:sz w:val="26"/>
          <w:szCs w:val="28"/>
        </w:rPr>
        <w:t>nh s</w:t>
      </w:r>
      <w:r w:rsidRPr="00F61CCA">
        <w:rPr>
          <w:rFonts w:cs="Arial"/>
          <w:i/>
          <w:sz w:val="26"/>
          <w:szCs w:val="28"/>
        </w:rPr>
        <w:t>ố</w:t>
      </w:r>
      <w:r w:rsidRPr="00F61CCA">
        <w:rPr>
          <w:i/>
          <w:sz w:val="26"/>
          <w:szCs w:val="28"/>
        </w:rPr>
        <w:t xml:space="preserve"> 54/2017/N</w:t>
      </w:r>
      <w:r w:rsidRPr="00F61CCA">
        <w:rPr>
          <w:rFonts w:cs="Arial"/>
          <w:i/>
          <w:sz w:val="26"/>
          <w:szCs w:val="28"/>
        </w:rPr>
        <w:t>Đ</w:t>
      </w:r>
      <w:r w:rsidRPr="00F61CCA">
        <w:rPr>
          <w:i/>
          <w:sz w:val="26"/>
          <w:szCs w:val="28"/>
        </w:rPr>
        <w:t>-CP ngày 08</w:t>
      </w:r>
      <w:r w:rsidR="00E70425" w:rsidRPr="00F61CCA">
        <w:rPr>
          <w:i/>
          <w:sz w:val="26"/>
          <w:szCs w:val="28"/>
        </w:rPr>
        <w:t xml:space="preserve"> tháng </w:t>
      </w:r>
      <w:r w:rsidRPr="00F61CCA">
        <w:rPr>
          <w:i/>
          <w:sz w:val="26"/>
          <w:szCs w:val="28"/>
        </w:rPr>
        <w:t>5</w:t>
      </w:r>
      <w:r w:rsidR="00E70425" w:rsidRPr="00F61CCA">
        <w:rPr>
          <w:i/>
          <w:sz w:val="26"/>
          <w:szCs w:val="28"/>
        </w:rPr>
        <w:t xml:space="preserve"> năm </w:t>
      </w:r>
      <w:r w:rsidRPr="00F61CCA">
        <w:rPr>
          <w:i/>
          <w:sz w:val="26"/>
          <w:szCs w:val="28"/>
        </w:rPr>
        <w:t>2017 c</w:t>
      </w:r>
      <w:r w:rsidRPr="00F61CCA">
        <w:rPr>
          <w:rFonts w:cs="Arial"/>
          <w:i/>
          <w:sz w:val="26"/>
          <w:szCs w:val="28"/>
        </w:rPr>
        <w:t>ủ</w:t>
      </w:r>
      <w:r w:rsidRPr="00F61CCA">
        <w:rPr>
          <w:i/>
          <w:sz w:val="26"/>
          <w:szCs w:val="28"/>
        </w:rPr>
        <w:t>a Ch</w:t>
      </w:r>
      <w:r w:rsidRPr="00F61CCA">
        <w:rPr>
          <w:rFonts w:cs=".VnTime"/>
          <w:i/>
          <w:sz w:val="26"/>
          <w:szCs w:val="28"/>
        </w:rPr>
        <w:t>í</w:t>
      </w:r>
      <w:r w:rsidRPr="00F61CCA">
        <w:rPr>
          <w:i/>
          <w:sz w:val="26"/>
          <w:szCs w:val="28"/>
        </w:rPr>
        <w:t>nh ph</w:t>
      </w:r>
      <w:r w:rsidRPr="00F61CCA">
        <w:rPr>
          <w:rFonts w:cs="Arial"/>
          <w:i/>
          <w:sz w:val="26"/>
          <w:szCs w:val="28"/>
        </w:rPr>
        <w:t>ủ</w:t>
      </w:r>
      <w:r w:rsidRPr="00F61CCA">
        <w:rPr>
          <w:i/>
          <w:sz w:val="26"/>
          <w:szCs w:val="28"/>
        </w:rPr>
        <w:t xml:space="preserve"> quy </w:t>
      </w:r>
      <w:r w:rsidRPr="00F61CCA">
        <w:rPr>
          <w:rFonts w:cs="Arial"/>
          <w:i/>
          <w:sz w:val="26"/>
          <w:szCs w:val="28"/>
        </w:rPr>
        <w:t>đị</w:t>
      </w:r>
      <w:r w:rsidRPr="00F61CCA">
        <w:rPr>
          <w:i/>
          <w:sz w:val="26"/>
          <w:szCs w:val="28"/>
        </w:rPr>
        <w:t>nh chi ti</w:t>
      </w:r>
      <w:r w:rsidRPr="00F61CCA">
        <w:rPr>
          <w:rFonts w:cs="Arial"/>
          <w:i/>
          <w:sz w:val="26"/>
          <w:szCs w:val="28"/>
        </w:rPr>
        <w:t>ế</w:t>
      </w:r>
      <w:r w:rsidRPr="00F61CCA">
        <w:rPr>
          <w:i/>
          <w:sz w:val="26"/>
          <w:szCs w:val="28"/>
        </w:rPr>
        <w:t>t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v</w:t>
      </w:r>
      <w:r w:rsidRPr="00F61CCA">
        <w:rPr>
          <w:rFonts w:cs=".VnTime"/>
          <w:i/>
          <w:sz w:val="26"/>
          <w:szCs w:val="28"/>
        </w:rPr>
        <w:t>à</w:t>
      </w:r>
      <w:r w:rsidRPr="00F61CCA">
        <w:rPr>
          <w:i/>
          <w:sz w:val="26"/>
          <w:szCs w:val="28"/>
        </w:rPr>
        <w:t xml:space="preserve"> bi</w:t>
      </w:r>
      <w:r w:rsidRPr="00F61CCA">
        <w:rPr>
          <w:rFonts w:cs="Arial"/>
          <w:i/>
          <w:sz w:val="26"/>
          <w:szCs w:val="28"/>
        </w:rPr>
        <w:t>ệ</w:t>
      </w:r>
      <w:r w:rsidRPr="00F61CCA">
        <w:rPr>
          <w:i/>
          <w:sz w:val="26"/>
          <w:szCs w:val="28"/>
        </w:rPr>
        <w:t>n ph</w:t>
      </w:r>
      <w:r w:rsidRPr="00F61CCA">
        <w:rPr>
          <w:rFonts w:cs=".VnTime"/>
          <w:i/>
          <w:sz w:val="26"/>
          <w:szCs w:val="28"/>
        </w:rPr>
        <w:t>á</w:t>
      </w:r>
      <w:r w:rsidRPr="00F61CCA">
        <w:rPr>
          <w:i/>
          <w:sz w:val="26"/>
          <w:szCs w:val="28"/>
        </w:rPr>
        <w:t>p thi h</w:t>
      </w:r>
      <w:r w:rsidRPr="00F61CCA">
        <w:rPr>
          <w:rFonts w:cs=".VnTime"/>
          <w:i/>
          <w:sz w:val="26"/>
          <w:szCs w:val="28"/>
        </w:rPr>
        <w:t>à</w:t>
      </w:r>
      <w:r w:rsidRPr="00F61CCA">
        <w:rPr>
          <w:i/>
          <w:sz w:val="26"/>
          <w:szCs w:val="28"/>
        </w:rPr>
        <w:t>nh Lu</w:t>
      </w:r>
      <w:r w:rsidRPr="00F61CCA">
        <w:rPr>
          <w:rFonts w:cs="Arial"/>
          <w:i/>
          <w:sz w:val="26"/>
          <w:szCs w:val="28"/>
        </w:rPr>
        <w:t>ậ</w:t>
      </w:r>
      <w:r w:rsidRPr="00F61CCA">
        <w:rPr>
          <w:i/>
          <w:sz w:val="26"/>
          <w:szCs w:val="28"/>
        </w:rPr>
        <w:t>t D</w:t>
      </w:r>
      <w:r w:rsidRPr="00F61CCA">
        <w:rPr>
          <w:rFonts w:cs="Arial"/>
          <w:i/>
          <w:sz w:val="26"/>
          <w:szCs w:val="28"/>
        </w:rPr>
        <w:t>ượ</w:t>
      </w:r>
      <w:r w:rsidRPr="00F61CCA">
        <w:rPr>
          <w:i/>
          <w:sz w:val="26"/>
          <w:szCs w:val="28"/>
        </w:rPr>
        <w:t>c;</w:t>
      </w:r>
      <w:r w:rsidR="00EC79F1" w:rsidRPr="00F61CCA">
        <w:rPr>
          <w:i/>
          <w:sz w:val="26"/>
          <w:szCs w:val="28"/>
        </w:rPr>
        <w:t xml:space="preserve"> </w:t>
      </w:r>
      <w:r w:rsidRPr="00F61CCA">
        <w:rPr>
          <w:i/>
          <w:sz w:val="26"/>
          <w:szCs w:val="28"/>
        </w:rPr>
        <w:t>Ngh</w:t>
      </w:r>
      <w:r w:rsidRPr="00F61CCA">
        <w:rPr>
          <w:rFonts w:cs="Arial"/>
          <w:i/>
          <w:sz w:val="26"/>
          <w:szCs w:val="28"/>
        </w:rPr>
        <w:t>ị</w:t>
      </w:r>
      <w:r w:rsidRPr="00F61CCA">
        <w:rPr>
          <w:i/>
          <w:sz w:val="26"/>
          <w:szCs w:val="28"/>
        </w:rPr>
        <w:t xml:space="preserve"> </w:t>
      </w:r>
      <w:r w:rsidRPr="00F61CCA">
        <w:rPr>
          <w:rFonts w:cs="Arial"/>
          <w:i/>
          <w:sz w:val="26"/>
          <w:szCs w:val="28"/>
        </w:rPr>
        <w:t>đị</w:t>
      </w:r>
      <w:r w:rsidRPr="00F61CCA">
        <w:rPr>
          <w:i/>
          <w:sz w:val="26"/>
          <w:szCs w:val="28"/>
        </w:rPr>
        <w:t>nh s</w:t>
      </w:r>
      <w:r w:rsidRPr="00F61CCA">
        <w:rPr>
          <w:rFonts w:cs="Arial"/>
          <w:i/>
          <w:sz w:val="26"/>
          <w:szCs w:val="28"/>
        </w:rPr>
        <w:t>ố</w:t>
      </w:r>
      <w:r w:rsidRPr="00F61CCA">
        <w:rPr>
          <w:i/>
          <w:sz w:val="26"/>
          <w:szCs w:val="28"/>
        </w:rPr>
        <w:t xml:space="preserve"> 155/201</w:t>
      </w:r>
      <w:r w:rsidR="00F2604C" w:rsidRPr="00F61CCA">
        <w:rPr>
          <w:i/>
          <w:sz w:val="26"/>
          <w:szCs w:val="28"/>
        </w:rPr>
        <w:t>8</w:t>
      </w:r>
      <w:r w:rsidRPr="00F61CCA">
        <w:rPr>
          <w:i/>
          <w:sz w:val="26"/>
          <w:szCs w:val="28"/>
        </w:rPr>
        <w:t>/N</w:t>
      </w:r>
      <w:r w:rsidRPr="00F61CCA">
        <w:rPr>
          <w:rFonts w:cs="Arial"/>
          <w:i/>
          <w:sz w:val="26"/>
          <w:szCs w:val="28"/>
        </w:rPr>
        <w:t>Đ</w:t>
      </w:r>
      <w:r w:rsidRPr="00F61CCA">
        <w:rPr>
          <w:i/>
          <w:sz w:val="26"/>
          <w:szCs w:val="28"/>
        </w:rPr>
        <w:t>-CP ngày 12</w:t>
      </w:r>
      <w:r w:rsidR="00E70425" w:rsidRPr="00F61CCA">
        <w:rPr>
          <w:i/>
          <w:sz w:val="26"/>
          <w:szCs w:val="28"/>
        </w:rPr>
        <w:t xml:space="preserve"> tháng </w:t>
      </w:r>
      <w:r w:rsidRPr="00F61CCA">
        <w:rPr>
          <w:i/>
          <w:sz w:val="26"/>
          <w:szCs w:val="28"/>
        </w:rPr>
        <w:t>11</w:t>
      </w:r>
      <w:r w:rsidR="00E70425" w:rsidRPr="00F61CCA">
        <w:rPr>
          <w:i/>
          <w:sz w:val="26"/>
          <w:szCs w:val="28"/>
        </w:rPr>
        <w:t xml:space="preserve"> năm </w:t>
      </w:r>
      <w:r w:rsidRPr="00F61CCA">
        <w:rPr>
          <w:i/>
          <w:sz w:val="26"/>
          <w:szCs w:val="28"/>
        </w:rPr>
        <w:t>2018 c</w:t>
      </w:r>
      <w:r w:rsidRPr="00F61CCA">
        <w:rPr>
          <w:rFonts w:cs="Arial"/>
          <w:i/>
          <w:sz w:val="26"/>
          <w:szCs w:val="28"/>
        </w:rPr>
        <w:t>ủ</w:t>
      </w:r>
      <w:r w:rsidRPr="00F61CCA">
        <w:rPr>
          <w:i/>
          <w:sz w:val="26"/>
          <w:szCs w:val="28"/>
        </w:rPr>
        <w:t>a Ch</w:t>
      </w:r>
      <w:r w:rsidRPr="00F61CCA">
        <w:rPr>
          <w:rFonts w:cs=".VnTime"/>
          <w:i/>
          <w:sz w:val="26"/>
          <w:szCs w:val="28"/>
        </w:rPr>
        <w:t>í</w:t>
      </w:r>
      <w:r w:rsidRPr="00F61CCA">
        <w:rPr>
          <w:i/>
          <w:sz w:val="26"/>
          <w:szCs w:val="28"/>
        </w:rPr>
        <w:t>nh ph</w:t>
      </w:r>
      <w:r w:rsidRPr="00F61CCA">
        <w:rPr>
          <w:rFonts w:cs="Arial"/>
          <w:i/>
          <w:sz w:val="26"/>
          <w:szCs w:val="28"/>
        </w:rPr>
        <w:t>ủ</w:t>
      </w:r>
      <w:r w:rsidRPr="00F61CCA">
        <w:rPr>
          <w:i/>
          <w:sz w:val="26"/>
          <w:szCs w:val="28"/>
        </w:rPr>
        <w:t xml:space="preserve"> s</w:t>
      </w:r>
      <w:r w:rsidRPr="00F61CCA">
        <w:rPr>
          <w:rFonts w:cs="Arial"/>
          <w:i/>
          <w:sz w:val="26"/>
          <w:szCs w:val="28"/>
        </w:rPr>
        <w:t>ử</w:t>
      </w:r>
      <w:r w:rsidRPr="00F61CCA">
        <w:rPr>
          <w:i/>
          <w:sz w:val="26"/>
          <w:szCs w:val="28"/>
        </w:rPr>
        <w:t xml:space="preserve">a </w:t>
      </w:r>
      <w:r w:rsidRPr="00F61CCA">
        <w:rPr>
          <w:rFonts w:cs="Arial"/>
          <w:i/>
          <w:sz w:val="26"/>
          <w:szCs w:val="28"/>
        </w:rPr>
        <w:t>đổ</w:t>
      </w:r>
      <w:r w:rsidRPr="00F61CCA">
        <w:rPr>
          <w:i/>
          <w:sz w:val="26"/>
          <w:szCs w:val="28"/>
        </w:rPr>
        <w:t>i, b</w:t>
      </w:r>
      <w:r w:rsidRPr="00F61CCA">
        <w:rPr>
          <w:rFonts w:cs="Arial"/>
          <w:i/>
          <w:sz w:val="26"/>
          <w:szCs w:val="28"/>
        </w:rPr>
        <w:t>ổ</w:t>
      </w:r>
      <w:r w:rsidRPr="00F61CCA">
        <w:rPr>
          <w:i/>
          <w:sz w:val="26"/>
          <w:szCs w:val="28"/>
        </w:rPr>
        <w:t xml:space="preserve"> sung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quy </w:t>
      </w:r>
      <w:r w:rsidRPr="00F61CCA">
        <w:rPr>
          <w:rFonts w:cs="Arial"/>
          <w:i/>
          <w:sz w:val="26"/>
          <w:szCs w:val="28"/>
        </w:rPr>
        <w:t>đị</w:t>
      </w:r>
      <w:r w:rsidRPr="00F61CCA">
        <w:rPr>
          <w:i/>
          <w:sz w:val="26"/>
          <w:szCs w:val="28"/>
        </w:rPr>
        <w:t>nh li</w:t>
      </w:r>
      <w:r w:rsidRPr="00F61CCA">
        <w:rPr>
          <w:rFonts w:cs=".VnTime"/>
          <w:i/>
          <w:sz w:val="26"/>
          <w:szCs w:val="28"/>
        </w:rPr>
        <w:t>ê</w:t>
      </w:r>
      <w:r w:rsidRPr="00F61CCA">
        <w:rPr>
          <w:i/>
          <w:sz w:val="26"/>
          <w:szCs w:val="28"/>
        </w:rPr>
        <w:t xml:space="preserve">n quan </w:t>
      </w:r>
      <w:r w:rsidRPr="00F61CCA">
        <w:rPr>
          <w:rFonts w:cs="Arial"/>
          <w:i/>
          <w:sz w:val="26"/>
          <w:szCs w:val="28"/>
        </w:rPr>
        <w:t>đế</w:t>
      </w:r>
      <w:r w:rsidRPr="00F61CCA">
        <w:rPr>
          <w:i/>
          <w:sz w:val="26"/>
          <w:szCs w:val="28"/>
        </w:rPr>
        <w:t xml:space="preserve">n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ki</w:t>
      </w:r>
      <w:r w:rsidRPr="00F61CCA">
        <w:rPr>
          <w:rFonts w:cs="Arial"/>
          <w:i/>
          <w:sz w:val="26"/>
          <w:szCs w:val="28"/>
        </w:rPr>
        <w:t>ệ</w:t>
      </w:r>
      <w:r w:rsidRPr="00F61CCA">
        <w:rPr>
          <w:i/>
          <w:sz w:val="26"/>
          <w:szCs w:val="28"/>
        </w:rPr>
        <w:t xml:space="preserve">n </w:t>
      </w:r>
      <w:r w:rsidRPr="00F61CCA">
        <w:rPr>
          <w:rFonts w:cs="Arial"/>
          <w:i/>
          <w:sz w:val="26"/>
          <w:szCs w:val="28"/>
        </w:rPr>
        <w:t>đầ</w:t>
      </w:r>
      <w:r w:rsidRPr="00F61CCA">
        <w:rPr>
          <w:i/>
          <w:sz w:val="26"/>
          <w:szCs w:val="28"/>
        </w:rPr>
        <w:t>u t</w:t>
      </w:r>
      <w:r w:rsidRPr="00F61CCA">
        <w:rPr>
          <w:rFonts w:cs="Arial"/>
          <w:i/>
          <w:sz w:val="26"/>
          <w:szCs w:val="28"/>
        </w:rPr>
        <w:t>ư</w:t>
      </w:r>
      <w:r w:rsidRPr="00F61CCA">
        <w:rPr>
          <w:i/>
          <w:sz w:val="26"/>
          <w:szCs w:val="28"/>
        </w:rPr>
        <w:t xml:space="preserve"> kinh doanh, thu</w:t>
      </w:r>
      <w:r w:rsidRPr="00F61CCA">
        <w:rPr>
          <w:rFonts w:cs="Arial"/>
          <w:i/>
          <w:sz w:val="26"/>
          <w:szCs w:val="28"/>
        </w:rPr>
        <w:t>ộ</w:t>
      </w:r>
      <w:r w:rsidRPr="00F61CCA">
        <w:rPr>
          <w:i/>
          <w:sz w:val="26"/>
          <w:szCs w:val="28"/>
        </w:rPr>
        <w:t>c ph</w:t>
      </w:r>
      <w:r w:rsidRPr="00F61CCA">
        <w:rPr>
          <w:rFonts w:cs="Arial"/>
          <w:i/>
          <w:sz w:val="26"/>
          <w:szCs w:val="28"/>
        </w:rPr>
        <w:t>ạ</w:t>
      </w:r>
      <w:r w:rsidRPr="00F61CCA">
        <w:rPr>
          <w:i/>
          <w:sz w:val="26"/>
          <w:szCs w:val="28"/>
        </w:rPr>
        <w:t>m vi qu</w:t>
      </w:r>
      <w:r w:rsidRPr="00F61CCA">
        <w:rPr>
          <w:rFonts w:cs="Arial"/>
          <w:i/>
          <w:sz w:val="26"/>
          <w:szCs w:val="28"/>
        </w:rPr>
        <w:t>ả</w:t>
      </w:r>
      <w:r w:rsidRPr="00F61CCA">
        <w:rPr>
          <w:i/>
          <w:sz w:val="26"/>
          <w:szCs w:val="28"/>
        </w:rPr>
        <w:t>n l</w:t>
      </w:r>
      <w:r w:rsidRPr="00F61CCA">
        <w:rPr>
          <w:rFonts w:cs=".VnTime"/>
          <w:i/>
          <w:sz w:val="26"/>
          <w:szCs w:val="28"/>
        </w:rPr>
        <w:t>ý</w:t>
      </w:r>
      <w:r w:rsidRPr="00F61CCA">
        <w:rPr>
          <w:i/>
          <w:sz w:val="26"/>
          <w:szCs w:val="28"/>
        </w:rPr>
        <w:t xml:space="preserve"> nh</w:t>
      </w:r>
      <w:r w:rsidRPr="00F61CCA">
        <w:rPr>
          <w:rFonts w:cs=".VnTime"/>
          <w:i/>
          <w:sz w:val="26"/>
          <w:szCs w:val="28"/>
        </w:rPr>
        <w:t>à</w:t>
      </w:r>
      <w:r w:rsidRPr="00F61CCA">
        <w:rPr>
          <w:i/>
          <w:sz w:val="26"/>
          <w:szCs w:val="28"/>
        </w:rPr>
        <w:t xml:space="preserve"> n</w:t>
      </w:r>
      <w:r w:rsidRPr="00F61CCA">
        <w:rPr>
          <w:rFonts w:cs="Arial"/>
          <w:i/>
          <w:sz w:val="26"/>
          <w:szCs w:val="28"/>
        </w:rPr>
        <w:t>ướ</w:t>
      </w:r>
      <w:r w:rsidRPr="00F61CCA">
        <w:rPr>
          <w:i/>
          <w:sz w:val="26"/>
          <w:szCs w:val="28"/>
        </w:rPr>
        <w:t>c c</w:t>
      </w:r>
      <w:r w:rsidRPr="00F61CCA">
        <w:rPr>
          <w:rFonts w:cs="Arial"/>
          <w:i/>
          <w:sz w:val="26"/>
          <w:szCs w:val="28"/>
        </w:rPr>
        <w:t>ủ</w:t>
      </w:r>
      <w:r w:rsidRPr="00F61CCA">
        <w:rPr>
          <w:i/>
          <w:sz w:val="26"/>
          <w:szCs w:val="28"/>
        </w:rPr>
        <w:t>a B</w:t>
      </w:r>
      <w:r w:rsidRPr="00F61CCA">
        <w:rPr>
          <w:rFonts w:cs="Arial"/>
          <w:i/>
          <w:sz w:val="26"/>
          <w:szCs w:val="28"/>
        </w:rPr>
        <w:t>ộ</w:t>
      </w:r>
      <w:r w:rsidRPr="00F61CCA">
        <w:rPr>
          <w:i/>
          <w:sz w:val="26"/>
          <w:szCs w:val="28"/>
        </w:rPr>
        <w:t xml:space="preserve"> Y t</w:t>
      </w:r>
      <w:r w:rsidRPr="00F61CCA">
        <w:rPr>
          <w:rFonts w:cs="Arial"/>
          <w:i/>
          <w:sz w:val="26"/>
          <w:szCs w:val="28"/>
        </w:rPr>
        <w:t>ế</w:t>
      </w:r>
      <w:r w:rsidRPr="00F61CCA">
        <w:rPr>
          <w:i/>
          <w:sz w:val="26"/>
          <w:szCs w:val="28"/>
        </w:rPr>
        <w:t>;</w:t>
      </w:r>
    </w:p>
    <w:p w14:paraId="48B20B07" w14:textId="77777777" w:rsidR="007C7649" w:rsidRPr="00F61CCA" w:rsidRDefault="007C7649" w:rsidP="00F61CCA">
      <w:pPr>
        <w:spacing w:before="80"/>
        <w:ind w:firstLine="567"/>
        <w:jc w:val="both"/>
        <w:rPr>
          <w:i/>
          <w:sz w:val="26"/>
          <w:szCs w:val="28"/>
        </w:rPr>
      </w:pPr>
      <w:r w:rsidRPr="00F61CCA">
        <w:rPr>
          <w:i/>
          <w:sz w:val="26"/>
          <w:szCs w:val="26"/>
        </w:rPr>
        <w:t>Căn cứ Nghị định số 155/2018/NĐ-CP ngày 12 tháng 11 năm 2018 của Chính phủ sửa đổi, bổ sung một số quy định liên quan đến điều kiện đầu tư kinh doanh, thuộc phạm vi quản lý nhà nước của Bộ Y tế;</w:t>
      </w:r>
    </w:p>
    <w:p w14:paraId="715DDFE9" w14:textId="77777777" w:rsidR="00FA05A1" w:rsidRPr="00F61CCA" w:rsidRDefault="00FA05A1" w:rsidP="00F61CCA">
      <w:pPr>
        <w:spacing w:before="80"/>
        <w:ind w:firstLine="567"/>
        <w:jc w:val="both"/>
        <w:rPr>
          <w:i/>
          <w:sz w:val="26"/>
          <w:szCs w:val="28"/>
        </w:rPr>
      </w:pPr>
      <w:r w:rsidRPr="00F61CCA">
        <w:rPr>
          <w:i/>
          <w:sz w:val="26"/>
          <w:szCs w:val="28"/>
        </w:rPr>
        <w:t>Căn cứ Thông t</w:t>
      </w:r>
      <w:r w:rsidRPr="00F61CCA">
        <w:rPr>
          <w:rFonts w:cs="Arial"/>
          <w:i/>
          <w:sz w:val="26"/>
          <w:szCs w:val="28"/>
        </w:rPr>
        <w:t>ư</w:t>
      </w:r>
      <w:r w:rsidRPr="00F61CCA">
        <w:rPr>
          <w:i/>
          <w:sz w:val="26"/>
          <w:szCs w:val="28"/>
        </w:rPr>
        <w:t xml:space="preserve"> s</w:t>
      </w:r>
      <w:r w:rsidRPr="00F61CCA">
        <w:rPr>
          <w:rFonts w:cs="Arial"/>
          <w:i/>
          <w:sz w:val="26"/>
          <w:szCs w:val="28"/>
        </w:rPr>
        <w:t>ố</w:t>
      </w:r>
      <w:r w:rsidRPr="00F61CCA">
        <w:rPr>
          <w:i/>
          <w:sz w:val="26"/>
          <w:szCs w:val="28"/>
        </w:rPr>
        <w:t xml:space="preserve"> 07/2018/TT-BYT ng</w:t>
      </w:r>
      <w:r w:rsidRPr="00F61CCA">
        <w:rPr>
          <w:rFonts w:cs=".VnTime"/>
          <w:i/>
          <w:sz w:val="26"/>
          <w:szCs w:val="28"/>
        </w:rPr>
        <w:t>à</w:t>
      </w:r>
      <w:r w:rsidRPr="00F61CCA">
        <w:rPr>
          <w:i/>
          <w:sz w:val="26"/>
          <w:szCs w:val="28"/>
        </w:rPr>
        <w:t>y 12</w:t>
      </w:r>
      <w:r w:rsidR="00E70425" w:rsidRPr="00F61CCA">
        <w:rPr>
          <w:i/>
          <w:sz w:val="26"/>
          <w:szCs w:val="28"/>
        </w:rPr>
        <w:t xml:space="preserve"> tháng </w:t>
      </w:r>
      <w:r w:rsidRPr="00F61CCA">
        <w:rPr>
          <w:i/>
          <w:sz w:val="26"/>
          <w:szCs w:val="28"/>
        </w:rPr>
        <w:t>4</w:t>
      </w:r>
      <w:r w:rsidR="00E70425" w:rsidRPr="00F61CCA">
        <w:rPr>
          <w:i/>
          <w:sz w:val="26"/>
          <w:szCs w:val="28"/>
        </w:rPr>
        <w:t xml:space="preserve"> năm </w:t>
      </w:r>
      <w:r w:rsidRPr="00F61CCA">
        <w:rPr>
          <w:i/>
          <w:sz w:val="26"/>
          <w:szCs w:val="28"/>
        </w:rPr>
        <w:t>2018 c</w:t>
      </w:r>
      <w:r w:rsidRPr="00F61CCA">
        <w:rPr>
          <w:rFonts w:cs="Arial"/>
          <w:i/>
          <w:sz w:val="26"/>
          <w:szCs w:val="28"/>
        </w:rPr>
        <w:t>ủ</w:t>
      </w:r>
      <w:r w:rsidRPr="00F61CCA">
        <w:rPr>
          <w:i/>
          <w:sz w:val="26"/>
          <w:szCs w:val="28"/>
        </w:rPr>
        <w:t>a B</w:t>
      </w:r>
      <w:r w:rsidRPr="00F61CCA">
        <w:rPr>
          <w:rFonts w:cs="Arial"/>
          <w:i/>
          <w:sz w:val="26"/>
          <w:szCs w:val="28"/>
        </w:rPr>
        <w:t>ộ</w:t>
      </w:r>
      <w:r w:rsidRPr="00F61CCA">
        <w:rPr>
          <w:i/>
          <w:sz w:val="26"/>
          <w:szCs w:val="28"/>
        </w:rPr>
        <w:t xml:space="preserve"> Y t</w:t>
      </w:r>
      <w:r w:rsidRPr="00F61CCA">
        <w:rPr>
          <w:rFonts w:cs="Arial"/>
          <w:i/>
          <w:sz w:val="26"/>
          <w:szCs w:val="28"/>
        </w:rPr>
        <w:t>ế</w:t>
      </w:r>
      <w:r w:rsidRPr="00F61CCA">
        <w:rPr>
          <w:i/>
          <w:sz w:val="26"/>
          <w:szCs w:val="28"/>
        </w:rPr>
        <w:t xml:space="preserve"> quy </w:t>
      </w:r>
      <w:r w:rsidRPr="00F61CCA">
        <w:rPr>
          <w:rFonts w:cs="Arial"/>
          <w:i/>
          <w:sz w:val="26"/>
          <w:szCs w:val="28"/>
        </w:rPr>
        <w:t>đị</w:t>
      </w:r>
      <w:r w:rsidR="002F6FF2" w:rsidRPr="00F61CCA">
        <w:rPr>
          <w:i/>
          <w:sz w:val="26"/>
          <w:szCs w:val="28"/>
        </w:rPr>
        <w:t xml:space="preserve">nh </w:t>
      </w:r>
      <w:r w:rsidRPr="00F61CCA">
        <w:rPr>
          <w:i/>
          <w:sz w:val="26"/>
          <w:szCs w:val="28"/>
        </w:rPr>
        <w:t>chi ti</w:t>
      </w:r>
      <w:r w:rsidRPr="00F61CCA">
        <w:rPr>
          <w:rFonts w:cs="Arial"/>
          <w:i/>
          <w:sz w:val="26"/>
          <w:szCs w:val="28"/>
        </w:rPr>
        <w:t>ế</w:t>
      </w:r>
      <w:r w:rsidRPr="00F61CCA">
        <w:rPr>
          <w:i/>
          <w:sz w:val="26"/>
          <w:szCs w:val="28"/>
        </w:rPr>
        <w:t>t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v</w:t>
      </w:r>
      <w:r w:rsidRPr="00F61CCA">
        <w:rPr>
          <w:rFonts w:cs="Arial"/>
          <w:i/>
          <w:sz w:val="26"/>
          <w:szCs w:val="28"/>
        </w:rPr>
        <w:t>ề</w:t>
      </w:r>
      <w:r w:rsidRPr="00F61CCA">
        <w:rPr>
          <w:i/>
          <w:sz w:val="26"/>
          <w:szCs w:val="28"/>
        </w:rPr>
        <w:t xml:space="preserve"> kinh doanh d</w:t>
      </w:r>
      <w:r w:rsidRPr="00F61CCA">
        <w:rPr>
          <w:rFonts w:cs="Arial"/>
          <w:i/>
          <w:sz w:val="26"/>
          <w:szCs w:val="28"/>
        </w:rPr>
        <w:t>ượ</w:t>
      </w:r>
      <w:r w:rsidRPr="00F61CCA">
        <w:rPr>
          <w:i/>
          <w:sz w:val="26"/>
          <w:szCs w:val="28"/>
        </w:rPr>
        <w:t>c c</w:t>
      </w:r>
      <w:r w:rsidRPr="00F61CCA">
        <w:rPr>
          <w:rFonts w:cs="Arial"/>
          <w:i/>
          <w:sz w:val="26"/>
          <w:szCs w:val="28"/>
        </w:rPr>
        <w:t>ủ</w:t>
      </w:r>
      <w:r w:rsidRPr="00F61CCA">
        <w:rPr>
          <w:i/>
          <w:sz w:val="26"/>
          <w:szCs w:val="28"/>
        </w:rPr>
        <w:t>a Lu</w:t>
      </w:r>
      <w:r w:rsidRPr="00F61CCA">
        <w:rPr>
          <w:rFonts w:cs="Arial"/>
          <w:i/>
          <w:sz w:val="26"/>
          <w:szCs w:val="28"/>
        </w:rPr>
        <w:t>ậ</w:t>
      </w:r>
      <w:r w:rsidRPr="00F61CCA">
        <w:rPr>
          <w:i/>
          <w:sz w:val="26"/>
          <w:szCs w:val="28"/>
        </w:rPr>
        <w:t>t D</w:t>
      </w:r>
      <w:r w:rsidRPr="00F61CCA">
        <w:rPr>
          <w:rFonts w:cs="Arial"/>
          <w:i/>
          <w:sz w:val="26"/>
          <w:szCs w:val="28"/>
        </w:rPr>
        <w:t>ượ</w:t>
      </w:r>
      <w:r w:rsidRPr="00F61CCA">
        <w:rPr>
          <w:i/>
          <w:sz w:val="26"/>
          <w:szCs w:val="28"/>
        </w:rPr>
        <w:t>c v</w:t>
      </w:r>
      <w:r w:rsidRPr="00F61CCA">
        <w:rPr>
          <w:rFonts w:cs=".VnTime"/>
          <w:i/>
          <w:sz w:val="26"/>
          <w:szCs w:val="28"/>
        </w:rPr>
        <w:t>à</w:t>
      </w:r>
      <w:r w:rsidRPr="00F61CCA">
        <w:rPr>
          <w:i/>
          <w:sz w:val="26"/>
          <w:szCs w:val="28"/>
        </w:rPr>
        <w:t xml:space="preserve"> Ngh</w:t>
      </w:r>
      <w:r w:rsidRPr="00F61CCA">
        <w:rPr>
          <w:rFonts w:cs="Arial"/>
          <w:i/>
          <w:sz w:val="26"/>
          <w:szCs w:val="28"/>
        </w:rPr>
        <w:t>ị</w:t>
      </w:r>
      <w:r w:rsidRPr="00F61CCA">
        <w:rPr>
          <w:i/>
          <w:sz w:val="26"/>
          <w:szCs w:val="28"/>
        </w:rPr>
        <w:t xml:space="preserve"> </w:t>
      </w:r>
      <w:r w:rsidRPr="00F61CCA">
        <w:rPr>
          <w:rFonts w:cs="Arial"/>
          <w:i/>
          <w:sz w:val="26"/>
          <w:szCs w:val="28"/>
        </w:rPr>
        <w:t>đị</w:t>
      </w:r>
      <w:r w:rsidRPr="00F61CCA">
        <w:rPr>
          <w:i/>
          <w:sz w:val="26"/>
          <w:szCs w:val="28"/>
        </w:rPr>
        <w:t>nh 54/2017/N</w:t>
      </w:r>
      <w:r w:rsidRPr="00F61CCA">
        <w:rPr>
          <w:rFonts w:cs="Arial"/>
          <w:i/>
          <w:sz w:val="26"/>
          <w:szCs w:val="28"/>
        </w:rPr>
        <w:t>Đ</w:t>
      </w:r>
      <w:r w:rsidRPr="00F61CCA">
        <w:rPr>
          <w:i/>
          <w:sz w:val="26"/>
          <w:szCs w:val="28"/>
        </w:rPr>
        <w:t>-CP ngày 08/5/2017 c</w:t>
      </w:r>
      <w:r w:rsidRPr="00F61CCA">
        <w:rPr>
          <w:rFonts w:cs="Arial"/>
          <w:i/>
          <w:sz w:val="26"/>
          <w:szCs w:val="28"/>
        </w:rPr>
        <w:t>ủ</w:t>
      </w:r>
      <w:r w:rsidRPr="00F61CCA">
        <w:rPr>
          <w:i/>
          <w:sz w:val="26"/>
          <w:szCs w:val="28"/>
        </w:rPr>
        <w:t>a Ch</w:t>
      </w:r>
      <w:r w:rsidRPr="00F61CCA">
        <w:rPr>
          <w:rFonts w:cs=".VnTime"/>
          <w:i/>
          <w:sz w:val="26"/>
          <w:szCs w:val="28"/>
        </w:rPr>
        <w:t>í</w:t>
      </w:r>
      <w:r w:rsidRPr="00F61CCA">
        <w:rPr>
          <w:i/>
          <w:sz w:val="26"/>
          <w:szCs w:val="28"/>
        </w:rPr>
        <w:t>nh ph</w:t>
      </w:r>
      <w:r w:rsidRPr="00F61CCA">
        <w:rPr>
          <w:rFonts w:cs="Arial"/>
          <w:i/>
          <w:sz w:val="26"/>
          <w:szCs w:val="28"/>
        </w:rPr>
        <w:t>ủ</w:t>
      </w:r>
      <w:r w:rsidRPr="00F61CCA">
        <w:rPr>
          <w:i/>
          <w:sz w:val="26"/>
          <w:szCs w:val="28"/>
        </w:rPr>
        <w:t xml:space="preserve"> quy </w:t>
      </w:r>
      <w:r w:rsidRPr="00F61CCA">
        <w:rPr>
          <w:rFonts w:cs="Arial"/>
          <w:i/>
          <w:sz w:val="26"/>
          <w:szCs w:val="28"/>
        </w:rPr>
        <w:t>đị</w:t>
      </w:r>
      <w:r w:rsidRPr="00F61CCA">
        <w:rPr>
          <w:i/>
          <w:sz w:val="26"/>
          <w:szCs w:val="28"/>
        </w:rPr>
        <w:t>nh chi ti</w:t>
      </w:r>
      <w:r w:rsidRPr="00F61CCA">
        <w:rPr>
          <w:rFonts w:cs="Arial"/>
          <w:i/>
          <w:sz w:val="26"/>
          <w:szCs w:val="28"/>
        </w:rPr>
        <w:t>ế</w:t>
      </w:r>
      <w:r w:rsidRPr="00F61CCA">
        <w:rPr>
          <w:i/>
          <w:sz w:val="26"/>
          <w:szCs w:val="28"/>
        </w:rPr>
        <w:t>t m</w:t>
      </w:r>
      <w:r w:rsidRPr="00F61CCA">
        <w:rPr>
          <w:rFonts w:cs="Arial"/>
          <w:i/>
          <w:sz w:val="26"/>
          <w:szCs w:val="28"/>
        </w:rPr>
        <w:t>ộ</w:t>
      </w:r>
      <w:r w:rsidRPr="00F61CCA">
        <w:rPr>
          <w:i/>
          <w:sz w:val="26"/>
          <w:szCs w:val="28"/>
        </w:rPr>
        <w:t>t s</w:t>
      </w:r>
      <w:r w:rsidRPr="00F61CCA">
        <w:rPr>
          <w:rFonts w:cs="Arial"/>
          <w:i/>
          <w:sz w:val="26"/>
          <w:szCs w:val="28"/>
        </w:rPr>
        <w:t>ố</w:t>
      </w:r>
      <w:r w:rsidRPr="00F61CCA">
        <w:rPr>
          <w:i/>
          <w:sz w:val="26"/>
          <w:szCs w:val="28"/>
        </w:rPr>
        <w:t xml:space="preserve"> </w:t>
      </w:r>
      <w:r w:rsidRPr="00F61CCA">
        <w:rPr>
          <w:rFonts w:cs="Arial"/>
          <w:i/>
          <w:sz w:val="26"/>
          <w:szCs w:val="28"/>
        </w:rPr>
        <w:t>đ</w:t>
      </w:r>
      <w:r w:rsidRPr="00F61CCA">
        <w:rPr>
          <w:i/>
          <w:sz w:val="26"/>
          <w:szCs w:val="28"/>
        </w:rPr>
        <w:t>i</w:t>
      </w:r>
      <w:r w:rsidRPr="00F61CCA">
        <w:rPr>
          <w:rFonts w:cs="Arial"/>
          <w:i/>
          <w:sz w:val="26"/>
          <w:szCs w:val="28"/>
        </w:rPr>
        <w:t>ề</w:t>
      </w:r>
      <w:r w:rsidRPr="00F61CCA">
        <w:rPr>
          <w:i/>
          <w:sz w:val="26"/>
          <w:szCs w:val="28"/>
        </w:rPr>
        <w:t>u v</w:t>
      </w:r>
      <w:r w:rsidRPr="00F61CCA">
        <w:rPr>
          <w:rFonts w:cs=".VnTime"/>
          <w:i/>
          <w:sz w:val="26"/>
          <w:szCs w:val="28"/>
        </w:rPr>
        <w:t>à</w:t>
      </w:r>
      <w:r w:rsidRPr="00F61CCA">
        <w:rPr>
          <w:i/>
          <w:sz w:val="26"/>
          <w:szCs w:val="28"/>
        </w:rPr>
        <w:t xml:space="preserve"> bi</w:t>
      </w:r>
      <w:r w:rsidRPr="00F61CCA">
        <w:rPr>
          <w:rFonts w:cs="Arial"/>
          <w:i/>
          <w:sz w:val="26"/>
          <w:szCs w:val="28"/>
        </w:rPr>
        <w:t>ệ</w:t>
      </w:r>
      <w:r w:rsidRPr="00F61CCA">
        <w:rPr>
          <w:i/>
          <w:sz w:val="26"/>
          <w:szCs w:val="28"/>
        </w:rPr>
        <w:t>n ph</w:t>
      </w:r>
      <w:r w:rsidRPr="00F61CCA">
        <w:rPr>
          <w:rFonts w:cs=".VnTime"/>
          <w:i/>
          <w:sz w:val="26"/>
          <w:szCs w:val="28"/>
        </w:rPr>
        <w:t>á</w:t>
      </w:r>
      <w:r w:rsidRPr="00F61CCA">
        <w:rPr>
          <w:i/>
          <w:sz w:val="26"/>
          <w:szCs w:val="28"/>
        </w:rPr>
        <w:t>p thi h</w:t>
      </w:r>
      <w:r w:rsidRPr="00F61CCA">
        <w:rPr>
          <w:rFonts w:cs=".VnTime"/>
          <w:i/>
          <w:sz w:val="26"/>
          <w:szCs w:val="28"/>
        </w:rPr>
        <w:t>à</w:t>
      </w:r>
      <w:r w:rsidRPr="00F61CCA">
        <w:rPr>
          <w:i/>
          <w:sz w:val="26"/>
          <w:szCs w:val="28"/>
        </w:rPr>
        <w:t>nh c</w:t>
      </w:r>
      <w:r w:rsidRPr="00F61CCA">
        <w:rPr>
          <w:rFonts w:cs="Arial"/>
          <w:i/>
          <w:sz w:val="26"/>
          <w:szCs w:val="28"/>
        </w:rPr>
        <w:t>ủ</w:t>
      </w:r>
      <w:r w:rsidRPr="00F61CCA">
        <w:rPr>
          <w:i/>
          <w:sz w:val="26"/>
          <w:szCs w:val="28"/>
        </w:rPr>
        <w:t>a Lu</w:t>
      </w:r>
      <w:r w:rsidRPr="00F61CCA">
        <w:rPr>
          <w:rFonts w:cs="Arial"/>
          <w:i/>
          <w:sz w:val="26"/>
          <w:szCs w:val="28"/>
        </w:rPr>
        <w:t>ậ</w:t>
      </w:r>
      <w:r w:rsidRPr="00F61CCA">
        <w:rPr>
          <w:i/>
          <w:sz w:val="26"/>
          <w:szCs w:val="28"/>
        </w:rPr>
        <w:t>t D</w:t>
      </w:r>
      <w:r w:rsidRPr="00F61CCA">
        <w:rPr>
          <w:rFonts w:cs="Arial"/>
          <w:i/>
          <w:sz w:val="26"/>
          <w:szCs w:val="28"/>
        </w:rPr>
        <w:t>ượ</w:t>
      </w:r>
      <w:r w:rsidRPr="00F61CCA">
        <w:rPr>
          <w:i/>
          <w:sz w:val="26"/>
          <w:szCs w:val="28"/>
        </w:rPr>
        <w:t>c;</w:t>
      </w:r>
    </w:p>
    <w:p w14:paraId="3963DBB7" w14:textId="77777777" w:rsidR="00E30A92" w:rsidRPr="00F61CCA" w:rsidRDefault="00E30A92" w:rsidP="00F61CCA">
      <w:pPr>
        <w:spacing w:before="80"/>
        <w:ind w:firstLine="567"/>
        <w:jc w:val="both"/>
        <w:rPr>
          <w:i/>
          <w:sz w:val="26"/>
          <w:szCs w:val="28"/>
        </w:rPr>
      </w:pPr>
      <w:r w:rsidRPr="00F61CCA">
        <w:rPr>
          <w:i/>
          <w:sz w:val="26"/>
          <w:szCs w:val="28"/>
        </w:rPr>
        <w:t>Căn cứ Quyết định số 13/2022/QĐ-UBND ngày 03</w:t>
      </w:r>
      <w:r w:rsidR="006356C4" w:rsidRPr="00F61CCA">
        <w:rPr>
          <w:i/>
          <w:sz w:val="26"/>
          <w:szCs w:val="28"/>
        </w:rPr>
        <w:t xml:space="preserve"> tháng </w:t>
      </w:r>
      <w:r w:rsidRPr="00F61CCA">
        <w:rPr>
          <w:i/>
          <w:sz w:val="26"/>
          <w:szCs w:val="28"/>
        </w:rPr>
        <w:t>6</w:t>
      </w:r>
      <w:r w:rsidR="006356C4" w:rsidRPr="00F61CCA">
        <w:rPr>
          <w:i/>
          <w:sz w:val="26"/>
          <w:szCs w:val="28"/>
        </w:rPr>
        <w:t xml:space="preserve"> năm </w:t>
      </w:r>
      <w:r w:rsidRPr="00F61CCA">
        <w:rPr>
          <w:i/>
          <w:sz w:val="26"/>
          <w:szCs w:val="28"/>
        </w:rPr>
        <w:t>2022 của Uỷ ban nhân dân tỉnh Điện Biên quy định, chức năng, nhiệm vụ, quyền hạn của Sở Y tế tỉnh Điện Biên;</w:t>
      </w:r>
    </w:p>
    <w:p w14:paraId="46F0CEE0" w14:textId="4D4E009D" w:rsidR="00AC0FA3" w:rsidRPr="00F61CCA" w:rsidRDefault="00AC0FA3" w:rsidP="00F61CCA">
      <w:pPr>
        <w:spacing w:before="80"/>
        <w:ind w:firstLine="567"/>
        <w:jc w:val="both"/>
        <w:rPr>
          <w:i/>
          <w:iCs/>
          <w:sz w:val="26"/>
          <w:szCs w:val="28"/>
        </w:rPr>
      </w:pPr>
      <w:r w:rsidRPr="00F61CCA">
        <w:rPr>
          <w:i/>
          <w:iCs/>
          <w:sz w:val="26"/>
          <w:szCs w:val="28"/>
        </w:rPr>
        <w:t xml:space="preserve">Theo đề nghị của </w:t>
      </w:r>
      <w:r w:rsidR="002E581E" w:rsidRPr="00F61CCA">
        <w:rPr>
          <w:i/>
          <w:iCs/>
          <w:sz w:val="26"/>
          <w:szCs w:val="28"/>
        </w:rPr>
        <w:t>Hội đồng tư vấn cấp chứng chỉ hành nghề dược</w:t>
      </w:r>
      <w:r w:rsidRPr="00F61CCA">
        <w:rPr>
          <w:i/>
          <w:iCs/>
          <w:sz w:val="26"/>
          <w:szCs w:val="28"/>
        </w:rPr>
        <w:t xml:space="preserve"> tại Biên bản họp ngày </w:t>
      </w:r>
      <w:r w:rsidR="0013788E">
        <w:rPr>
          <w:i/>
          <w:iCs/>
          <w:sz w:val="26"/>
          <w:szCs w:val="28"/>
        </w:rPr>
        <w:t>16</w:t>
      </w:r>
      <w:r w:rsidRPr="00F61CCA">
        <w:rPr>
          <w:i/>
          <w:iCs/>
          <w:sz w:val="26"/>
          <w:szCs w:val="28"/>
        </w:rPr>
        <w:t xml:space="preserve"> tháng </w:t>
      </w:r>
      <w:r w:rsidR="0013788E">
        <w:rPr>
          <w:i/>
          <w:iCs/>
          <w:sz w:val="26"/>
          <w:szCs w:val="28"/>
        </w:rPr>
        <w:t>8</w:t>
      </w:r>
      <w:r w:rsidRPr="00F61CCA">
        <w:rPr>
          <w:i/>
          <w:iCs/>
          <w:sz w:val="26"/>
          <w:szCs w:val="28"/>
        </w:rPr>
        <w:t xml:space="preserve"> năm 202</w:t>
      </w:r>
      <w:r w:rsidR="00102F2C" w:rsidRPr="00F61CCA">
        <w:rPr>
          <w:i/>
          <w:iCs/>
          <w:sz w:val="26"/>
          <w:szCs w:val="28"/>
        </w:rPr>
        <w:t>4</w:t>
      </w:r>
      <w:r w:rsidRPr="00F61CCA">
        <w:rPr>
          <w:i/>
          <w:iCs/>
          <w:sz w:val="26"/>
          <w:szCs w:val="28"/>
        </w:rPr>
        <w:t>,</w:t>
      </w:r>
    </w:p>
    <w:p w14:paraId="63DA3DCE" w14:textId="77777777" w:rsidR="00F61CCA" w:rsidRPr="00F61CCA" w:rsidRDefault="00F61CCA" w:rsidP="00E30A92">
      <w:pPr>
        <w:spacing w:before="80"/>
        <w:ind w:firstLine="567"/>
        <w:jc w:val="both"/>
        <w:rPr>
          <w:sz w:val="14"/>
          <w:szCs w:val="14"/>
        </w:rPr>
      </w:pPr>
    </w:p>
    <w:p w14:paraId="1F3D4796" w14:textId="4681F35C" w:rsidR="00FA05A1" w:rsidRDefault="00FA05A1" w:rsidP="00FA05A1">
      <w:pPr>
        <w:spacing w:before="80"/>
        <w:jc w:val="center"/>
        <w:rPr>
          <w:b/>
          <w:bCs/>
          <w:sz w:val="26"/>
          <w:szCs w:val="28"/>
        </w:rPr>
      </w:pPr>
      <w:r w:rsidRPr="00050572">
        <w:rPr>
          <w:b/>
          <w:bCs/>
          <w:sz w:val="26"/>
          <w:szCs w:val="28"/>
        </w:rPr>
        <w:t>QUYẾT ĐỊNH:</w:t>
      </w:r>
    </w:p>
    <w:p w14:paraId="0261DD01" w14:textId="77777777" w:rsidR="00F61CCA" w:rsidRPr="00F61CCA" w:rsidRDefault="00F61CCA" w:rsidP="00FA05A1">
      <w:pPr>
        <w:spacing w:before="80"/>
        <w:jc w:val="center"/>
        <w:rPr>
          <w:b/>
          <w:bCs/>
          <w:sz w:val="8"/>
          <w:szCs w:val="8"/>
        </w:rPr>
      </w:pPr>
    </w:p>
    <w:p w14:paraId="0CF001AA" w14:textId="239EE7B7" w:rsidR="00FA05A1" w:rsidRPr="00050572" w:rsidRDefault="00FA05A1" w:rsidP="00F61CCA">
      <w:pPr>
        <w:spacing w:before="80"/>
        <w:ind w:firstLine="567"/>
        <w:jc w:val="both"/>
        <w:rPr>
          <w:sz w:val="26"/>
          <w:szCs w:val="28"/>
        </w:rPr>
      </w:pPr>
      <w:r w:rsidRPr="00050572">
        <w:rPr>
          <w:b/>
          <w:bCs/>
          <w:sz w:val="26"/>
          <w:szCs w:val="28"/>
        </w:rPr>
        <w:t>Điều 1</w:t>
      </w:r>
      <w:r w:rsidRPr="00050572">
        <w:rPr>
          <w:bCs/>
          <w:sz w:val="26"/>
          <w:szCs w:val="28"/>
        </w:rPr>
        <w:t>.</w:t>
      </w:r>
      <w:r w:rsidRPr="00050572">
        <w:rPr>
          <w:sz w:val="26"/>
          <w:szCs w:val="28"/>
        </w:rPr>
        <w:t xml:space="preserve"> Cấp</w:t>
      </w:r>
      <w:r w:rsidR="00FB60CB" w:rsidRPr="00050572">
        <w:rPr>
          <w:sz w:val="26"/>
          <w:szCs w:val="28"/>
        </w:rPr>
        <w:t xml:space="preserve"> </w:t>
      </w:r>
      <w:r w:rsidRPr="00050572">
        <w:rPr>
          <w:sz w:val="26"/>
          <w:szCs w:val="28"/>
        </w:rPr>
        <w:t>Chứng chỉ hành nghề d</w:t>
      </w:r>
      <w:r w:rsidRPr="00050572">
        <w:rPr>
          <w:rFonts w:hint="eastAsia"/>
          <w:sz w:val="26"/>
          <w:szCs w:val="28"/>
        </w:rPr>
        <w:t>ư</w:t>
      </w:r>
      <w:r w:rsidRPr="00050572">
        <w:rPr>
          <w:sz w:val="26"/>
          <w:szCs w:val="28"/>
        </w:rPr>
        <w:t xml:space="preserve">ợc cho </w:t>
      </w:r>
      <w:r w:rsidR="001240BB" w:rsidRPr="00050572">
        <w:rPr>
          <w:sz w:val="26"/>
          <w:szCs w:val="28"/>
        </w:rPr>
        <w:t>0</w:t>
      </w:r>
      <w:r w:rsidR="0013788E">
        <w:rPr>
          <w:sz w:val="26"/>
          <w:szCs w:val="28"/>
        </w:rPr>
        <w:t>4</w:t>
      </w:r>
      <w:r w:rsidRPr="00050572">
        <w:rPr>
          <w:sz w:val="26"/>
          <w:szCs w:val="28"/>
        </w:rPr>
        <w:t xml:space="preserve"> cá nhân</w:t>
      </w:r>
      <w:r w:rsidRPr="00050572">
        <w:rPr>
          <w:spacing w:val="-6"/>
          <w:sz w:val="26"/>
          <w:szCs w:val="28"/>
        </w:rPr>
        <w:t xml:space="preserve"> có nhu cầu hành nghề d</w:t>
      </w:r>
      <w:r w:rsidRPr="00050572">
        <w:rPr>
          <w:rFonts w:hint="eastAsia"/>
          <w:spacing w:val="-6"/>
          <w:sz w:val="26"/>
          <w:szCs w:val="28"/>
        </w:rPr>
        <w:t>ư</w:t>
      </w:r>
      <w:r w:rsidRPr="00050572">
        <w:rPr>
          <w:spacing w:val="-6"/>
          <w:sz w:val="26"/>
          <w:szCs w:val="28"/>
        </w:rPr>
        <w:t xml:space="preserve">ợc trên </w:t>
      </w:r>
      <w:r w:rsidRPr="00050572">
        <w:rPr>
          <w:rFonts w:hint="eastAsia"/>
          <w:spacing w:val="-6"/>
          <w:sz w:val="26"/>
          <w:szCs w:val="28"/>
        </w:rPr>
        <w:t>đ</w:t>
      </w:r>
      <w:r w:rsidRPr="00050572">
        <w:rPr>
          <w:spacing w:val="-6"/>
          <w:sz w:val="26"/>
          <w:szCs w:val="28"/>
        </w:rPr>
        <w:t>ịa bàn tỉnh</w:t>
      </w:r>
      <w:r w:rsidRPr="00050572">
        <w:rPr>
          <w:bCs/>
          <w:spacing w:val="-6"/>
          <w:sz w:val="26"/>
          <w:szCs w:val="28"/>
        </w:rPr>
        <w:t xml:space="preserve"> </w:t>
      </w:r>
      <w:r w:rsidRPr="00050572">
        <w:rPr>
          <w:i/>
          <w:spacing w:val="-6"/>
          <w:sz w:val="26"/>
          <w:szCs w:val="28"/>
        </w:rPr>
        <w:t>(danh sách kèm theo Quyết định này)</w:t>
      </w:r>
      <w:r w:rsidRPr="00050572">
        <w:rPr>
          <w:spacing w:val="-6"/>
          <w:sz w:val="26"/>
          <w:szCs w:val="28"/>
        </w:rPr>
        <w:t>.</w:t>
      </w:r>
    </w:p>
    <w:p w14:paraId="6E7C84C3" w14:textId="4F736E10" w:rsidR="00FA05A1" w:rsidRPr="00050572" w:rsidRDefault="00FA05A1" w:rsidP="00F61CCA">
      <w:pPr>
        <w:spacing w:before="80"/>
        <w:ind w:firstLine="567"/>
        <w:jc w:val="both"/>
        <w:rPr>
          <w:sz w:val="26"/>
          <w:szCs w:val="28"/>
        </w:rPr>
      </w:pPr>
      <w:r w:rsidRPr="00050572">
        <w:rPr>
          <w:b/>
          <w:bCs/>
          <w:sz w:val="26"/>
          <w:szCs w:val="28"/>
        </w:rPr>
        <w:t>Điều 2.</w:t>
      </w:r>
      <w:r w:rsidRPr="00050572">
        <w:rPr>
          <w:sz w:val="26"/>
          <w:szCs w:val="28"/>
        </w:rPr>
        <w:t xml:space="preserve"> </w:t>
      </w:r>
      <w:r w:rsidR="00BA3786" w:rsidRPr="00050572">
        <w:rPr>
          <w:sz w:val="26"/>
          <w:szCs w:val="28"/>
        </w:rPr>
        <w:t>Các cá</w:t>
      </w:r>
      <w:r w:rsidRPr="00050572">
        <w:rPr>
          <w:sz w:val="26"/>
          <w:szCs w:val="28"/>
        </w:rPr>
        <w:t xml:space="preserve"> nhân được </w:t>
      </w:r>
      <w:r w:rsidR="00D04FC4" w:rsidRPr="00050572">
        <w:rPr>
          <w:sz w:val="26"/>
          <w:szCs w:val="28"/>
        </w:rPr>
        <w:t>Cấp</w:t>
      </w:r>
      <w:r w:rsidR="0038775A">
        <w:rPr>
          <w:sz w:val="26"/>
          <w:szCs w:val="28"/>
        </w:rPr>
        <w:t xml:space="preserve"> </w:t>
      </w:r>
      <w:r w:rsidRPr="00050572">
        <w:rPr>
          <w:bCs/>
          <w:sz w:val="26"/>
          <w:szCs w:val="28"/>
        </w:rPr>
        <w:t xml:space="preserve">Chứng chỉ hành nghề Dược </w:t>
      </w:r>
      <w:r w:rsidR="0081216F" w:rsidRPr="00050572">
        <w:rPr>
          <w:bCs/>
          <w:sz w:val="26"/>
          <w:szCs w:val="28"/>
        </w:rPr>
        <w:t xml:space="preserve">tại Điều 1 </w:t>
      </w:r>
      <w:r w:rsidRPr="00050572">
        <w:rPr>
          <w:sz w:val="26"/>
          <w:szCs w:val="28"/>
        </w:rPr>
        <w:t>có trách nhiệm thực hiện theo đúng các quy đị</w:t>
      </w:r>
      <w:r w:rsidR="00F9490D" w:rsidRPr="00050572">
        <w:rPr>
          <w:sz w:val="26"/>
          <w:szCs w:val="28"/>
        </w:rPr>
        <w:t xml:space="preserve">nh hiện hành của Luật Dược và các </w:t>
      </w:r>
      <w:r w:rsidR="0081216F" w:rsidRPr="00050572">
        <w:rPr>
          <w:sz w:val="26"/>
          <w:szCs w:val="28"/>
        </w:rPr>
        <w:t>v</w:t>
      </w:r>
      <w:r w:rsidR="006356C4" w:rsidRPr="00050572">
        <w:rPr>
          <w:sz w:val="26"/>
          <w:szCs w:val="28"/>
        </w:rPr>
        <w:t>ăn bản quy phạm pháp luật</w:t>
      </w:r>
      <w:r w:rsidR="00F9490D" w:rsidRPr="00050572">
        <w:rPr>
          <w:sz w:val="26"/>
          <w:szCs w:val="28"/>
        </w:rPr>
        <w:t xml:space="preserve"> về Dược có liên quan</w:t>
      </w:r>
      <w:r w:rsidRPr="00050572">
        <w:rPr>
          <w:sz w:val="26"/>
          <w:szCs w:val="28"/>
        </w:rPr>
        <w:t>.</w:t>
      </w:r>
    </w:p>
    <w:p w14:paraId="37888614" w14:textId="77777777" w:rsidR="00F61CCA" w:rsidRDefault="00FA05A1" w:rsidP="00F61CCA">
      <w:pPr>
        <w:spacing w:before="80"/>
        <w:ind w:firstLine="567"/>
        <w:jc w:val="both"/>
        <w:rPr>
          <w:b/>
          <w:bCs/>
          <w:sz w:val="26"/>
          <w:szCs w:val="28"/>
        </w:rPr>
      </w:pPr>
      <w:r w:rsidRPr="00050572">
        <w:rPr>
          <w:b/>
          <w:bCs/>
          <w:sz w:val="26"/>
          <w:szCs w:val="28"/>
        </w:rPr>
        <w:t xml:space="preserve">Điều 3. </w:t>
      </w:r>
      <w:r w:rsidRPr="00050572">
        <w:rPr>
          <w:sz w:val="26"/>
          <w:szCs w:val="28"/>
        </w:rPr>
        <w:t>Quyết định này có hiệu lực kể từ ngày ký.</w:t>
      </w:r>
      <w:r w:rsidRPr="00050572">
        <w:rPr>
          <w:b/>
          <w:bCs/>
          <w:sz w:val="26"/>
          <w:szCs w:val="28"/>
        </w:rPr>
        <w:t xml:space="preserve"> </w:t>
      </w:r>
    </w:p>
    <w:p w14:paraId="39FE1AE9" w14:textId="2FD5C8E3" w:rsidR="00FA05A1" w:rsidRPr="00050572" w:rsidRDefault="00FA05A1" w:rsidP="00F61CCA">
      <w:pPr>
        <w:spacing w:before="80"/>
        <w:ind w:firstLine="567"/>
        <w:jc w:val="both"/>
        <w:rPr>
          <w:spacing w:val="-6"/>
          <w:sz w:val="26"/>
          <w:szCs w:val="28"/>
        </w:rPr>
      </w:pPr>
      <w:r w:rsidRPr="00050572">
        <w:rPr>
          <w:bCs/>
          <w:spacing w:val="-6"/>
          <w:sz w:val="26"/>
          <w:szCs w:val="28"/>
        </w:rPr>
        <w:t>T</w:t>
      </w:r>
      <w:r w:rsidRPr="00050572">
        <w:rPr>
          <w:spacing w:val="-6"/>
          <w:sz w:val="26"/>
          <w:szCs w:val="28"/>
        </w:rPr>
        <w:t>rưởng Phòng Nghiệp</w:t>
      </w:r>
      <w:r w:rsidR="00A033C8" w:rsidRPr="00050572">
        <w:rPr>
          <w:spacing w:val="-6"/>
          <w:sz w:val="26"/>
          <w:szCs w:val="28"/>
        </w:rPr>
        <w:t xml:space="preserve"> </w:t>
      </w:r>
      <w:r w:rsidRPr="00050572">
        <w:rPr>
          <w:spacing w:val="-6"/>
          <w:sz w:val="26"/>
          <w:szCs w:val="28"/>
        </w:rPr>
        <w:t xml:space="preserve">vụ </w:t>
      </w:r>
      <w:r w:rsidR="00340E61" w:rsidRPr="00050572">
        <w:rPr>
          <w:spacing w:val="-6"/>
          <w:sz w:val="26"/>
          <w:szCs w:val="28"/>
        </w:rPr>
        <w:t>Y</w:t>
      </w:r>
      <w:r w:rsidR="00276441" w:rsidRPr="00050572">
        <w:rPr>
          <w:spacing w:val="-6"/>
          <w:sz w:val="26"/>
          <w:szCs w:val="28"/>
        </w:rPr>
        <w:t>-</w:t>
      </w:r>
      <w:r w:rsidR="00340E61" w:rsidRPr="00050572">
        <w:rPr>
          <w:spacing w:val="-6"/>
          <w:sz w:val="26"/>
          <w:szCs w:val="28"/>
        </w:rPr>
        <w:t xml:space="preserve"> </w:t>
      </w:r>
      <w:r w:rsidR="00955F93" w:rsidRPr="00050572">
        <w:rPr>
          <w:spacing w:val="-6"/>
          <w:sz w:val="26"/>
          <w:szCs w:val="28"/>
        </w:rPr>
        <w:t>D</w:t>
      </w:r>
      <w:r w:rsidRPr="00050572">
        <w:rPr>
          <w:spacing w:val="-6"/>
          <w:sz w:val="26"/>
          <w:szCs w:val="28"/>
        </w:rPr>
        <w:t xml:space="preserve">ược, </w:t>
      </w:r>
      <w:r w:rsidR="00512138" w:rsidRPr="00050572">
        <w:rPr>
          <w:spacing w:val="-6"/>
          <w:sz w:val="26"/>
          <w:szCs w:val="28"/>
        </w:rPr>
        <w:t xml:space="preserve">Chánh </w:t>
      </w:r>
      <w:r w:rsidRPr="00050572">
        <w:rPr>
          <w:spacing w:val="-6"/>
          <w:sz w:val="26"/>
          <w:szCs w:val="28"/>
        </w:rPr>
        <w:t xml:space="preserve">Thanh tra Sở Y tế, Thủ trưởng các đơn vị có liên quan và cá nhân </w:t>
      </w:r>
      <w:r w:rsidR="002968FB" w:rsidRPr="00050572">
        <w:rPr>
          <w:spacing w:val="-6"/>
          <w:sz w:val="26"/>
          <w:szCs w:val="28"/>
        </w:rPr>
        <w:t>có tên tại Điều 1</w:t>
      </w:r>
      <w:r w:rsidRPr="00050572">
        <w:rPr>
          <w:spacing w:val="-6"/>
          <w:sz w:val="26"/>
          <w:szCs w:val="28"/>
        </w:rPr>
        <w:t xml:space="preserve"> chịu trách nhiệm thi hành Quyết định này./.</w:t>
      </w:r>
      <w:r w:rsidR="00FC1734" w:rsidRPr="00050572">
        <w:rPr>
          <w:spacing w:val="-6"/>
          <w:sz w:val="26"/>
          <w:szCs w:val="28"/>
        </w:rPr>
        <w:t xml:space="preserve">                                                                                                                                                                                                                                                                                                                   </w:t>
      </w:r>
    </w:p>
    <w:p w14:paraId="645B300A" w14:textId="77777777" w:rsidR="0081216F" w:rsidRPr="00FD183B" w:rsidRDefault="0081216F" w:rsidP="00FA05A1">
      <w:pPr>
        <w:spacing w:before="80"/>
        <w:ind w:firstLine="567"/>
        <w:jc w:val="both"/>
        <w:rPr>
          <w:spacing w:val="-6"/>
          <w:sz w:val="10"/>
          <w:szCs w:val="18"/>
        </w:rPr>
      </w:pPr>
    </w:p>
    <w:tbl>
      <w:tblPr>
        <w:tblW w:w="9639" w:type="dxa"/>
        <w:tblInd w:w="108" w:type="dxa"/>
        <w:tblLook w:val="01E0" w:firstRow="1" w:lastRow="1" w:firstColumn="1" w:lastColumn="1" w:noHBand="0" w:noVBand="0"/>
      </w:tblPr>
      <w:tblGrid>
        <w:gridCol w:w="4536"/>
        <w:gridCol w:w="284"/>
        <w:gridCol w:w="4819"/>
      </w:tblGrid>
      <w:tr w:rsidR="00EF0AAA" w:rsidRPr="00050572" w14:paraId="732D7248" w14:textId="77777777" w:rsidTr="007E2A43">
        <w:trPr>
          <w:trHeight w:val="142"/>
        </w:trPr>
        <w:tc>
          <w:tcPr>
            <w:tcW w:w="4536" w:type="dxa"/>
          </w:tcPr>
          <w:p w14:paraId="194ECFD8" w14:textId="77777777" w:rsidR="00FA05A1" w:rsidRPr="00050572" w:rsidRDefault="00FA05A1" w:rsidP="007E2A43">
            <w:pPr>
              <w:rPr>
                <w:b/>
                <w:bCs/>
                <w:i/>
                <w:iCs/>
                <w:sz w:val="22"/>
                <w:szCs w:val="24"/>
              </w:rPr>
            </w:pPr>
            <w:r w:rsidRPr="00050572">
              <w:rPr>
                <w:b/>
                <w:bCs/>
                <w:i/>
                <w:iCs/>
                <w:sz w:val="22"/>
                <w:szCs w:val="24"/>
              </w:rPr>
              <w:t>Nơi nhận:</w:t>
            </w:r>
          </w:p>
          <w:p w14:paraId="7F884DA2" w14:textId="77777777" w:rsidR="00FA05A1" w:rsidRDefault="00FA05A1" w:rsidP="0081216F">
            <w:pPr>
              <w:ind w:left="176"/>
              <w:rPr>
                <w:iCs/>
                <w:sz w:val="20"/>
                <w:szCs w:val="24"/>
              </w:rPr>
            </w:pPr>
            <w:r w:rsidRPr="00050572">
              <w:rPr>
                <w:iCs/>
                <w:sz w:val="20"/>
                <w:szCs w:val="24"/>
              </w:rPr>
              <w:t>- Như Điều 3;</w:t>
            </w:r>
          </w:p>
          <w:p w14:paraId="2B173A96" w14:textId="77777777" w:rsidR="00050572" w:rsidRPr="00050572" w:rsidRDefault="00050572" w:rsidP="0081216F">
            <w:pPr>
              <w:ind w:left="176"/>
              <w:rPr>
                <w:iCs/>
                <w:sz w:val="20"/>
                <w:szCs w:val="24"/>
              </w:rPr>
            </w:pPr>
            <w:r w:rsidRPr="00050572">
              <w:rPr>
                <w:iCs/>
                <w:sz w:val="20"/>
                <w:szCs w:val="24"/>
              </w:rPr>
              <w:t xml:space="preserve">- PYT </w:t>
            </w:r>
            <w:r>
              <w:rPr>
                <w:iCs/>
                <w:sz w:val="20"/>
                <w:szCs w:val="24"/>
              </w:rPr>
              <w:t>TPĐBP;</w:t>
            </w:r>
          </w:p>
          <w:p w14:paraId="352F5459" w14:textId="65708B44" w:rsidR="006B6A11" w:rsidRPr="00050572" w:rsidRDefault="006B6A11" w:rsidP="0081216F">
            <w:pPr>
              <w:ind w:left="176"/>
              <w:rPr>
                <w:iCs/>
                <w:sz w:val="20"/>
                <w:szCs w:val="24"/>
              </w:rPr>
            </w:pPr>
            <w:r w:rsidRPr="00050572">
              <w:rPr>
                <w:iCs/>
                <w:sz w:val="20"/>
                <w:szCs w:val="24"/>
              </w:rPr>
              <w:t xml:space="preserve">- PYT </w:t>
            </w:r>
            <w:r w:rsidR="00291CAD" w:rsidRPr="00050572">
              <w:rPr>
                <w:iCs/>
                <w:sz w:val="20"/>
                <w:szCs w:val="24"/>
              </w:rPr>
              <w:t>huyện</w:t>
            </w:r>
            <w:r w:rsidR="006C704E" w:rsidRPr="00050572">
              <w:rPr>
                <w:iCs/>
                <w:sz w:val="20"/>
                <w:szCs w:val="24"/>
              </w:rPr>
              <w:t xml:space="preserve">: </w:t>
            </w:r>
            <w:r w:rsidR="00EF4CD2" w:rsidRPr="00050572">
              <w:rPr>
                <w:iCs/>
                <w:sz w:val="20"/>
                <w:szCs w:val="24"/>
              </w:rPr>
              <w:t>ĐB</w:t>
            </w:r>
            <w:r w:rsidR="00E01EE8">
              <w:rPr>
                <w:iCs/>
                <w:sz w:val="20"/>
                <w:szCs w:val="24"/>
              </w:rPr>
              <w:t xml:space="preserve">, </w:t>
            </w:r>
            <w:bookmarkStart w:id="0" w:name="_GoBack"/>
            <w:bookmarkEnd w:id="0"/>
            <w:r w:rsidR="006C704E" w:rsidRPr="00050572">
              <w:rPr>
                <w:iCs/>
                <w:sz w:val="20"/>
                <w:szCs w:val="24"/>
              </w:rPr>
              <w:t>TG</w:t>
            </w:r>
            <w:r w:rsidRPr="00050572">
              <w:rPr>
                <w:iCs/>
                <w:sz w:val="20"/>
                <w:szCs w:val="24"/>
              </w:rPr>
              <w:t>;</w:t>
            </w:r>
          </w:p>
          <w:p w14:paraId="73C3BB96" w14:textId="77777777" w:rsidR="00FA05A1" w:rsidRPr="00050572" w:rsidRDefault="0031312C" w:rsidP="00675CE7">
            <w:pPr>
              <w:ind w:left="34"/>
              <w:rPr>
                <w:iCs/>
                <w:sz w:val="20"/>
                <w:szCs w:val="24"/>
              </w:rPr>
            </w:pPr>
            <w:r w:rsidRPr="00050572">
              <w:rPr>
                <w:iCs/>
                <w:sz w:val="20"/>
                <w:szCs w:val="24"/>
              </w:rPr>
              <w:t xml:space="preserve">   </w:t>
            </w:r>
            <w:r w:rsidR="00FA05A1" w:rsidRPr="00050572">
              <w:rPr>
                <w:iCs/>
                <w:sz w:val="20"/>
                <w:szCs w:val="24"/>
              </w:rPr>
              <w:t>- Website SYT;</w:t>
            </w:r>
          </w:p>
          <w:p w14:paraId="370060DB" w14:textId="77777777" w:rsidR="00FA05A1" w:rsidRPr="00050572" w:rsidRDefault="00FA05A1" w:rsidP="0081216F">
            <w:pPr>
              <w:ind w:left="176"/>
              <w:rPr>
                <w:bCs/>
                <w:iCs/>
                <w:sz w:val="18"/>
                <w:szCs w:val="24"/>
              </w:rPr>
            </w:pPr>
            <w:r w:rsidRPr="00050572">
              <w:rPr>
                <w:iCs/>
                <w:sz w:val="20"/>
                <w:szCs w:val="24"/>
              </w:rPr>
              <w:t>- Lưu: VT, NV</w:t>
            </w:r>
            <w:r w:rsidR="00836094" w:rsidRPr="00050572">
              <w:rPr>
                <w:iCs/>
                <w:sz w:val="20"/>
                <w:szCs w:val="24"/>
              </w:rPr>
              <w:t>Y</w:t>
            </w:r>
            <w:r w:rsidRPr="00050572">
              <w:rPr>
                <w:iCs/>
                <w:sz w:val="20"/>
                <w:szCs w:val="24"/>
              </w:rPr>
              <w:t>D</w:t>
            </w:r>
            <w:r w:rsidRPr="00050572">
              <w:rPr>
                <w:i/>
                <w:iCs/>
                <w:sz w:val="20"/>
                <w:szCs w:val="24"/>
              </w:rPr>
              <w:t>.</w:t>
            </w:r>
          </w:p>
        </w:tc>
        <w:tc>
          <w:tcPr>
            <w:tcW w:w="284" w:type="dxa"/>
          </w:tcPr>
          <w:p w14:paraId="249072AC" w14:textId="77777777" w:rsidR="00FA05A1" w:rsidRPr="00050572" w:rsidRDefault="00FA05A1" w:rsidP="007E2A43">
            <w:pPr>
              <w:rPr>
                <w:bCs/>
                <w:iCs/>
                <w:sz w:val="18"/>
                <w:szCs w:val="24"/>
              </w:rPr>
            </w:pPr>
          </w:p>
        </w:tc>
        <w:tc>
          <w:tcPr>
            <w:tcW w:w="4819" w:type="dxa"/>
          </w:tcPr>
          <w:p w14:paraId="548C0467" w14:textId="77777777" w:rsidR="00FA05A1" w:rsidRPr="00050572" w:rsidRDefault="00FA05A1" w:rsidP="007E2A43">
            <w:pPr>
              <w:jc w:val="center"/>
              <w:rPr>
                <w:b/>
                <w:bCs/>
                <w:sz w:val="24"/>
                <w:szCs w:val="26"/>
              </w:rPr>
            </w:pPr>
            <w:r w:rsidRPr="00050572">
              <w:rPr>
                <w:b/>
                <w:bCs/>
                <w:sz w:val="24"/>
                <w:szCs w:val="26"/>
              </w:rPr>
              <w:t xml:space="preserve">GIÁM </w:t>
            </w:r>
            <w:r w:rsidRPr="00050572">
              <w:rPr>
                <w:rFonts w:cs="Arial"/>
                <w:b/>
                <w:bCs/>
                <w:sz w:val="24"/>
                <w:szCs w:val="26"/>
              </w:rPr>
              <w:t>ĐỐ</w:t>
            </w:r>
            <w:r w:rsidRPr="00050572">
              <w:rPr>
                <w:b/>
                <w:bCs/>
                <w:sz w:val="24"/>
                <w:szCs w:val="26"/>
              </w:rPr>
              <w:t>C</w:t>
            </w:r>
          </w:p>
          <w:p w14:paraId="1A91CE0B" w14:textId="77777777" w:rsidR="00FA05A1" w:rsidRPr="00050572" w:rsidRDefault="00FA05A1" w:rsidP="007E2A43">
            <w:pPr>
              <w:jc w:val="center"/>
              <w:rPr>
                <w:b/>
                <w:bCs/>
                <w:sz w:val="24"/>
                <w:szCs w:val="26"/>
              </w:rPr>
            </w:pPr>
          </w:p>
          <w:p w14:paraId="3A71D23C" w14:textId="77777777" w:rsidR="00FA05A1" w:rsidRPr="00F61CCA" w:rsidRDefault="00FA05A1" w:rsidP="00F61CCA">
            <w:pPr>
              <w:rPr>
                <w:b/>
                <w:bCs/>
                <w:sz w:val="32"/>
                <w:szCs w:val="40"/>
              </w:rPr>
            </w:pPr>
          </w:p>
          <w:p w14:paraId="3B9B2E26" w14:textId="77777777" w:rsidR="00B24CEE" w:rsidRPr="00050572" w:rsidRDefault="00B24CEE" w:rsidP="007E2A43">
            <w:pPr>
              <w:jc w:val="center"/>
              <w:rPr>
                <w:b/>
                <w:bCs/>
                <w:sz w:val="8"/>
                <w:szCs w:val="28"/>
              </w:rPr>
            </w:pPr>
          </w:p>
          <w:p w14:paraId="4B46464A" w14:textId="77777777" w:rsidR="00FA05A1" w:rsidRPr="00F61CCA" w:rsidRDefault="00FA05A1" w:rsidP="007E2A43">
            <w:pPr>
              <w:jc w:val="center"/>
              <w:rPr>
                <w:b/>
                <w:bCs/>
                <w:sz w:val="72"/>
                <w:szCs w:val="220"/>
                <w:vertAlign w:val="subscript"/>
              </w:rPr>
            </w:pPr>
            <w:r w:rsidRPr="00050572">
              <w:rPr>
                <w:b/>
                <w:bCs/>
                <w:sz w:val="14"/>
                <w:szCs w:val="28"/>
                <w:vertAlign w:val="subscript"/>
              </w:rPr>
              <w:softHyphen/>
            </w:r>
            <w:r w:rsidRPr="00050572">
              <w:rPr>
                <w:b/>
                <w:bCs/>
                <w:sz w:val="14"/>
                <w:szCs w:val="28"/>
                <w:vertAlign w:val="subscript"/>
              </w:rPr>
              <w:softHyphen/>
            </w:r>
          </w:p>
          <w:p w14:paraId="62036098" w14:textId="77777777" w:rsidR="00FA05A1" w:rsidRPr="00050572" w:rsidRDefault="00FA05A1" w:rsidP="007E2A43">
            <w:pPr>
              <w:jc w:val="center"/>
              <w:rPr>
                <w:b/>
                <w:bCs/>
                <w:sz w:val="14"/>
                <w:szCs w:val="28"/>
                <w:vertAlign w:val="subscript"/>
              </w:rPr>
            </w:pPr>
          </w:p>
          <w:p w14:paraId="369D8DA6" w14:textId="77777777" w:rsidR="00FA05A1" w:rsidRPr="00050572" w:rsidRDefault="00FA05A1" w:rsidP="007E2A43">
            <w:pPr>
              <w:jc w:val="center"/>
              <w:rPr>
                <w:b/>
                <w:bCs/>
                <w:sz w:val="2"/>
                <w:szCs w:val="28"/>
                <w:vertAlign w:val="subscript"/>
              </w:rPr>
            </w:pPr>
          </w:p>
          <w:p w14:paraId="554FD865" w14:textId="77777777" w:rsidR="00FA05A1" w:rsidRPr="00050572" w:rsidRDefault="00FA05A1" w:rsidP="007E2A43">
            <w:pPr>
              <w:jc w:val="center"/>
              <w:rPr>
                <w:b/>
                <w:bCs/>
                <w:sz w:val="26"/>
                <w:szCs w:val="28"/>
              </w:rPr>
            </w:pPr>
            <w:r w:rsidRPr="00050572">
              <w:rPr>
                <w:b/>
                <w:bCs/>
                <w:sz w:val="26"/>
                <w:szCs w:val="28"/>
              </w:rPr>
              <w:t>Phạm Giang Nam</w:t>
            </w:r>
          </w:p>
        </w:tc>
      </w:tr>
    </w:tbl>
    <w:p w14:paraId="31861AF6" w14:textId="77777777" w:rsidR="00FA05A1" w:rsidRPr="00050572" w:rsidRDefault="00FA05A1" w:rsidP="00FA05A1">
      <w:pPr>
        <w:tabs>
          <w:tab w:val="left" w:pos="3710"/>
        </w:tabs>
        <w:jc w:val="center"/>
        <w:rPr>
          <w:b/>
          <w:bCs/>
          <w:sz w:val="26"/>
          <w:szCs w:val="28"/>
        </w:rPr>
        <w:sectPr w:rsidR="00FA05A1" w:rsidRPr="00050572" w:rsidSect="00F61CCA">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00C50AF0" w14:textId="77777777" w:rsidR="003E4F1C" w:rsidRPr="00050572" w:rsidRDefault="004005E2" w:rsidP="003E4F1C">
      <w:pPr>
        <w:jc w:val="center"/>
        <w:rPr>
          <w:b/>
          <w:bCs/>
          <w:sz w:val="26"/>
          <w:szCs w:val="26"/>
        </w:rPr>
      </w:pPr>
      <w:r w:rsidRPr="00050572">
        <w:rPr>
          <w:b/>
          <w:bCs/>
          <w:sz w:val="26"/>
          <w:szCs w:val="26"/>
        </w:rPr>
        <w:lastRenderedPageBreak/>
        <w:t>DANH SÁCH CHỨNG CHỈ HÀNH NGHỀ</w:t>
      </w:r>
    </w:p>
    <w:p w14:paraId="22415C2D" w14:textId="199CD330" w:rsidR="009E51DE" w:rsidRDefault="00D57E6B" w:rsidP="009E51DE">
      <w:pPr>
        <w:jc w:val="center"/>
        <w:rPr>
          <w:bCs/>
          <w:i/>
          <w:sz w:val="26"/>
          <w:szCs w:val="26"/>
        </w:rPr>
      </w:pPr>
      <w:r w:rsidRPr="00D57E6B">
        <w:rPr>
          <w:bCs/>
          <w:i/>
          <w:sz w:val="26"/>
          <w:szCs w:val="26"/>
        </w:rPr>
        <w:t xml:space="preserve">(Kèm theo Quyết định số           /QĐ-SYT ngày         tháng </w:t>
      </w:r>
      <w:r>
        <w:rPr>
          <w:bCs/>
          <w:i/>
          <w:sz w:val="26"/>
          <w:szCs w:val="26"/>
        </w:rPr>
        <w:t>8</w:t>
      </w:r>
      <w:r w:rsidRPr="00D57E6B">
        <w:rPr>
          <w:bCs/>
          <w:i/>
          <w:sz w:val="26"/>
          <w:szCs w:val="26"/>
        </w:rPr>
        <w:t xml:space="preserve"> năm 2024 của Sở Y tế tỉnh Điện Biên)</w:t>
      </w:r>
    </w:p>
    <w:p w14:paraId="305E8D57" w14:textId="77777777" w:rsidR="00E01EE8" w:rsidRPr="00050572" w:rsidRDefault="00E01EE8" w:rsidP="009E51DE">
      <w:pPr>
        <w:jc w:val="center"/>
        <w:rPr>
          <w:bCs/>
          <w:i/>
          <w:sz w:val="26"/>
          <w:szCs w:val="26"/>
        </w:rPr>
      </w:pPr>
    </w:p>
    <w:tbl>
      <w:tblPr>
        <w:tblW w:w="513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225"/>
        <w:gridCol w:w="1146"/>
        <w:gridCol w:w="2374"/>
        <w:gridCol w:w="1814"/>
        <w:gridCol w:w="1116"/>
        <w:gridCol w:w="1395"/>
        <w:gridCol w:w="1536"/>
        <w:gridCol w:w="2233"/>
        <w:gridCol w:w="1254"/>
      </w:tblGrid>
      <w:tr w:rsidR="00A5011A" w:rsidRPr="00050572" w14:paraId="6F73DE33" w14:textId="77777777" w:rsidTr="00E01EE8">
        <w:trPr>
          <w:trHeight w:val="1326"/>
          <w:tblHeader/>
        </w:trPr>
        <w:tc>
          <w:tcPr>
            <w:tcW w:w="191" w:type="pct"/>
            <w:vAlign w:val="center"/>
          </w:tcPr>
          <w:p w14:paraId="0556DF6C" w14:textId="77777777" w:rsidR="00A5011A" w:rsidRDefault="00A5011A" w:rsidP="00E01EE8">
            <w:pPr>
              <w:jc w:val="center"/>
              <w:rPr>
                <w:b/>
                <w:bCs/>
                <w:sz w:val="26"/>
                <w:szCs w:val="26"/>
              </w:rPr>
            </w:pPr>
            <w:r w:rsidRPr="00D57E6B">
              <w:rPr>
                <w:b/>
                <w:bCs/>
                <w:sz w:val="26"/>
                <w:szCs w:val="26"/>
              </w:rPr>
              <w:t>TT</w:t>
            </w:r>
          </w:p>
          <w:p w14:paraId="33017F27" w14:textId="07132AA0" w:rsidR="00D57E6B" w:rsidRPr="00D57E6B" w:rsidRDefault="00D57E6B" w:rsidP="00E01EE8">
            <w:pPr>
              <w:jc w:val="center"/>
              <w:rPr>
                <w:b/>
                <w:bCs/>
                <w:sz w:val="26"/>
                <w:szCs w:val="26"/>
              </w:rPr>
            </w:pPr>
          </w:p>
        </w:tc>
        <w:tc>
          <w:tcPr>
            <w:tcW w:w="418" w:type="pct"/>
            <w:vAlign w:val="center"/>
          </w:tcPr>
          <w:p w14:paraId="5B77C233" w14:textId="77777777" w:rsidR="00A5011A" w:rsidRPr="00D57E6B" w:rsidRDefault="00A5011A" w:rsidP="00E01EE8">
            <w:pPr>
              <w:jc w:val="center"/>
              <w:rPr>
                <w:b/>
                <w:bCs/>
                <w:sz w:val="26"/>
                <w:szCs w:val="26"/>
              </w:rPr>
            </w:pPr>
            <w:r w:rsidRPr="00D57E6B">
              <w:rPr>
                <w:b/>
                <w:bCs/>
                <w:sz w:val="26"/>
                <w:szCs w:val="26"/>
              </w:rPr>
              <w:t>Họ và tên</w:t>
            </w:r>
          </w:p>
        </w:tc>
        <w:tc>
          <w:tcPr>
            <w:tcW w:w="391" w:type="pct"/>
            <w:vAlign w:val="center"/>
          </w:tcPr>
          <w:p w14:paraId="1C61FFDD" w14:textId="77777777" w:rsidR="00A5011A" w:rsidRPr="00D57E6B" w:rsidRDefault="00A5011A" w:rsidP="00E01EE8">
            <w:pPr>
              <w:jc w:val="center"/>
              <w:rPr>
                <w:b/>
                <w:bCs/>
                <w:sz w:val="26"/>
                <w:szCs w:val="26"/>
              </w:rPr>
            </w:pPr>
            <w:r w:rsidRPr="00D57E6B">
              <w:rPr>
                <w:b/>
                <w:bCs/>
                <w:sz w:val="26"/>
                <w:szCs w:val="26"/>
              </w:rPr>
              <w:t>Năm sinh</w:t>
            </w:r>
          </w:p>
        </w:tc>
        <w:tc>
          <w:tcPr>
            <w:tcW w:w="810" w:type="pct"/>
            <w:vAlign w:val="center"/>
          </w:tcPr>
          <w:p w14:paraId="76A172E2" w14:textId="1764C52A" w:rsidR="00A5011A" w:rsidRPr="00D57E6B" w:rsidRDefault="00A5011A" w:rsidP="00E01EE8">
            <w:pPr>
              <w:jc w:val="center"/>
              <w:rPr>
                <w:b/>
                <w:bCs/>
                <w:sz w:val="26"/>
                <w:szCs w:val="26"/>
              </w:rPr>
            </w:pPr>
            <w:r w:rsidRPr="00D57E6B">
              <w:rPr>
                <w:b/>
                <w:bCs/>
                <w:sz w:val="26"/>
                <w:szCs w:val="26"/>
              </w:rPr>
              <w:t>Số CCCD</w:t>
            </w:r>
            <w:r w:rsidR="0028081A" w:rsidRPr="00D57E6B">
              <w:rPr>
                <w:b/>
                <w:bCs/>
                <w:sz w:val="26"/>
                <w:szCs w:val="26"/>
              </w:rPr>
              <w:t>,</w:t>
            </w:r>
            <w:r w:rsidRPr="00D57E6B">
              <w:rPr>
                <w:b/>
                <w:bCs/>
                <w:sz w:val="26"/>
                <w:szCs w:val="26"/>
              </w:rPr>
              <w:t xml:space="preserve"> ngày cấp, nơi cấp</w:t>
            </w:r>
          </w:p>
        </w:tc>
        <w:tc>
          <w:tcPr>
            <w:tcW w:w="619" w:type="pct"/>
            <w:vAlign w:val="center"/>
          </w:tcPr>
          <w:p w14:paraId="2AC151BF" w14:textId="52754CFF" w:rsidR="00A5011A" w:rsidRPr="00D57E6B" w:rsidRDefault="00A5011A" w:rsidP="00E01EE8">
            <w:pPr>
              <w:jc w:val="center"/>
              <w:rPr>
                <w:b/>
                <w:bCs/>
                <w:sz w:val="26"/>
                <w:szCs w:val="26"/>
              </w:rPr>
            </w:pPr>
            <w:r w:rsidRPr="00D57E6B">
              <w:rPr>
                <w:b/>
                <w:bCs/>
                <w:sz w:val="26"/>
                <w:szCs w:val="26"/>
              </w:rPr>
              <w:t>Địa chỉ</w:t>
            </w:r>
            <w:r w:rsidR="0028081A" w:rsidRPr="00D57E6B">
              <w:rPr>
                <w:b/>
                <w:bCs/>
                <w:sz w:val="26"/>
                <w:szCs w:val="26"/>
              </w:rPr>
              <w:t xml:space="preserve"> thường trú</w:t>
            </w:r>
          </w:p>
        </w:tc>
        <w:tc>
          <w:tcPr>
            <w:tcW w:w="381" w:type="pct"/>
            <w:vAlign w:val="center"/>
          </w:tcPr>
          <w:p w14:paraId="5569D9C9" w14:textId="346A9DFE" w:rsidR="00A5011A" w:rsidRPr="00D57E6B" w:rsidRDefault="00A5011A" w:rsidP="00E01EE8">
            <w:pPr>
              <w:jc w:val="center"/>
              <w:rPr>
                <w:b/>
                <w:bCs/>
                <w:sz w:val="26"/>
                <w:szCs w:val="26"/>
              </w:rPr>
            </w:pPr>
            <w:r w:rsidRPr="00D57E6B">
              <w:rPr>
                <w:b/>
                <w:bCs/>
                <w:sz w:val="26"/>
                <w:szCs w:val="26"/>
              </w:rPr>
              <w:t xml:space="preserve">Trình độ </w:t>
            </w:r>
            <w:r w:rsidR="00091A72" w:rsidRPr="00D57E6B">
              <w:rPr>
                <w:b/>
                <w:bCs/>
                <w:sz w:val="26"/>
                <w:szCs w:val="26"/>
              </w:rPr>
              <w:t>chuyên môn</w:t>
            </w:r>
          </w:p>
        </w:tc>
        <w:tc>
          <w:tcPr>
            <w:tcW w:w="476" w:type="pct"/>
            <w:vAlign w:val="center"/>
          </w:tcPr>
          <w:p w14:paraId="58D4E636" w14:textId="56A43295" w:rsidR="00A5011A" w:rsidRPr="00D57E6B" w:rsidRDefault="00091A72" w:rsidP="00E01EE8">
            <w:pPr>
              <w:jc w:val="center"/>
              <w:rPr>
                <w:b/>
                <w:bCs/>
                <w:sz w:val="26"/>
                <w:szCs w:val="26"/>
              </w:rPr>
            </w:pPr>
            <w:r w:rsidRPr="00D57E6B">
              <w:rPr>
                <w:b/>
                <w:bCs/>
                <w:sz w:val="26"/>
                <w:szCs w:val="26"/>
              </w:rPr>
              <w:t>Thời gian tốt nghiệp, cơ sở đào tạo</w:t>
            </w:r>
          </w:p>
        </w:tc>
        <w:tc>
          <w:tcPr>
            <w:tcW w:w="524" w:type="pct"/>
            <w:vAlign w:val="center"/>
          </w:tcPr>
          <w:p w14:paraId="136E0914" w14:textId="46AC06F5" w:rsidR="00A5011A" w:rsidRPr="00D57E6B" w:rsidRDefault="00A5011A" w:rsidP="00E01EE8">
            <w:pPr>
              <w:jc w:val="center"/>
              <w:rPr>
                <w:b/>
                <w:bCs/>
                <w:sz w:val="26"/>
                <w:szCs w:val="26"/>
              </w:rPr>
            </w:pPr>
            <w:r w:rsidRPr="00D57E6B">
              <w:rPr>
                <w:b/>
                <w:bCs/>
                <w:sz w:val="26"/>
                <w:szCs w:val="26"/>
              </w:rPr>
              <w:t>Phạm vi hoạt động chuyên môn</w:t>
            </w:r>
          </w:p>
        </w:tc>
        <w:tc>
          <w:tcPr>
            <w:tcW w:w="762" w:type="pct"/>
            <w:vAlign w:val="center"/>
          </w:tcPr>
          <w:p w14:paraId="7F5EF2F1" w14:textId="2539D9F7" w:rsidR="00A5011A" w:rsidRPr="00D57E6B" w:rsidRDefault="00091A72" w:rsidP="00E01EE8">
            <w:pPr>
              <w:jc w:val="center"/>
              <w:rPr>
                <w:b/>
                <w:bCs/>
                <w:sz w:val="26"/>
                <w:szCs w:val="26"/>
              </w:rPr>
            </w:pPr>
            <w:r w:rsidRPr="00D57E6B">
              <w:rPr>
                <w:b/>
                <w:bCs/>
                <w:sz w:val="26"/>
                <w:szCs w:val="26"/>
              </w:rPr>
              <w:t>Đủ điều kiện</w:t>
            </w:r>
            <w:r w:rsidR="00A5011A" w:rsidRPr="00D57E6B">
              <w:rPr>
                <w:b/>
                <w:bCs/>
                <w:sz w:val="26"/>
                <w:szCs w:val="26"/>
              </w:rPr>
              <w:t xml:space="preserve"> hành nghề với các vị trí hành nghề</w:t>
            </w:r>
          </w:p>
        </w:tc>
        <w:tc>
          <w:tcPr>
            <w:tcW w:w="428" w:type="pct"/>
            <w:vAlign w:val="center"/>
          </w:tcPr>
          <w:p w14:paraId="789B0DF8" w14:textId="77777777" w:rsidR="00A5011A" w:rsidRPr="00D57E6B" w:rsidRDefault="002B2782" w:rsidP="00E01EE8">
            <w:pPr>
              <w:jc w:val="center"/>
              <w:rPr>
                <w:b/>
                <w:bCs/>
                <w:sz w:val="26"/>
                <w:szCs w:val="26"/>
              </w:rPr>
            </w:pPr>
            <w:r w:rsidRPr="00D57E6B">
              <w:rPr>
                <w:b/>
                <w:bCs/>
                <w:sz w:val="26"/>
                <w:szCs w:val="26"/>
              </w:rPr>
              <w:t>Số CCHND</w:t>
            </w:r>
          </w:p>
        </w:tc>
      </w:tr>
      <w:tr w:rsidR="0038775A" w:rsidRPr="00050572" w14:paraId="5BA879E9" w14:textId="77777777" w:rsidTr="00E01EE8">
        <w:tc>
          <w:tcPr>
            <w:tcW w:w="191" w:type="pct"/>
            <w:shd w:val="clear" w:color="auto" w:fill="auto"/>
          </w:tcPr>
          <w:p w14:paraId="4B203526" w14:textId="77777777" w:rsidR="0038775A" w:rsidRPr="00D57E6B" w:rsidRDefault="0038775A" w:rsidP="00E01EE8">
            <w:pPr>
              <w:rPr>
                <w:bCs/>
                <w:sz w:val="26"/>
                <w:szCs w:val="26"/>
              </w:rPr>
            </w:pPr>
            <w:r w:rsidRPr="00D57E6B">
              <w:rPr>
                <w:bCs/>
                <w:sz w:val="26"/>
                <w:szCs w:val="26"/>
              </w:rPr>
              <w:t>1</w:t>
            </w:r>
          </w:p>
        </w:tc>
        <w:tc>
          <w:tcPr>
            <w:tcW w:w="418" w:type="pct"/>
            <w:shd w:val="clear" w:color="auto" w:fill="auto"/>
          </w:tcPr>
          <w:p w14:paraId="2DA3DEED" w14:textId="2F7B2612" w:rsidR="0038775A" w:rsidRPr="00D57E6B" w:rsidRDefault="0038775A" w:rsidP="0038775A">
            <w:pPr>
              <w:ind w:right="167"/>
              <w:rPr>
                <w:bCs/>
                <w:sz w:val="26"/>
                <w:szCs w:val="26"/>
              </w:rPr>
            </w:pPr>
            <w:r w:rsidRPr="00D57E6B">
              <w:rPr>
                <w:bCs/>
                <w:sz w:val="26"/>
                <w:szCs w:val="26"/>
              </w:rPr>
              <w:t>Quàng Văn Khụt</w:t>
            </w:r>
          </w:p>
        </w:tc>
        <w:tc>
          <w:tcPr>
            <w:tcW w:w="391" w:type="pct"/>
            <w:shd w:val="clear" w:color="auto" w:fill="auto"/>
          </w:tcPr>
          <w:p w14:paraId="02AC0810" w14:textId="4A175A9E" w:rsidR="0038775A" w:rsidRPr="00D57E6B" w:rsidRDefault="0038775A" w:rsidP="0038775A">
            <w:pPr>
              <w:rPr>
                <w:bCs/>
                <w:sz w:val="26"/>
                <w:szCs w:val="26"/>
              </w:rPr>
            </w:pPr>
            <w:r w:rsidRPr="00D57E6B">
              <w:rPr>
                <w:bCs/>
                <w:sz w:val="26"/>
                <w:szCs w:val="26"/>
              </w:rPr>
              <w:t>Ngày 12 tháng  12 năm 1966</w:t>
            </w:r>
          </w:p>
        </w:tc>
        <w:tc>
          <w:tcPr>
            <w:tcW w:w="810" w:type="pct"/>
          </w:tcPr>
          <w:p w14:paraId="1CBDF8C0" w14:textId="75549200" w:rsidR="0038775A" w:rsidRPr="00D57E6B" w:rsidRDefault="0038775A" w:rsidP="0038775A">
            <w:pPr>
              <w:rPr>
                <w:bCs/>
                <w:sz w:val="26"/>
                <w:szCs w:val="26"/>
              </w:rPr>
            </w:pPr>
            <w:r w:rsidRPr="00D57E6B">
              <w:rPr>
                <w:bCs/>
                <w:sz w:val="26"/>
                <w:szCs w:val="26"/>
              </w:rPr>
              <w:t>011066003215 Ngày cấp 02/8/2022 Cục Cảnh sát Quản lý hành chính về trật tự xã hội</w:t>
            </w:r>
          </w:p>
        </w:tc>
        <w:tc>
          <w:tcPr>
            <w:tcW w:w="619" w:type="pct"/>
          </w:tcPr>
          <w:p w14:paraId="7AD22171" w14:textId="7B3393BD" w:rsidR="0038775A" w:rsidRPr="00D57E6B" w:rsidRDefault="0038775A" w:rsidP="0038775A">
            <w:pPr>
              <w:rPr>
                <w:bCs/>
                <w:sz w:val="26"/>
                <w:szCs w:val="26"/>
              </w:rPr>
            </w:pPr>
            <w:r w:rsidRPr="00D57E6B">
              <w:rPr>
                <w:bCs/>
                <w:sz w:val="26"/>
                <w:szCs w:val="26"/>
              </w:rPr>
              <w:t xml:space="preserve">HKTT: </w:t>
            </w:r>
            <w:bookmarkStart w:id="1" w:name="_Hlk162442766"/>
            <w:r w:rsidRPr="00D57E6B">
              <w:rPr>
                <w:bCs/>
                <w:sz w:val="26"/>
                <w:szCs w:val="26"/>
              </w:rPr>
              <w:t>Bản Co Mỵ, xã Thanh Chăn, huyện Điện Biên, tỉnh Điện Biên</w:t>
            </w:r>
            <w:bookmarkEnd w:id="1"/>
          </w:p>
        </w:tc>
        <w:tc>
          <w:tcPr>
            <w:tcW w:w="381" w:type="pct"/>
            <w:shd w:val="clear" w:color="auto" w:fill="auto"/>
          </w:tcPr>
          <w:p w14:paraId="6A59D33A" w14:textId="72ECF6CF" w:rsidR="0038775A" w:rsidRPr="00D57E6B" w:rsidRDefault="0038775A" w:rsidP="0038775A">
            <w:pPr>
              <w:jc w:val="center"/>
              <w:rPr>
                <w:bCs/>
                <w:sz w:val="26"/>
                <w:szCs w:val="26"/>
              </w:rPr>
            </w:pPr>
            <w:r w:rsidRPr="00D57E6B">
              <w:rPr>
                <w:bCs/>
                <w:sz w:val="26"/>
                <w:szCs w:val="26"/>
              </w:rPr>
              <w:t>DSĐH</w:t>
            </w:r>
          </w:p>
        </w:tc>
        <w:tc>
          <w:tcPr>
            <w:tcW w:w="476" w:type="pct"/>
          </w:tcPr>
          <w:p w14:paraId="36FCA0C6" w14:textId="77777777" w:rsidR="0038775A" w:rsidRPr="00D57E6B" w:rsidRDefault="0038775A" w:rsidP="0038775A">
            <w:pPr>
              <w:rPr>
                <w:bCs/>
                <w:sz w:val="26"/>
                <w:szCs w:val="26"/>
              </w:rPr>
            </w:pPr>
            <w:r w:rsidRPr="00D57E6B">
              <w:rPr>
                <w:bCs/>
                <w:sz w:val="26"/>
                <w:szCs w:val="26"/>
              </w:rPr>
              <w:t>17/7/1992</w:t>
            </w:r>
          </w:p>
          <w:p w14:paraId="637EC14C" w14:textId="14B0A1F3" w:rsidR="0038775A" w:rsidRPr="00D57E6B" w:rsidRDefault="0038775A" w:rsidP="0038775A">
            <w:pPr>
              <w:rPr>
                <w:bCs/>
                <w:sz w:val="26"/>
                <w:szCs w:val="26"/>
              </w:rPr>
            </w:pPr>
            <w:r w:rsidRPr="00D57E6B">
              <w:rPr>
                <w:bCs/>
                <w:sz w:val="26"/>
                <w:szCs w:val="26"/>
              </w:rPr>
              <w:t>Trường Đại học Dược Hà Nội</w:t>
            </w:r>
          </w:p>
        </w:tc>
        <w:tc>
          <w:tcPr>
            <w:tcW w:w="524" w:type="pct"/>
            <w:shd w:val="clear" w:color="auto" w:fill="auto"/>
          </w:tcPr>
          <w:p w14:paraId="0DDD0D21" w14:textId="77777777" w:rsidR="0038775A" w:rsidRPr="00D57E6B" w:rsidRDefault="0038775A" w:rsidP="0038775A">
            <w:pPr>
              <w:rPr>
                <w:bCs/>
                <w:sz w:val="26"/>
                <w:szCs w:val="26"/>
              </w:rPr>
            </w:pPr>
            <w:r w:rsidRPr="00D57E6B">
              <w:rPr>
                <w:bCs/>
                <w:sz w:val="26"/>
                <w:szCs w:val="26"/>
              </w:rPr>
              <w:t>Nhà thuốc;</w:t>
            </w:r>
          </w:p>
          <w:p w14:paraId="10CA670A" w14:textId="744D661B" w:rsidR="0038775A" w:rsidRPr="00D57E6B" w:rsidRDefault="0038775A" w:rsidP="0038775A">
            <w:pPr>
              <w:rPr>
                <w:bCs/>
                <w:sz w:val="26"/>
                <w:szCs w:val="26"/>
              </w:rPr>
            </w:pPr>
            <w:r w:rsidRPr="00D57E6B">
              <w:rPr>
                <w:bCs/>
                <w:sz w:val="26"/>
                <w:szCs w:val="26"/>
              </w:rPr>
              <w:t xml:space="preserve">Quầy thuốc. </w:t>
            </w:r>
          </w:p>
        </w:tc>
        <w:tc>
          <w:tcPr>
            <w:tcW w:w="762" w:type="pct"/>
            <w:shd w:val="clear" w:color="auto" w:fill="auto"/>
          </w:tcPr>
          <w:p w14:paraId="3FDFA9B9" w14:textId="0328C429" w:rsidR="0038775A" w:rsidRPr="00D57E6B" w:rsidRDefault="0038775A" w:rsidP="0038775A">
            <w:pPr>
              <w:jc w:val="both"/>
              <w:rPr>
                <w:bCs/>
                <w:sz w:val="26"/>
                <w:szCs w:val="26"/>
              </w:rPr>
            </w:pPr>
            <w:r w:rsidRPr="00D57E6B">
              <w:rPr>
                <w:bCs/>
                <w:sz w:val="26"/>
                <w:szCs w:val="26"/>
              </w:rPr>
              <w:t>Người chịu trách nhiệm chuyên môn về dược của Nhà thuốc, Quầy thuốc.</w:t>
            </w:r>
          </w:p>
        </w:tc>
        <w:tc>
          <w:tcPr>
            <w:tcW w:w="428" w:type="pct"/>
          </w:tcPr>
          <w:p w14:paraId="027EF5CD" w14:textId="26290F17" w:rsidR="0038775A" w:rsidRPr="00D57E6B" w:rsidRDefault="0038775A" w:rsidP="00221082">
            <w:pPr>
              <w:rPr>
                <w:sz w:val="26"/>
                <w:szCs w:val="26"/>
              </w:rPr>
            </w:pPr>
            <w:r w:rsidRPr="00D57E6B">
              <w:rPr>
                <w:sz w:val="26"/>
                <w:szCs w:val="26"/>
              </w:rPr>
              <w:t>78</w:t>
            </w:r>
            <w:r w:rsidR="00221082" w:rsidRPr="00D57E6B">
              <w:rPr>
                <w:sz w:val="26"/>
                <w:szCs w:val="26"/>
              </w:rPr>
              <w:t>8</w:t>
            </w:r>
            <w:r w:rsidRPr="00D57E6B">
              <w:rPr>
                <w:sz w:val="26"/>
                <w:szCs w:val="26"/>
              </w:rPr>
              <w:t xml:space="preserve">/CCHN-D-SYT-ĐB </w:t>
            </w:r>
          </w:p>
        </w:tc>
      </w:tr>
      <w:tr w:rsidR="0038775A" w:rsidRPr="00050572" w14:paraId="08E31164" w14:textId="77777777" w:rsidTr="00E01EE8">
        <w:tc>
          <w:tcPr>
            <w:tcW w:w="191" w:type="pct"/>
            <w:shd w:val="clear" w:color="auto" w:fill="auto"/>
          </w:tcPr>
          <w:p w14:paraId="6959C193" w14:textId="77777777" w:rsidR="0038775A" w:rsidRPr="00D57E6B" w:rsidRDefault="0038775A" w:rsidP="00E01EE8">
            <w:pPr>
              <w:rPr>
                <w:bCs/>
                <w:sz w:val="26"/>
                <w:szCs w:val="26"/>
              </w:rPr>
            </w:pPr>
            <w:r w:rsidRPr="00D57E6B">
              <w:rPr>
                <w:bCs/>
                <w:sz w:val="26"/>
                <w:szCs w:val="26"/>
              </w:rPr>
              <w:t>2</w:t>
            </w:r>
          </w:p>
        </w:tc>
        <w:tc>
          <w:tcPr>
            <w:tcW w:w="418" w:type="pct"/>
            <w:shd w:val="clear" w:color="auto" w:fill="auto"/>
          </w:tcPr>
          <w:p w14:paraId="336424C1" w14:textId="0AF61E7E" w:rsidR="0038775A" w:rsidRPr="00D57E6B" w:rsidRDefault="0038775A" w:rsidP="0038775A">
            <w:pPr>
              <w:ind w:right="167"/>
              <w:rPr>
                <w:bCs/>
                <w:sz w:val="26"/>
                <w:szCs w:val="26"/>
              </w:rPr>
            </w:pPr>
            <w:r w:rsidRPr="00D57E6B">
              <w:rPr>
                <w:bCs/>
                <w:sz w:val="26"/>
                <w:szCs w:val="26"/>
              </w:rPr>
              <w:t>Tạ Thị Phương Linh</w:t>
            </w:r>
          </w:p>
        </w:tc>
        <w:tc>
          <w:tcPr>
            <w:tcW w:w="391" w:type="pct"/>
            <w:shd w:val="clear" w:color="auto" w:fill="auto"/>
          </w:tcPr>
          <w:p w14:paraId="23E2DFB9" w14:textId="59ABF9EB" w:rsidR="0038775A" w:rsidRPr="00D57E6B" w:rsidRDefault="0038775A" w:rsidP="0038775A">
            <w:pPr>
              <w:rPr>
                <w:bCs/>
                <w:sz w:val="26"/>
                <w:szCs w:val="26"/>
              </w:rPr>
            </w:pPr>
            <w:r w:rsidRPr="00D57E6B">
              <w:rPr>
                <w:bCs/>
                <w:sz w:val="26"/>
                <w:szCs w:val="26"/>
              </w:rPr>
              <w:t>Ngày 27 tháng  9 năm 1999</w:t>
            </w:r>
          </w:p>
        </w:tc>
        <w:tc>
          <w:tcPr>
            <w:tcW w:w="810" w:type="pct"/>
          </w:tcPr>
          <w:p w14:paraId="51AD8D5B" w14:textId="444E52E4" w:rsidR="0038775A" w:rsidRPr="00D57E6B" w:rsidRDefault="0038775A" w:rsidP="0038775A">
            <w:pPr>
              <w:rPr>
                <w:bCs/>
                <w:sz w:val="26"/>
                <w:szCs w:val="26"/>
              </w:rPr>
            </w:pPr>
            <w:r w:rsidRPr="00D57E6B">
              <w:rPr>
                <w:bCs/>
                <w:sz w:val="26"/>
                <w:szCs w:val="26"/>
              </w:rPr>
              <w:t>011199003455 Ngày cấp 11/8/2021 Cục Cảnh sát Quản lý hành chính về trật tự xã hội</w:t>
            </w:r>
          </w:p>
        </w:tc>
        <w:tc>
          <w:tcPr>
            <w:tcW w:w="619" w:type="pct"/>
          </w:tcPr>
          <w:p w14:paraId="55F23CFA" w14:textId="2C9366D9" w:rsidR="0038775A" w:rsidRPr="00D57E6B" w:rsidRDefault="0038775A" w:rsidP="0038775A">
            <w:pPr>
              <w:rPr>
                <w:bCs/>
                <w:sz w:val="26"/>
                <w:szCs w:val="26"/>
              </w:rPr>
            </w:pPr>
            <w:r w:rsidRPr="00D57E6B">
              <w:rPr>
                <w:bCs/>
                <w:sz w:val="26"/>
                <w:szCs w:val="26"/>
              </w:rPr>
              <w:t>HKTT: Tổ dân phố 6, phường Tân Thanh, thành phố Điện Biên Phủ, tỉnh Điệ</w:t>
            </w:r>
            <w:r w:rsidR="00E01EE8">
              <w:rPr>
                <w:bCs/>
                <w:sz w:val="26"/>
                <w:szCs w:val="26"/>
              </w:rPr>
              <w:t>n Biên</w:t>
            </w:r>
          </w:p>
        </w:tc>
        <w:tc>
          <w:tcPr>
            <w:tcW w:w="381" w:type="pct"/>
            <w:shd w:val="clear" w:color="auto" w:fill="auto"/>
          </w:tcPr>
          <w:p w14:paraId="491A3250" w14:textId="34E3BFD1" w:rsidR="0038775A" w:rsidRPr="00D57E6B" w:rsidRDefault="0038775A" w:rsidP="0038775A">
            <w:pPr>
              <w:jc w:val="center"/>
              <w:rPr>
                <w:bCs/>
                <w:sz w:val="26"/>
                <w:szCs w:val="26"/>
              </w:rPr>
            </w:pPr>
            <w:r w:rsidRPr="00D57E6B">
              <w:rPr>
                <w:bCs/>
                <w:sz w:val="26"/>
                <w:szCs w:val="26"/>
              </w:rPr>
              <w:t>DSĐH</w:t>
            </w:r>
          </w:p>
        </w:tc>
        <w:tc>
          <w:tcPr>
            <w:tcW w:w="476" w:type="pct"/>
          </w:tcPr>
          <w:p w14:paraId="3385D139" w14:textId="77777777" w:rsidR="0038775A" w:rsidRPr="00D57E6B" w:rsidRDefault="0038775A" w:rsidP="0038775A">
            <w:pPr>
              <w:rPr>
                <w:bCs/>
                <w:sz w:val="26"/>
                <w:szCs w:val="26"/>
              </w:rPr>
            </w:pPr>
            <w:r w:rsidRPr="00D57E6B">
              <w:rPr>
                <w:bCs/>
                <w:sz w:val="26"/>
                <w:szCs w:val="26"/>
              </w:rPr>
              <w:t>05/7/2022</w:t>
            </w:r>
          </w:p>
          <w:p w14:paraId="2F125CF8" w14:textId="2FB84183" w:rsidR="0038775A" w:rsidRPr="00D57E6B" w:rsidRDefault="0038775A" w:rsidP="0038775A">
            <w:pPr>
              <w:rPr>
                <w:bCs/>
                <w:sz w:val="26"/>
                <w:szCs w:val="26"/>
              </w:rPr>
            </w:pPr>
            <w:r w:rsidRPr="00D57E6B">
              <w:rPr>
                <w:bCs/>
                <w:sz w:val="26"/>
                <w:szCs w:val="26"/>
              </w:rPr>
              <w:t>Trường Đại học Đại Nam</w:t>
            </w:r>
          </w:p>
        </w:tc>
        <w:tc>
          <w:tcPr>
            <w:tcW w:w="524" w:type="pct"/>
            <w:shd w:val="clear" w:color="auto" w:fill="auto"/>
          </w:tcPr>
          <w:p w14:paraId="46586B32" w14:textId="77777777" w:rsidR="0038775A" w:rsidRPr="00D57E6B" w:rsidRDefault="0038775A" w:rsidP="0038775A">
            <w:pPr>
              <w:rPr>
                <w:bCs/>
                <w:sz w:val="26"/>
                <w:szCs w:val="26"/>
              </w:rPr>
            </w:pPr>
            <w:r w:rsidRPr="00D57E6B">
              <w:rPr>
                <w:bCs/>
                <w:sz w:val="26"/>
                <w:szCs w:val="26"/>
              </w:rPr>
              <w:t>Cơ sở bán buôn thuốc;</w:t>
            </w:r>
          </w:p>
          <w:p w14:paraId="491527F1" w14:textId="77777777" w:rsidR="0038775A" w:rsidRPr="00D57E6B" w:rsidRDefault="0038775A" w:rsidP="0038775A">
            <w:pPr>
              <w:rPr>
                <w:bCs/>
                <w:sz w:val="26"/>
                <w:szCs w:val="26"/>
              </w:rPr>
            </w:pPr>
            <w:r w:rsidRPr="00D57E6B">
              <w:rPr>
                <w:bCs/>
                <w:sz w:val="26"/>
                <w:szCs w:val="26"/>
              </w:rPr>
              <w:t>Nhà thuốc;</w:t>
            </w:r>
          </w:p>
          <w:p w14:paraId="6E855D7F" w14:textId="4BAA2D07" w:rsidR="0038775A" w:rsidRPr="00D57E6B" w:rsidRDefault="0038775A" w:rsidP="0038775A">
            <w:pPr>
              <w:rPr>
                <w:bCs/>
                <w:sz w:val="26"/>
                <w:szCs w:val="26"/>
              </w:rPr>
            </w:pPr>
            <w:r w:rsidRPr="00D57E6B">
              <w:rPr>
                <w:bCs/>
                <w:sz w:val="26"/>
                <w:szCs w:val="26"/>
              </w:rPr>
              <w:t xml:space="preserve">Quầy thuốc. </w:t>
            </w:r>
          </w:p>
        </w:tc>
        <w:tc>
          <w:tcPr>
            <w:tcW w:w="762" w:type="pct"/>
            <w:shd w:val="clear" w:color="auto" w:fill="auto"/>
          </w:tcPr>
          <w:p w14:paraId="0D60D550" w14:textId="21781DDE" w:rsidR="0038775A" w:rsidRPr="00D57E6B" w:rsidRDefault="0038775A" w:rsidP="0038775A">
            <w:pPr>
              <w:jc w:val="both"/>
              <w:rPr>
                <w:bCs/>
                <w:sz w:val="26"/>
                <w:szCs w:val="26"/>
              </w:rPr>
            </w:pPr>
            <w:r w:rsidRPr="00D57E6B">
              <w:rPr>
                <w:bCs/>
                <w:sz w:val="26"/>
                <w:szCs w:val="26"/>
              </w:rPr>
              <w:t>Người chịu trách nhiệm chuyên môn về dược của Cơ sở bán buôn thuốc, Nhà thuốc, Quầy thuốc.</w:t>
            </w:r>
          </w:p>
        </w:tc>
        <w:tc>
          <w:tcPr>
            <w:tcW w:w="428" w:type="pct"/>
          </w:tcPr>
          <w:p w14:paraId="56E4216C" w14:textId="6CC7663A" w:rsidR="0038775A" w:rsidRPr="00D57E6B" w:rsidRDefault="0038775A" w:rsidP="00221082">
            <w:pPr>
              <w:rPr>
                <w:sz w:val="26"/>
                <w:szCs w:val="26"/>
              </w:rPr>
            </w:pPr>
            <w:r w:rsidRPr="00D57E6B">
              <w:rPr>
                <w:sz w:val="26"/>
                <w:szCs w:val="26"/>
              </w:rPr>
              <w:t>78</w:t>
            </w:r>
            <w:r w:rsidR="00221082" w:rsidRPr="00D57E6B">
              <w:rPr>
                <w:sz w:val="26"/>
                <w:szCs w:val="26"/>
              </w:rPr>
              <w:t>6</w:t>
            </w:r>
            <w:r w:rsidRPr="00D57E6B">
              <w:rPr>
                <w:sz w:val="26"/>
                <w:szCs w:val="26"/>
              </w:rPr>
              <w:t>/CCHN-D-SYT-ĐB</w:t>
            </w:r>
          </w:p>
        </w:tc>
      </w:tr>
      <w:tr w:rsidR="0038775A" w:rsidRPr="00050572" w14:paraId="4A442100" w14:textId="77777777" w:rsidTr="00E01EE8">
        <w:tc>
          <w:tcPr>
            <w:tcW w:w="191" w:type="pct"/>
            <w:shd w:val="clear" w:color="auto" w:fill="auto"/>
          </w:tcPr>
          <w:p w14:paraId="0A1EE50D" w14:textId="77777777" w:rsidR="0038775A" w:rsidRPr="00D57E6B" w:rsidRDefault="0038775A" w:rsidP="00E01EE8">
            <w:pPr>
              <w:rPr>
                <w:bCs/>
                <w:sz w:val="26"/>
                <w:szCs w:val="26"/>
              </w:rPr>
            </w:pPr>
            <w:r w:rsidRPr="00D57E6B">
              <w:rPr>
                <w:bCs/>
                <w:sz w:val="26"/>
                <w:szCs w:val="26"/>
              </w:rPr>
              <w:t>3</w:t>
            </w:r>
          </w:p>
        </w:tc>
        <w:tc>
          <w:tcPr>
            <w:tcW w:w="418" w:type="pct"/>
            <w:shd w:val="clear" w:color="auto" w:fill="auto"/>
          </w:tcPr>
          <w:p w14:paraId="5E45CE48" w14:textId="65C814BC" w:rsidR="0038775A" w:rsidRPr="00D57E6B" w:rsidRDefault="0038775A" w:rsidP="0038775A">
            <w:pPr>
              <w:ind w:right="167"/>
              <w:rPr>
                <w:bCs/>
                <w:sz w:val="26"/>
                <w:szCs w:val="26"/>
              </w:rPr>
            </w:pPr>
            <w:r w:rsidRPr="00D57E6B">
              <w:rPr>
                <w:bCs/>
                <w:sz w:val="26"/>
                <w:szCs w:val="26"/>
              </w:rPr>
              <w:t>Lê Quang Huy</w:t>
            </w:r>
          </w:p>
        </w:tc>
        <w:tc>
          <w:tcPr>
            <w:tcW w:w="391" w:type="pct"/>
            <w:shd w:val="clear" w:color="auto" w:fill="auto"/>
          </w:tcPr>
          <w:p w14:paraId="37078097" w14:textId="1ED839F2" w:rsidR="0038775A" w:rsidRPr="00D57E6B" w:rsidRDefault="0038775A" w:rsidP="0038775A">
            <w:pPr>
              <w:rPr>
                <w:bCs/>
                <w:sz w:val="26"/>
                <w:szCs w:val="26"/>
              </w:rPr>
            </w:pPr>
            <w:r w:rsidRPr="00D57E6B">
              <w:rPr>
                <w:bCs/>
                <w:sz w:val="26"/>
                <w:szCs w:val="26"/>
              </w:rPr>
              <w:t>Ngày 07 tháng  11 năm 1997</w:t>
            </w:r>
          </w:p>
        </w:tc>
        <w:tc>
          <w:tcPr>
            <w:tcW w:w="810" w:type="pct"/>
          </w:tcPr>
          <w:p w14:paraId="35DCF1EE" w14:textId="255A3C9C" w:rsidR="0038775A" w:rsidRPr="00D57E6B" w:rsidRDefault="0038775A" w:rsidP="0038775A">
            <w:pPr>
              <w:rPr>
                <w:bCs/>
                <w:sz w:val="26"/>
                <w:szCs w:val="26"/>
              </w:rPr>
            </w:pPr>
            <w:r w:rsidRPr="00D57E6B">
              <w:rPr>
                <w:bCs/>
                <w:sz w:val="26"/>
                <w:szCs w:val="26"/>
              </w:rPr>
              <w:t>011097003548 Ngày cấp 11/8/2021 Cục Cảnh sát Quản lý hành chính về trật tự xã hội</w:t>
            </w:r>
          </w:p>
        </w:tc>
        <w:tc>
          <w:tcPr>
            <w:tcW w:w="619" w:type="pct"/>
          </w:tcPr>
          <w:p w14:paraId="640A676C" w14:textId="2CD57760" w:rsidR="0038775A" w:rsidRPr="00D57E6B" w:rsidRDefault="0038775A" w:rsidP="0038775A">
            <w:pPr>
              <w:rPr>
                <w:bCs/>
                <w:sz w:val="26"/>
                <w:szCs w:val="26"/>
              </w:rPr>
            </w:pPr>
            <w:r w:rsidRPr="00D57E6B">
              <w:rPr>
                <w:bCs/>
                <w:sz w:val="26"/>
                <w:szCs w:val="26"/>
              </w:rPr>
              <w:t>HKTT: Số nhà 25, Tổ dân phố 3, phường Tân Thanh, thành phố Điện Biên Phủ, tỉnh Điện Biên</w:t>
            </w:r>
          </w:p>
        </w:tc>
        <w:tc>
          <w:tcPr>
            <w:tcW w:w="381" w:type="pct"/>
            <w:shd w:val="clear" w:color="auto" w:fill="auto"/>
          </w:tcPr>
          <w:p w14:paraId="7E2E8959" w14:textId="1BF9B9BF" w:rsidR="0038775A" w:rsidRPr="00D57E6B" w:rsidRDefault="0038775A" w:rsidP="0038775A">
            <w:pPr>
              <w:jc w:val="center"/>
              <w:rPr>
                <w:bCs/>
                <w:sz w:val="26"/>
                <w:szCs w:val="26"/>
              </w:rPr>
            </w:pPr>
            <w:r w:rsidRPr="00D57E6B">
              <w:rPr>
                <w:bCs/>
                <w:sz w:val="26"/>
                <w:szCs w:val="26"/>
              </w:rPr>
              <w:t>DSĐH</w:t>
            </w:r>
          </w:p>
        </w:tc>
        <w:tc>
          <w:tcPr>
            <w:tcW w:w="476" w:type="pct"/>
          </w:tcPr>
          <w:p w14:paraId="78DE459D" w14:textId="77777777" w:rsidR="0038775A" w:rsidRPr="00D57E6B" w:rsidRDefault="0038775A" w:rsidP="0038775A">
            <w:pPr>
              <w:rPr>
                <w:bCs/>
                <w:sz w:val="26"/>
                <w:szCs w:val="26"/>
              </w:rPr>
            </w:pPr>
            <w:r w:rsidRPr="00D57E6B">
              <w:rPr>
                <w:bCs/>
                <w:sz w:val="26"/>
                <w:szCs w:val="26"/>
              </w:rPr>
              <w:t>05/01/2022</w:t>
            </w:r>
          </w:p>
          <w:p w14:paraId="034A2FE5" w14:textId="0221A25B" w:rsidR="0038775A" w:rsidRPr="00D57E6B" w:rsidRDefault="0038775A" w:rsidP="0038775A">
            <w:pPr>
              <w:rPr>
                <w:bCs/>
                <w:sz w:val="26"/>
                <w:szCs w:val="26"/>
              </w:rPr>
            </w:pPr>
            <w:r w:rsidRPr="00D57E6B">
              <w:rPr>
                <w:bCs/>
                <w:sz w:val="26"/>
                <w:szCs w:val="26"/>
              </w:rPr>
              <w:t>Trường Đại học Đại Nam</w:t>
            </w:r>
          </w:p>
        </w:tc>
        <w:tc>
          <w:tcPr>
            <w:tcW w:w="524" w:type="pct"/>
            <w:shd w:val="clear" w:color="auto" w:fill="auto"/>
          </w:tcPr>
          <w:p w14:paraId="3D44B4C1" w14:textId="77777777" w:rsidR="0038775A" w:rsidRPr="00D57E6B" w:rsidRDefault="0038775A" w:rsidP="0038775A">
            <w:pPr>
              <w:rPr>
                <w:bCs/>
                <w:sz w:val="26"/>
                <w:szCs w:val="26"/>
              </w:rPr>
            </w:pPr>
            <w:r w:rsidRPr="00D57E6B">
              <w:rPr>
                <w:bCs/>
                <w:sz w:val="26"/>
                <w:szCs w:val="26"/>
              </w:rPr>
              <w:t>Nhà thuốc;</w:t>
            </w:r>
          </w:p>
          <w:p w14:paraId="501C114C" w14:textId="5F5E3C85" w:rsidR="0038775A" w:rsidRPr="00D57E6B" w:rsidRDefault="0038775A" w:rsidP="0038775A">
            <w:pPr>
              <w:rPr>
                <w:bCs/>
                <w:sz w:val="26"/>
                <w:szCs w:val="26"/>
              </w:rPr>
            </w:pPr>
          </w:p>
        </w:tc>
        <w:tc>
          <w:tcPr>
            <w:tcW w:w="762" w:type="pct"/>
            <w:shd w:val="clear" w:color="auto" w:fill="auto"/>
          </w:tcPr>
          <w:p w14:paraId="5FD077C9" w14:textId="48FECF04" w:rsidR="0038775A" w:rsidRPr="00D57E6B" w:rsidRDefault="0038775A" w:rsidP="0038775A">
            <w:pPr>
              <w:jc w:val="both"/>
              <w:rPr>
                <w:bCs/>
                <w:sz w:val="26"/>
                <w:szCs w:val="26"/>
              </w:rPr>
            </w:pPr>
            <w:r w:rsidRPr="00D57E6B">
              <w:rPr>
                <w:bCs/>
                <w:sz w:val="26"/>
                <w:szCs w:val="26"/>
              </w:rPr>
              <w:t>Người chịu trách nhiệm chuyên môn về dược của Nhà thuốc</w:t>
            </w:r>
          </w:p>
        </w:tc>
        <w:tc>
          <w:tcPr>
            <w:tcW w:w="428" w:type="pct"/>
          </w:tcPr>
          <w:p w14:paraId="5B904F6E" w14:textId="60B48DDA" w:rsidR="0038775A" w:rsidRPr="00D57E6B" w:rsidRDefault="0038775A" w:rsidP="00221082">
            <w:pPr>
              <w:rPr>
                <w:sz w:val="26"/>
                <w:szCs w:val="26"/>
              </w:rPr>
            </w:pPr>
            <w:r w:rsidRPr="00D57E6B">
              <w:rPr>
                <w:sz w:val="26"/>
                <w:szCs w:val="26"/>
              </w:rPr>
              <w:t>78</w:t>
            </w:r>
            <w:r w:rsidR="00221082" w:rsidRPr="00D57E6B">
              <w:rPr>
                <w:sz w:val="26"/>
                <w:szCs w:val="26"/>
              </w:rPr>
              <w:t>7</w:t>
            </w:r>
            <w:r w:rsidRPr="00D57E6B">
              <w:rPr>
                <w:sz w:val="26"/>
                <w:szCs w:val="26"/>
              </w:rPr>
              <w:t>/CCHN-D-SYT-ĐB</w:t>
            </w:r>
          </w:p>
        </w:tc>
      </w:tr>
      <w:tr w:rsidR="0038775A" w:rsidRPr="00050572" w14:paraId="0643A772" w14:textId="77777777" w:rsidTr="00E01EE8">
        <w:tc>
          <w:tcPr>
            <w:tcW w:w="191" w:type="pct"/>
            <w:shd w:val="clear" w:color="auto" w:fill="auto"/>
          </w:tcPr>
          <w:p w14:paraId="32B2E860" w14:textId="77777777" w:rsidR="0038775A" w:rsidRPr="00D57E6B" w:rsidRDefault="0038775A" w:rsidP="00E01EE8">
            <w:pPr>
              <w:rPr>
                <w:bCs/>
                <w:sz w:val="26"/>
                <w:szCs w:val="26"/>
              </w:rPr>
            </w:pPr>
            <w:r w:rsidRPr="00D57E6B">
              <w:rPr>
                <w:bCs/>
                <w:sz w:val="26"/>
                <w:szCs w:val="26"/>
              </w:rPr>
              <w:t>4</w:t>
            </w:r>
          </w:p>
        </w:tc>
        <w:tc>
          <w:tcPr>
            <w:tcW w:w="418" w:type="pct"/>
            <w:shd w:val="clear" w:color="auto" w:fill="auto"/>
          </w:tcPr>
          <w:p w14:paraId="14896985" w14:textId="4DBF7F1E" w:rsidR="0038775A" w:rsidRPr="00D57E6B" w:rsidRDefault="0038775A" w:rsidP="0038775A">
            <w:pPr>
              <w:ind w:right="167"/>
              <w:rPr>
                <w:bCs/>
                <w:sz w:val="26"/>
                <w:szCs w:val="26"/>
              </w:rPr>
            </w:pPr>
            <w:r w:rsidRPr="00D57E6B">
              <w:rPr>
                <w:bCs/>
                <w:sz w:val="26"/>
                <w:szCs w:val="26"/>
              </w:rPr>
              <w:t>Lò Văn Tâm</w:t>
            </w:r>
          </w:p>
        </w:tc>
        <w:tc>
          <w:tcPr>
            <w:tcW w:w="391" w:type="pct"/>
            <w:shd w:val="clear" w:color="auto" w:fill="auto"/>
          </w:tcPr>
          <w:p w14:paraId="76A1C118" w14:textId="2F959F7D" w:rsidR="0038775A" w:rsidRPr="00D57E6B" w:rsidRDefault="0038775A" w:rsidP="0038775A">
            <w:pPr>
              <w:rPr>
                <w:bCs/>
                <w:sz w:val="26"/>
                <w:szCs w:val="26"/>
              </w:rPr>
            </w:pPr>
            <w:r w:rsidRPr="00D57E6B">
              <w:rPr>
                <w:bCs/>
                <w:sz w:val="26"/>
                <w:szCs w:val="26"/>
              </w:rPr>
              <w:t>Ngày 31 tháng 12 năm 1990</w:t>
            </w:r>
          </w:p>
        </w:tc>
        <w:tc>
          <w:tcPr>
            <w:tcW w:w="810" w:type="pct"/>
          </w:tcPr>
          <w:p w14:paraId="3679B53F" w14:textId="1A08DB3C" w:rsidR="0038775A" w:rsidRPr="00D57E6B" w:rsidRDefault="0038775A" w:rsidP="0038775A">
            <w:pPr>
              <w:rPr>
                <w:bCs/>
                <w:sz w:val="26"/>
                <w:szCs w:val="26"/>
              </w:rPr>
            </w:pPr>
            <w:r w:rsidRPr="00D57E6B">
              <w:rPr>
                <w:bCs/>
                <w:sz w:val="26"/>
                <w:szCs w:val="26"/>
              </w:rPr>
              <w:t>011090000854 Ngày cấp 04/4/2021 Cục Cảnh sát Quản lý hành chính về trật tự xã hội</w:t>
            </w:r>
          </w:p>
        </w:tc>
        <w:tc>
          <w:tcPr>
            <w:tcW w:w="619" w:type="pct"/>
          </w:tcPr>
          <w:p w14:paraId="6D53A5E5" w14:textId="2D5B10B6" w:rsidR="0038775A" w:rsidRPr="00D57E6B" w:rsidRDefault="0038775A" w:rsidP="0038775A">
            <w:pPr>
              <w:rPr>
                <w:bCs/>
                <w:sz w:val="26"/>
                <w:szCs w:val="26"/>
              </w:rPr>
            </w:pPr>
            <w:r w:rsidRPr="00D57E6B">
              <w:rPr>
                <w:bCs/>
                <w:sz w:val="26"/>
                <w:szCs w:val="26"/>
              </w:rPr>
              <w:t>HKTT: Bản Sái Ngoài, xã Quài Cang, huyện Tuần Giáo, tỉnh Điệ</w:t>
            </w:r>
            <w:r w:rsidR="00E01EE8">
              <w:rPr>
                <w:bCs/>
                <w:sz w:val="26"/>
                <w:szCs w:val="26"/>
              </w:rPr>
              <w:t>n Biên</w:t>
            </w:r>
          </w:p>
        </w:tc>
        <w:tc>
          <w:tcPr>
            <w:tcW w:w="381" w:type="pct"/>
            <w:shd w:val="clear" w:color="auto" w:fill="auto"/>
          </w:tcPr>
          <w:p w14:paraId="3D102B51" w14:textId="20142824" w:rsidR="0038775A" w:rsidRPr="00D57E6B" w:rsidRDefault="0038775A" w:rsidP="0038775A">
            <w:pPr>
              <w:jc w:val="center"/>
              <w:rPr>
                <w:bCs/>
                <w:sz w:val="26"/>
                <w:szCs w:val="26"/>
              </w:rPr>
            </w:pPr>
            <w:r w:rsidRPr="00D57E6B">
              <w:rPr>
                <w:bCs/>
                <w:sz w:val="26"/>
                <w:szCs w:val="26"/>
              </w:rPr>
              <w:t>DSTC</w:t>
            </w:r>
          </w:p>
        </w:tc>
        <w:tc>
          <w:tcPr>
            <w:tcW w:w="476" w:type="pct"/>
          </w:tcPr>
          <w:p w14:paraId="0B88E347" w14:textId="77777777" w:rsidR="0038775A" w:rsidRPr="00D57E6B" w:rsidRDefault="0038775A" w:rsidP="0038775A">
            <w:pPr>
              <w:rPr>
                <w:bCs/>
                <w:sz w:val="26"/>
                <w:szCs w:val="26"/>
              </w:rPr>
            </w:pPr>
            <w:r w:rsidRPr="00D57E6B">
              <w:rPr>
                <w:bCs/>
                <w:sz w:val="26"/>
                <w:szCs w:val="26"/>
              </w:rPr>
              <w:t>20/12/2017</w:t>
            </w:r>
          </w:p>
          <w:p w14:paraId="1E43B8B9" w14:textId="1D83C3C8" w:rsidR="0038775A" w:rsidRPr="00D57E6B" w:rsidRDefault="0038775A" w:rsidP="0038775A">
            <w:pPr>
              <w:rPr>
                <w:bCs/>
                <w:sz w:val="26"/>
                <w:szCs w:val="26"/>
              </w:rPr>
            </w:pPr>
            <w:r w:rsidRPr="00D57E6B">
              <w:rPr>
                <w:bCs/>
                <w:sz w:val="26"/>
                <w:szCs w:val="26"/>
              </w:rPr>
              <w:t>Trường Trung cấp Y tế Thái Nguyên</w:t>
            </w:r>
          </w:p>
        </w:tc>
        <w:tc>
          <w:tcPr>
            <w:tcW w:w="524" w:type="pct"/>
            <w:shd w:val="clear" w:color="auto" w:fill="auto"/>
          </w:tcPr>
          <w:p w14:paraId="27125B03" w14:textId="4193895B" w:rsidR="0038775A" w:rsidRPr="00D57E6B" w:rsidRDefault="0038775A" w:rsidP="0038775A">
            <w:pPr>
              <w:rPr>
                <w:bCs/>
                <w:sz w:val="26"/>
                <w:szCs w:val="26"/>
              </w:rPr>
            </w:pPr>
            <w:r w:rsidRPr="00D57E6B">
              <w:rPr>
                <w:bCs/>
                <w:sz w:val="26"/>
                <w:szCs w:val="26"/>
              </w:rPr>
              <w:t xml:space="preserve">Quầy thuốc.  </w:t>
            </w:r>
          </w:p>
        </w:tc>
        <w:tc>
          <w:tcPr>
            <w:tcW w:w="762" w:type="pct"/>
            <w:shd w:val="clear" w:color="auto" w:fill="auto"/>
          </w:tcPr>
          <w:p w14:paraId="063A58B6" w14:textId="0417B060" w:rsidR="0038775A" w:rsidRPr="00D57E6B" w:rsidRDefault="0038775A" w:rsidP="0038775A">
            <w:pPr>
              <w:jc w:val="both"/>
              <w:rPr>
                <w:bCs/>
                <w:sz w:val="26"/>
                <w:szCs w:val="26"/>
              </w:rPr>
            </w:pPr>
            <w:r w:rsidRPr="00D57E6B">
              <w:rPr>
                <w:bCs/>
                <w:sz w:val="26"/>
                <w:szCs w:val="26"/>
              </w:rPr>
              <w:t>Người chịu trách nhiệm chuyên môn về dược của Quầy thuốc.</w:t>
            </w:r>
          </w:p>
        </w:tc>
        <w:tc>
          <w:tcPr>
            <w:tcW w:w="428" w:type="pct"/>
          </w:tcPr>
          <w:p w14:paraId="0769F0B3" w14:textId="61E6F7BF" w:rsidR="0038775A" w:rsidRPr="00D57E6B" w:rsidRDefault="0038775A" w:rsidP="00221082">
            <w:pPr>
              <w:rPr>
                <w:sz w:val="26"/>
                <w:szCs w:val="26"/>
              </w:rPr>
            </w:pPr>
            <w:r w:rsidRPr="00D57E6B">
              <w:rPr>
                <w:sz w:val="26"/>
                <w:szCs w:val="26"/>
              </w:rPr>
              <w:t>78</w:t>
            </w:r>
            <w:r w:rsidR="00221082" w:rsidRPr="00D57E6B">
              <w:rPr>
                <w:sz w:val="26"/>
                <w:szCs w:val="26"/>
              </w:rPr>
              <w:t>5</w:t>
            </w:r>
            <w:r w:rsidRPr="00D57E6B">
              <w:rPr>
                <w:sz w:val="26"/>
                <w:szCs w:val="26"/>
              </w:rPr>
              <w:t>/CCHN-D-SYT-ĐB</w:t>
            </w:r>
          </w:p>
        </w:tc>
      </w:tr>
    </w:tbl>
    <w:p w14:paraId="58B1F122" w14:textId="77777777" w:rsidR="008F61FC" w:rsidRPr="00050572" w:rsidRDefault="008F61FC" w:rsidP="008F61FC">
      <w:pPr>
        <w:pStyle w:val="ListParagraph"/>
        <w:rPr>
          <w:b/>
          <w:bCs/>
          <w:sz w:val="26"/>
          <w:szCs w:val="26"/>
        </w:rPr>
      </w:pPr>
    </w:p>
    <w:sectPr w:rsidR="008F61FC" w:rsidRPr="00050572" w:rsidSect="00E01EE8">
      <w:pgSz w:w="16840" w:h="11907" w:orient="landscape" w:code="9"/>
      <w:pgMar w:top="567"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6DD13" w14:textId="77777777" w:rsidR="00D111F0" w:rsidRDefault="00D111F0">
      <w:r>
        <w:separator/>
      </w:r>
    </w:p>
  </w:endnote>
  <w:endnote w:type="continuationSeparator" w:id="0">
    <w:p w14:paraId="1F0BFC49" w14:textId="77777777" w:rsidR="00D111F0" w:rsidRDefault="00D1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3D27" w14:textId="77777777" w:rsidR="00531967" w:rsidRDefault="00531967" w:rsidP="007E2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7CCFB2" w14:textId="77777777" w:rsidR="00531967" w:rsidRDefault="00531967" w:rsidP="007E2A4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285F5" w14:textId="77777777" w:rsidR="00531967" w:rsidRDefault="00531967" w:rsidP="007E2A4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C2EB9" w14:textId="77777777" w:rsidR="00D111F0" w:rsidRDefault="00D111F0">
      <w:r>
        <w:separator/>
      </w:r>
    </w:p>
  </w:footnote>
  <w:footnote w:type="continuationSeparator" w:id="0">
    <w:p w14:paraId="600D6A88" w14:textId="77777777" w:rsidR="00D111F0" w:rsidRDefault="00D111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6104" w14:textId="77777777" w:rsidR="00531967" w:rsidRDefault="00531967" w:rsidP="007E2A43">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F2A2" w14:textId="68CD40BF" w:rsidR="00531967" w:rsidRDefault="00531967">
    <w:pPr>
      <w:pStyle w:val="Header"/>
      <w:jc w:val="center"/>
    </w:pPr>
    <w:r>
      <w:fldChar w:fldCharType="begin"/>
    </w:r>
    <w:r>
      <w:instrText xml:space="preserve"> PAGE   \* MERGEFORMAT </w:instrText>
    </w:r>
    <w:r>
      <w:fldChar w:fldCharType="separate"/>
    </w:r>
    <w:r w:rsidR="00E01EE8">
      <w:rPr>
        <w:noProof/>
      </w:rPr>
      <w:t>3</w:t>
    </w:r>
    <w:r>
      <w:rPr>
        <w:noProof/>
      </w:rPr>
      <w:fldChar w:fldCharType="end"/>
    </w:r>
  </w:p>
  <w:p w14:paraId="11F9FB69" w14:textId="77777777" w:rsidR="00531967" w:rsidRDefault="005319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F19D0"/>
    <w:multiLevelType w:val="hybridMultilevel"/>
    <w:tmpl w:val="6ED2DD76"/>
    <w:lvl w:ilvl="0" w:tplc="6C78BC1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15:restartNumberingAfterBreak="0">
    <w:nsid w:val="0DFF101E"/>
    <w:multiLevelType w:val="hybridMultilevel"/>
    <w:tmpl w:val="08C6E670"/>
    <w:lvl w:ilvl="0" w:tplc="65D2B62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13583CD6"/>
    <w:multiLevelType w:val="hybridMultilevel"/>
    <w:tmpl w:val="27DEC55C"/>
    <w:lvl w:ilvl="0" w:tplc="1576BA7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20312BE9"/>
    <w:multiLevelType w:val="hybridMultilevel"/>
    <w:tmpl w:val="F1DAE0D0"/>
    <w:lvl w:ilvl="0" w:tplc="25C422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38374224"/>
    <w:multiLevelType w:val="hybridMultilevel"/>
    <w:tmpl w:val="FFB68EC8"/>
    <w:lvl w:ilvl="0" w:tplc="599C157E">
      <w:start w:val="1"/>
      <w:numFmt w:val="decimal"/>
      <w:lvlText w:val="%1."/>
      <w:lvlJc w:val="left"/>
      <w:pPr>
        <w:ind w:left="360" w:hanging="360"/>
      </w:pPr>
      <w:rPr>
        <w:rFonts w:hint="default"/>
        <w:b/>
        <w:i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15:restartNumberingAfterBreak="0">
    <w:nsid w:val="3BF73DD4"/>
    <w:multiLevelType w:val="hybridMultilevel"/>
    <w:tmpl w:val="518E29BC"/>
    <w:lvl w:ilvl="0" w:tplc="00F29360">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49EB0334"/>
    <w:multiLevelType w:val="hybridMultilevel"/>
    <w:tmpl w:val="847615C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DEC1709"/>
    <w:multiLevelType w:val="hybridMultilevel"/>
    <w:tmpl w:val="277E54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7"/>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1"/>
    <w:rsid w:val="00000143"/>
    <w:rsid w:val="00000EB8"/>
    <w:rsid w:val="000051A5"/>
    <w:rsid w:val="0001064E"/>
    <w:rsid w:val="00011EF1"/>
    <w:rsid w:val="00015B95"/>
    <w:rsid w:val="00015BEA"/>
    <w:rsid w:val="00015D06"/>
    <w:rsid w:val="00015E4B"/>
    <w:rsid w:val="00020891"/>
    <w:rsid w:val="00023083"/>
    <w:rsid w:val="00026248"/>
    <w:rsid w:val="00026CB1"/>
    <w:rsid w:val="00030700"/>
    <w:rsid w:val="00031C53"/>
    <w:rsid w:val="0003785E"/>
    <w:rsid w:val="0004148A"/>
    <w:rsid w:val="000418E4"/>
    <w:rsid w:val="00046F8A"/>
    <w:rsid w:val="00047886"/>
    <w:rsid w:val="00050572"/>
    <w:rsid w:val="00051D7E"/>
    <w:rsid w:val="00052CFB"/>
    <w:rsid w:val="000579DD"/>
    <w:rsid w:val="00061003"/>
    <w:rsid w:val="00067B6F"/>
    <w:rsid w:val="00074817"/>
    <w:rsid w:val="000753E5"/>
    <w:rsid w:val="00076599"/>
    <w:rsid w:val="000905DD"/>
    <w:rsid w:val="000911F9"/>
    <w:rsid w:val="00091A72"/>
    <w:rsid w:val="00093A1B"/>
    <w:rsid w:val="00094872"/>
    <w:rsid w:val="00094916"/>
    <w:rsid w:val="000954B8"/>
    <w:rsid w:val="00096D49"/>
    <w:rsid w:val="000A1277"/>
    <w:rsid w:val="000A15A6"/>
    <w:rsid w:val="000B3392"/>
    <w:rsid w:val="000B6D02"/>
    <w:rsid w:val="000C47EA"/>
    <w:rsid w:val="000C4D75"/>
    <w:rsid w:val="000D774D"/>
    <w:rsid w:val="000D77D6"/>
    <w:rsid w:val="000E35B2"/>
    <w:rsid w:val="000E37C8"/>
    <w:rsid w:val="000E76AD"/>
    <w:rsid w:val="000E7F7B"/>
    <w:rsid w:val="000F2D6B"/>
    <w:rsid w:val="000F2FE6"/>
    <w:rsid w:val="0010280A"/>
    <w:rsid w:val="00102F2C"/>
    <w:rsid w:val="0010480F"/>
    <w:rsid w:val="001059CD"/>
    <w:rsid w:val="00107B62"/>
    <w:rsid w:val="00112E51"/>
    <w:rsid w:val="00113705"/>
    <w:rsid w:val="001174F9"/>
    <w:rsid w:val="001223BD"/>
    <w:rsid w:val="001240BB"/>
    <w:rsid w:val="00131D67"/>
    <w:rsid w:val="00132CCC"/>
    <w:rsid w:val="00134521"/>
    <w:rsid w:val="00135613"/>
    <w:rsid w:val="00136179"/>
    <w:rsid w:val="001369ED"/>
    <w:rsid w:val="001371D2"/>
    <w:rsid w:val="0013788E"/>
    <w:rsid w:val="00137FA1"/>
    <w:rsid w:val="00140560"/>
    <w:rsid w:val="00141206"/>
    <w:rsid w:val="00146DA0"/>
    <w:rsid w:val="001472F4"/>
    <w:rsid w:val="00152990"/>
    <w:rsid w:val="001548B6"/>
    <w:rsid w:val="00154A32"/>
    <w:rsid w:val="00156F69"/>
    <w:rsid w:val="00160E57"/>
    <w:rsid w:val="00164AD4"/>
    <w:rsid w:val="001757DE"/>
    <w:rsid w:val="001814EC"/>
    <w:rsid w:val="00183073"/>
    <w:rsid w:val="001867D9"/>
    <w:rsid w:val="00186E8D"/>
    <w:rsid w:val="00190BFE"/>
    <w:rsid w:val="00191C2C"/>
    <w:rsid w:val="00194E60"/>
    <w:rsid w:val="001975DD"/>
    <w:rsid w:val="001A1D8E"/>
    <w:rsid w:val="001A4CED"/>
    <w:rsid w:val="001A78EE"/>
    <w:rsid w:val="001B0E3E"/>
    <w:rsid w:val="001B180E"/>
    <w:rsid w:val="001B6EB5"/>
    <w:rsid w:val="001B7DCA"/>
    <w:rsid w:val="001C10EC"/>
    <w:rsid w:val="001C33A8"/>
    <w:rsid w:val="001C3576"/>
    <w:rsid w:val="001C5B44"/>
    <w:rsid w:val="001D10EB"/>
    <w:rsid w:val="001D2176"/>
    <w:rsid w:val="001D2ACE"/>
    <w:rsid w:val="001D3AFA"/>
    <w:rsid w:val="001D5901"/>
    <w:rsid w:val="001D5D9B"/>
    <w:rsid w:val="001E3040"/>
    <w:rsid w:val="001E46FA"/>
    <w:rsid w:val="001F1559"/>
    <w:rsid w:val="001F5E76"/>
    <w:rsid w:val="001F61C7"/>
    <w:rsid w:val="00201067"/>
    <w:rsid w:val="00203518"/>
    <w:rsid w:val="00205C55"/>
    <w:rsid w:val="00211FE3"/>
    <w:rsid w:val="00213621"/>
    <w:rsid w:val="002149B8"/>
    <w:rsid w:val="00221082"/>
    <w:rsid w:val="00222701"/>
    <w:rsid w:val="00227D9C"/>
    <w:rsid w:val="00230245"/>
    <w:rsid w:val="002304E0"/>
    <w:rsid w:val="0023122D"/>
    <w:rsid w:val="00231247"/>
    <w:rsid w:val="00232521"/>
    <w:rsid w:val="00243287"/>
    <w:rsid w:val="00246514"/>
    <w:rsid w:val="002554A8"/>
    <w:rsid w:val="00256C54"/>
    <w:rsid w:val="00256CC8"/>
    <w:rsid w:val="00257B4F"/>
    <w:rsid w:val="002625AF"/>
    <w:rsid w:val="0026323B"/>
    <w:rsid w:val="00267F42"/>
    <w:rsid w:val="00273FBF"/>
    <w:rsid w:val="002761CB"/>
    <w:rsid w:val="00276441"/>
    <w:rsid w:val="00277122"/>
    <w:rsid w:val="002804DE"/>
    <w:rsid w:val="002807C3"/>
    <w:rsid w:val="0028081A"/>
    <w:rsid w:val="00280A25"/>
    <w:rsid w:val="00280A78"/>
    <w:rsid w:val="00281A9E"/>
    <w:rsid w:val="002826A6"/>
    <w:rsid w:val="002842F4"/>
    <w:rsid w:val="00285EEE"/>
    <w:rsid w:val="0029184D"/>
    <w:rsid w:val="00291CAD"/>
    <w:rsid w:val="002936DD"/>
    <w:rsid w:val="002968FB"/>
    <w:rsid w:val="002A2CB5"/>
    <w:rsid w:val="002A50F8"/>
    <w:rsid w:val="002A5F0C"/>
    <w:rsid w:val="002A636E"/>
    <w:rsid w:val="002B06F4"/>
    <w:rsid w:val="002B2782"/>
    <w:rsid w:val="002B3F86"/>
    <w:rsid w:val="002B7710"/>
    <w:rsid w:val="002D0A75"/>
    <w:rsid w:val="002D29D2"/>
    <w:rsid w:val="002D5BDC"/>
    <w:rsid w:val="002E0346"/>
    <w:rsid w:val="002E0FD9"/>
    <w:rsid w:val="002E188A"/>
    <w:rsid w:val="002E277E"/>
    <w:rsid w:val="002E4964"/>
    <w:rsid w:val="002E57A9"/>
    <w:rsid w:val="002E57E4"/>
    <w:rsid w:val="002E581E"/>
    <w:rsid w:val="002F0289"/>
    <w:rsid w:val="002F409B"/>
    <w:rsid w:val="002F5566"/>
    <w:rsid w:val="002F6FF2"/>
    <w:rsid w:val="002F75F4"/>
    <w:rsid w:val="002F7EA3"/>
    <w:rsid w:val="003007B1"/>
    <w:rsid w:val="00302067"/>
    <w:rsid w:val="00302DC9"/>
    <w:rsid w:val="003062E0"/>
    <w:rsid w:val="00306A45"/>
    <w:rsid w:val="00306C33"/>
    <w:rsid w:val="0031312C"/>
    <w:rsid w:val="00326AD1"/>
    <w:rsid w:val="003276AD"/>
    <w:rsid w:val="00332542"/>
    <w:rsid w:val="003339CA"/>
    <w:rsid w:val="00335076"/>
    <w:rsid w:val="00340887"/>
    <w:rsid w:val="00340E61"/>
    <w:rsid w:val="00342522"/>
    <w:rsid w:val="0034263A"/>
    <w:rsid w:val="00345303"/>
    <w:rsid w:val="003507D8"/>
    <w:rsid w:val="00350850"/>
    <w:rsid w:val="00350DEA"/>
    <w:rsid w:val="003561F3"/>
    <w:rsid w:val="00360363"/>
    <w:rsid w:val="003631C2"/>
    <w:rsid w:val="003740A4"/>
    <w:rsid w:val="003747A1"/>
    <w:rsid w:val="0037687C"/>
    <w:rsid w:val="00377FA4"/>
    <w:rsid w:val="00380D91"/>
    <w:rsid w:val="00384315"/>
    <w:rsid w:val="00384784"/>
    <w:rsid w:val="0038775A"/>
    <w:rsid w:val="00390781"/>
    <w:rsid w:val="00396528"/>
    <w:rsid w:val="003A3DCD"/>
    <w:rsid w:val="003A4137"/>
    <w:rsid w:val="003A42F8"/>
    <w:rsid w:val="003A5D78"/>
    <w:rsid w:val="003A6871"/>
    <w:rsid w:val="003B3C52"/>
    <w:rsid w:val="003C15A9"/>
    <w:rsid w:val="003D1FD7"/>
    <w:rsid w:val="003D5C26"/>
    <w:rsid w:val="003E2E6E"/>
    <w:rsid w:val="003E3829"/>
    <w:rsid w:val="003E4F1C"/>
    <w:rsid w:val="003E646D"/>
    <w:rsid w:val="003F7A89"/>
    <w:rsid w:val="004005E2"/>
    <w:rsid w:val="0040157B"/>
    <w:rsid w:val="004032DE"/>
    <w:rsid w:val="004038C4"/>
    <w:rsid w:val="00406A44"/>
    <w:rsid w:val="00410085"/>
    <w:rsid w:val="00410848"/>
    <w:rsid w:val="004119D0"/>
    <w:rsid w:val="004157DE"/>
    <w:rsid w:val="004222B4"/>
    <w:rsid w:val="00423C89"/>
    <w:rsid w:val="00430A72"/>
    <w:rsid w:val="004316BA"/>
    <w:rsid w:val="00431726"/>
    <w:rsid w:val="004336EB"/>
    <w:rsid w:val="00435275"/>
    <w:rsid w:val="00435FAB"/>
    <w:rsid w:val="004417AA"/>
    <w:rsid w:val="00451743"/>
    <w:rsid w:val="004522D6"/>
    <w:rsid w:val="00452863"/>
    <w:rsid w:val="0045558E"/>
    <w:rsid w:val="00455771"/>
    <w:rsid w:val="004674B5"/>
    <w:rsid w:val="004711D3"/>
    <w:rsid w:val="00471892"/>
    <w:rsid w:val="0049282F"/>
    <w:rsid w:val="004943E7"/>
    <w:rsid w:val="00495D21"/>
    <w:rsid w:val="004A1CA8"/>
    <w:rsid w:val="004B106D"/>
    <w:rsid w:val="004B3690"/>
    <w:rsid w:val="004B3F99"/>
    <w:rsid w:val="004B4F4C"/>
    <w:rsid w:val="004B5113"/>
    <w:rsid w:val="004B5EB6"/>
    <w:rsid w:val="004B6CDB"/>
    <w:rsid w:val="004C00E7"/>
    <w:rsid w:val="004C4830"/>
    <w:rsid w:val="004C59BC"/>
    <w:rsid w:val="004C6DBD"/>
    <w:rsid w:val="004D0871"/>
    <w:rsid w:val="004D3AE6"/>
    <w:rsid w:val="004D6376"/>
    <w:rsid w:val="004D7424"/>
    <w:rsid w:val="004D7913"/>
    <w:rsid w:val="004E16FA"/>
    <w:rsid w:val="004E43C4"/>
    <w:rsid w:val="004E54F1"/>
    <w:rsid w:val="004F12D8"/>
    <w:rsid w:val="004F5062"/>
    <w:rsid w:val="00502432"/>
    <w:rsid w:val="00503741"/>
    <w:rsid w:val="005046BF"/>
    <w:rsid w:val="00507D3D"/>
    <w:rsid w:val="00511A2C"/>
    <w:rsid w:val="00512138"/>
    <w:rsid w:val="00515F2A"/>
    <w:rsid w:val="00525991"/>
    <w:rsid w:val="00525CCA"/>
    <w:rsid w:val="005263D3"/>
    <w:rsid w:val="00526559"/>
    <w:rsid w:val="0052736A"/>
    <w:rsid w:val="005278D2"/>
    <w:rsid w:val="00527D68"/>
    <w:rsid w:val="00530A6F"/>
    <w:rsid w:val="00531967"/>
    <w:rsid w:val="00534CB5"/>
    <w:rsid w:val="00537290"/>
    <w:rsid w:val="00537438"/>
    <w:rsid w:val="0054000A"/>
    <w:rsid w:val="0054128B"/>
    <w:rsid w:val="0055334A"/>
    <w:rsid w:val="005545F4"/>
    <w:rsid w:val="005564C4"/>
    <w:rsid w:val="005573FA"/>
    <w:rsid w:val="00563862"/>
    <w:rsid w:val="005650B2"/>
    <w:rsid w:val="00565ABD"/>
    <w:rsid w:val="005669F6"/>
    <w:rsid w:val="00571069"/>
    <w:rsid w:val="00571C7A"/>
    <w:rsid w:val="005749D9"/>
    <w:rsid w:val="005758B4"/>
    <w:rsid w:val="005839CF"/>
    <w:rsid w:val="00583B03"/>
    <w:rsid w:val="00585BC5"/>
    <w:rsid w:val="00587DC9"/>
    <w:rsid w:val="005906B6"/>
    <w:rsid w:val="00591004"/>
    <w:rsid w:val="00593463"/>
    <w:rsid w:val="00594D04"/>
    <w:rsid w:val="00597546"/>
    <w:rsid w:val="005A0262"/>
    <w:rsid w:val="005A601C"/>
    <w:rsid w:val="005B0A4F"/>
    <w:rsid w:val="005B1233"/>
    <w:rsid w:val="005B3459"/>
    <w:rsid w:val="005B53CB"/>
    <w:rsid w:val="005B59DC"/>
    <w:rsid w:val="005B76B4"/>
    <w:rsid w:val="005B7E84"/>
    <w:rsid w:val="005C1141"/>
    <w:rsid w:val="005D1C30"/>
    <w:rsid w:val="005D64E2"/>
    <w:rsid w:val="005D65C2"/>
    <w:rsid w:val="005D6667"/>
    <w:rsid w:val="005D6D22"/>
    <w:rsid w:val="005E04FE"/>
    <w:rsid w:val="005E1BCF"/>
    <w:rsid w:val="005E5F3A"/>
    <w:rsid w:val="005F3F5C"/>
    <w:rsid w:val="005F3FAA"/>
    <w:rsid w:val="006025C7"/>
    <w:rsid w:val="006035E2"/>
    <w:rsid w:val="00605921"/>
    <w:rsid w:val="00614846"/>
    <w:rsid w:val="00621DC4"/>
    <w:rsid w:val="00625B73"/>
    <w:rsid w:val="00633361"/>
    <w:rsid w:val="00633D16"/>
    <w:rsid w:val="006356C4"/>
    <w:rsid w:val="00635F3F"/>
    <w:rsid w:val="00640C9C"/>
    <w:rsid w:val="00640D33"/>
    <w:rsid w:val="00641E41"/>
    <w:rsid w:val="00642E25"/>
    <w:rsid w:val="00643D21"/>
    <w:rsid w:val="00644AC0"/>
    <w:rsid w:val="006459A5"/>
    <w:rsid w:val="0065169F"/>
    <w:rsid w:val="00653580"/>
    <w:rsid w:val="0065391C"/>
    <w:rsid w:val="0065681B"/>
    <w:rsid w:val="00656A01"/>
    <w:rsid w:val="0066419A"/>
    <w:rsid w:val="00667D60"/>
    <w:rsid w:val="00670122"/>
    <w:rsid w:val="0067484B"/>
    <w:rsid w:val="00675CE7"/>
    <w:rsid w:val="00675D95"/>
    <w:rsid w:val="00675FDE"/>
    <w:rsid w:val="0068154B"/>
    <w:rsid w:val="00682740"/>
    <w:rsid w:val="006862F4"/>
    <w:rsid w:val="006911D9"/>
    <w:rsid w:val="00691F78"/>
    <w:rsid w:val="00694551"/>
    <w:rsid w:val="00694D4D"/>
    <w:rsid w:val="006A1DA3"/>
    <w:rsid w:val="006A2444"/>
    <w:rsid w:val="006A6407"/>
    <w:rsid w:val="006B4B21"/>
    <w:rsid w:val="006B664A"/>
    <w:rsid w:val="006B6A11"/>
    <w:rsid w:val="006B7C4F"/>
    <w:rsid w:val="006C4871"/>
    <w:rsid w:val="006C5005"/>
    <w:rsid w:val="006C6244"/>
    <w:rsid w:val="006C704E"/>
    <w:rsid w:val="006C7B4D"/>
    <w:rsid w:val="006D0974"/>
    <w:rsid w:val="006E2B8F"/>
    <w:rsid w:val="006E3158"/>
    <w:rsid w:val="006E3FB5"/>
    <w:rsid w:val="006E6EEF"/>
    <w:rsid w:val="006E70E8"/>
    <w:rsid w:val="006F13FC"/>
    <w:rsid w:val="006F1C94"/>
    <w:rsid w:val="006F2026"/>
    <w:rsid w:val="006F4AC9"/>
    <w:rsid w:val="006F69E7"/>
    <w:rsid w:val="006F6EF0"/>
    <w:rsid w:val="00700E83"/>
    <w:rsid w:val="00702FC2"/>
    <w:rsid w:val="00705E33"/>
    <w:rsid w:val="0071166F"/>
    <w:rsid w:val="00711C49"/>
    <w:rsid w:val="007166C6"/>
    <w:rsid w:val="007171A7"/>
    <w:rsid w:val="0072097F"/>
    <w:rsid w:val="00722DE5"/>
    <w:rsid w:val="00726347"/>
    <w:rsid w:val="00727C33"/>
    <w:rsid w:val="00727E6A"/>
    <w:rsid w:val="00732511"/>
    <w:rsid w:val="007336E8"/>
    <w:rsid w:val="00735A96"/>
    <w:rsid w:val="007370FA"/>
    <w:rsid w:val="00737CE7"/>
    <w:rsid w:val="00741DD4"/>
    <w:rsid w:val="00743DB4"/>
    <w:rsid w:val="00744967"/>
    <w:rsid w:val="00746DE4"/>
    <w:rsid w:val="00750F78"/>
    <w:rsid w:val="0075343E"/>
    <w:rsid w:val="007536A6"/>
    <w:rsid w:val="00764866"/>
    <w:rsid w:val="00765EA3"/>
    <w:rsid w:val="007704F1"/>
    <w:rsid w:val="00773B90"/>
    <w:rsid w:val="007746B7"/>
    <w:rsid w:val="00777A84"/>
    <w:rsid w:val="0078385E"/>
    <w:rsid w:val="00785575"/>
    <w:rsid w:val="00786328"/>
    <w:rsid w:val="007870E4"/>
    <w:rsid w:val="00793EBF"/>
    <w:rsid w:val="007A252F"/>
    <w:rsid w:val="007A344B"/>
    <w:rsid w:val="007A5481"/>
    <w:rsid w:val="007A58F7"/>
    <w:rsid w:val="007A5E0B"/>
    <w:rsid w:val="007C3750"/>
    <w:rsid w:val="007C7649"/>
    <w:rsid w:val="007C7D5E"/>
    <w:rsid w:val="007E058F"/>
    <w:rsid w:val="007E25A1"/>
    <w:rsid w:val="007E2A43"/>
    <w:rsid w:val="007E508A"/>
    <w:rsid w:val="007E59AD"/>
    <w:rsid w:val="007F1467"/>
    <w:rsid w:val="007F2F0B"/>
    <w:rsid w:val="007F306C"/>
    <w:rsid w:val="007F5294"/>
    <w:rsid w:val="007F69D4"/>
    <w:rsid w:val="0080038A"/>
    <w:rsid w:val="0080323D"/>
    <w:rsid w:val="00804F6E"/>
    <w:rsid w:val="00805C1A"/>
    <w:rsid w:val="0080689E"/>
    <w:rsid w:val="00810193"/>
    <w:rsid w:val="0081216F"/>
    <w:rsid w:val="0082013F"/>
    <w:rsid w:val="00820C5D"/>
    <w:rsid w:val="00821EC7"/>
    <w:rsid w:val="00822A19"/>
    <w:rsid w:val="00823360"/>
    <w:rsid w:val="008243E2"/>
    <w:rsid w:val="00833452"/>
    <w:rsid w:val="0083353F"/>
    <w:rsid w:val="008347A1"/>
    <w:rsid w:val="00835DED"/>
    <w:rsid w:val="00836094"/>
    <w:rsid w:val="00836CF5"/>
    <w:rsid w:val="00840B11"/>
    <w:rsid w:val="008412A6"/>
    <w:rsid w:val="008421E1"/>
    <w:rsid w:val="00844F1B"/>
    <w:rsid w:val="0084671A"/>
    <w:rsid w:val="00846BAA"/>
    <w:rsid w:val="00847708"/>
    <w:rsid w:val="008504B1"/>
    <w:rsid w:val="00850555"/>
    <w:rsid w:val="00850CE1"/>
    <w:rsid w:val="0085213D"/>
    <w:rsid w:val="00852C9A"/>
    <w:rsid w:val="00853E15"/>
    <w:rsid w:val="00856901"/>
    <w:rsid w:val="00857836"/>
    <w:rsid w:val="00861766"/>
    <w:rsid w:val="00861CB2"/>
    <w:rsid w:val="00875AFA"/>
    <w:rsid w:val="00877931"/>
    <w:rsid w:val="00877F0E"/>
    <w:rsid w:val="0088210C"/>
    <w:rsid w:val="008837B4"/>
    <w:rsid w:val="00885EA4"/>
    <w:rsid w:val="0088797F"/>
    <w:rsid w:val="008920EE"/>
    <w:rsid w:val="008922EC"/>
    <w:rsid w:val="00892863"/>
    <w:rsid w:val="00894CC6"/>
    <w:rsid w:val="0089543C"/>
    <w:rsid w:val="0089782F"/>
    <w:rsid w:val="008A5E7D"/>
    <w:rsid w:val="008B014F"/>
    <w:rsid w:val="008B05E5"/>
    <w:rsid w:val="008B40CD"/>
    <w:rsid w:val="008B44CD"/>
    <w:rsid w:val="008B4C69"/>
    <w:rsid w:val="008B58C5"/>
    <w:rsid w:val="008B59C3"/>
    <w:rsid w:val="008B5CEF"/>
    <w:rsid w:val="008B7C74"/>
    <w:rsid w:val="008C2122"/>
    <w:rsid w:val="008D0574"/>
    <w:rsid w:val="008E12D1"/>
    <w:rsid w:val="008E3586"/>
    <w:rsid w:val="008E49C3"/>
    <w:rsid w:val="008F3CD6"/>
    <w:rsid w:val="008F61FC"/>
    <w:rsid w:val="009018D5"/>
    <w:rsid w:val="00910CF2"/>
    <w:rsid w:val="00915766"/>
    <w:rsid w:val="00917041"/>
    <w:rsid w:val="00923528"/>
    <w:rsid w:val="00925CD7"/>
    <w:rsid w:val="00927ACF"/>
    <w:rsid w:val="00927CD7"/>
    <w:rsid w:val="00930DBE"/>
    <w:rsid w:val="0094172B"/>
    <w:rsid w:val="00944B74"/>
    <w:rsid w:val="00945D61"/>
    <w:rsid w:val="0094784F"/>
    <w:rsid w:val="009511ED"/>
    <w:rsid w:val="00953E82"/>
    <w:rsid w:val="00955F93"/>
    <w:rsid w:val="00965747"/>
    <w:rsid w:val="00967929"/>
    <w:rsid w:val="00971D7E"/>
    <w:rsid w:val="00975F4F"/>
    <w:rsid w:val="009765AF"/>
    <w:rsid w:val="00977EB4"/>
    <w:rsid w:val="0098110E"/>
    <w:rsid w:val="00981706"/>
    <w:rsid w:val="00985499"/>
    <w:rsid w:val="009934C8"/>
    <w:rsid w:val="00994A8B"/>
    <w:rsid w:val="00996A70"/>
    <w:rsid w:val="00997DDD"/>
    <w:rsid w:val="009A09DC"/>
    <w:rsid w:val="009A0E5E"/>
    <w:rsid w:val="009A1BBB"/>
    <w:rsid w:val="009A2866"/>
    <w:rsid w:val="009A4DBD"/>
    <w:rsid w:val="009A61BE"/>
    <w:rsid w:val="009A69E8"/>
    <w:rsid w:val="009C022B"/>
    <w:rsid w:val="009C1D15"/>
    <w:rsid w:val="009C21FE"/>
    <w:rsid w:val="009C2D3F"/>
    <w:rsid w:val="009C3AC0"/>
    <w:rsid w:val="009C4EC9"/>
    <w:rsid w:val="009C540E"/>
    <w:rsid w:val="009D0FC3"/>
    <w:rsid w:val="009D1937"/>
    <w:rsid w:val="009D2E05"/>
    <w:rsid w:val="009E409F"/>
    <w:rsid w:val="009E51DE"/>
    <w:rsid w:val="009E60F2"/>
    <w:rsid w:val="009E64EC"/>
    <w:rsid w:val="009E71F1"/>
    <w:rsid w:val="009E7C23"/>
    <w:rsid w:val="009F042A"/>
    <w:rsid w:val="009F258E"/>
    <w:rsid w:val="009F55AC"/>
    <w:rsid w:val="009F6675"/>
    <w:rsid w:val="009F747E"/>
    <w:rsid w:val="00A00397"/>
    <w:rsid w:val="00A01A87"/>
    <w:rsid w:val="00A02023"/>
    <w:rsid w:val="00A033C8"/>
    <w:rsid w:val="00A049FA"/>
    <w:rsid w:val="00A04E4E"/>
    <w:rsid w:val="00A14078"/>
    <w:rsid w:val="00A1489B"/>
    <w:rsid w:val="00A23923"/>
    <w:rsid w:val="00A2444E"/>
    <w:rsid w:val="00A25880"/>
    <w:rsid w:val="00A26303"/>
    <w:rsid w:val="00A455B8"/>
    <w:rsid w:val="00A46F40"/>
    <w:rsid w:val="00A5011A"/>
    <w:rsid w:val="00A52B1C"/>
    <w:rsid w:val="00A54C5C"/>
    <w:rsid w:val="00A54E52"/>
    <w:rsid w:val="00A5543C"/>
    <w:rsid w:val="00A56767"/>
    <w:rsid w:val="00A56AFD"/>
    <w:rsid w:val="00A5793A"/>
    <w:rsid w:val="00A66BDC"/>
    <w:rsid w:val="00A67D9F"/>
    <w:rsid w:val="00A70774"/>
    <w:rsid w:val="00A71499"/>
    <w:rsid w:val="00A755EC"/>
    <w:rsid w:val="00A83D9E"/>
    <w:rsid w:val="00A94A5F"/>
    <w:rsid w:val="00AA3E95"/>
    <w:rsid w:val="00AA6E65"/>
    <w:rsid w:val="00AB21B0"/>
    <w:rsid w:val="00AB5852"/>
    <w:rsid w:val="00AB7B28"/>
    <w:rsid w:val="00AC0FA3"/>
    <w:rsid w:val="00AC4415"/>
    <w:rsid w:val="00AD186B"/>
    <w:rsid w:val="00AD2158"/>
    <w:rsid w:val="00AD262B"/>
    <w:rsid w:val="00AD5578"/>
    <w:rsid w:val="00AE0070"/>
    <w:rsid w:val="00AE3E80"/>
    <w:rsid w:val="00AE562D"/>
    <w:rsid w:val="00AE7084"/>
    <w:rsid w:val="00AE7228"/>
    <w:rsid w:val="00AF180D"/>
    <w:rsid w:val="00AF2856"/>
    <w:rsid w:val="00AF6FA2"/>
    <w:rsid w:val="00B03216"/>
    <w:rsid w:val="00B036DD"/>
    <w:rsid w:val="00B05158"/>
    <w:rsid w:val="00B071D1"/>
    <w:rsid w:val="00B07656"/>
    <w:rsid w:val="00B1319F"/>
    <w:rsid w:val="00B150F1"/>
    <w:rsid w:val="00B156D2"/>
    <w:rsid w:val="00B159C7"/>
    <w:rsid w:val="00B1613C"/>
    <w:rsid w:val="00B216E9"/>
    <w:rsid w:val="00B220B3"/>
    <w:rsid w:val="00B22EE8"/>
    <w:rsid w:val="00B23A88"/>
    <w:rsid w:val="00B24CEE"/>
    <w:rsid w:val="00B3286D"/>
    <w:rsid w:val="00B34D25"/>
    <w:rsid w:val="00B34E11"/>
    <w:rsid w:val="00B462F7"/>
    <w:rsid w:val="00B473B9"/>
    <w:rsid w:val="00B52C53"/>
    <w:rsid w:val="00B53E8F"/>
    <w:rsid w:val="00B54074"/>
    <w:rsid w:val="00B624AE"/>
    <w:rsid w:val="00B65D9C"/>
    <w:rsid w:val="00B66E9E"/>
    <w:rsid w:val="00B7019D"/>
    <w:rsid w:val="00B709C0"/>
    <w:rsid w:val="00B8453A"/>
    <w:rsid w:val="00B855AA"/>
    <w:rsid w:val="00B86721"/>
    <w:rsid w:val="00B8786C"/>
    <w:rsid w:val="00B902DB"/>
    <w:rsid w:val="00B9570F"/>
    <w:rsid w:val="00BA3786"/>
    <w:rsid w:val="00BA5315"/>
    <w:rsid w:val="00BA55A0"/>
    <w:rsid w:val="00BB0025"/>
    <w:rsid w:val="00BB3F43"/>
    <w:rsid w:val="00BB4DA7"/>
    <w:rsid w:val="00BB74BF"/>
    <w:rsid w:val="00BC0CAA"/>
    <w:rsid w:val="00BC261B"/>
    <w:rsid w:val="00BC35C0"/>
    <w:rsid w:val="00BC3A76"/>
    <w:rsid w:val="00BC4C34"/>
    <w:rsid w:val="00BD04E2"/>
    <w:rsid w:val="00BD18BE"/>
    <w:rsid w:val="00BD1CAD"/>
    <w:rsid w:val="00BD5032"/>
    <w:rsid w:val="00BD646E"/>
    <w:rsid w:val="00BE0CFC"/>
    <w:rsid w:val="00BE38FC"/>
    <w:rsid w:val="00BE4588"/>
    <w:rsid w:val="00BE57FC"/>
    <w:rsid w:val="00BE7943"/>
    <w:rsid w:val="00BF2497"/>
    <w:rsid w:val="00BF5E3D"/>
    <w:rsid w:val="00BF62F0"/>
    <w:rsid w:val="00BF7F58"/>
    <w:rsid w:val="00C00052"/>
    <w:rsid w:val="00C00AA1"/>
    <w:rsid w:val="00C053E5"/>
    <w:rsid w:val="00C05E25"/>
    <w:rsid w:val="00C07015"/>
    <w:rsid w:val="00C0737F"/>
    <w:rsid w:val="00C07AB4"/>
    <w:rsid w:val="00C10DFF"/>
    <w:rsid w:val="00C1270E"/>
    <w:rsid w:val="00C12D89"/>
    <w:rsid w:val="00C14B73"/>
    <w:rsid w:val="00C17381"/>
    <w:rsid w:val="00C2005B"/>
    <w:rsid w:val="00C2630E"/>
    <w:rsid w:val="00C2632E"/>
    <w:rsid w:val="00C271CE"/>
    <w:rsid w:val="00C3083B"/>
    <w:rsid w:val="00C32F1E"/>
    <w:rsid w:val="00C364C2"/>
    <w:rsid w:val="00C369E6"/>
    <w:rsid w:val="00C36BFC"/>
    <w:rsid w:val="00C37CA6"/>
    <w:rsid w:val="00C41436"/>
    <w:rsid w:val="00C4203E"/>
    <w:rsid w:val="00C44E25"/>
    <w:rsid w:val="00C466CE"/>
    <w:rsid w:val="00C47F1C"/>
    <w:rsid w:val="00C517E7"/>
    <w:rsid w:val="00C544DC"/>
    <w:rsid w:val="00C63D13"/>
    <w:rsid w:val="00C66E1F"/>
    <w:rsid w:val="00C71FD8"/>
    <w:rsid w:val="00C74F78"/>
    <w:rsid w:val="00C753E6"/>
    <w:rsid w:val="00C776EE"/>
    <w:rsid w:val="00C80C0E"/>
    <w:rsid w:val="00C851B6"/>
    <w:rsid w:val="00C903ED"/>
    <w:rsid w:val="00C90848"/>
    <w:rsid w:val="00C9182D"/>
    <w:rsid w:val="00C91D09"/>
    <w:rsid w:val="00C91E47"/>
    <w:rsid w:val="00C9248B"/>
    <w:rsid w:val="00C929FC"/>
    <w:rsid w:val="00C9687F"/>
    <w:rsid w:val="00C97777"/>
    <w:rsid w:val="00C9782F"/>
    <w:rsid w:val="00CA22F4"/>
    <w:rsid w:val="00CA339E"/>
    <w:rsid w:val="00CA6B40"/>
    <w:rsid w:val="00CB1B06"/>
    <w:rsid w:val="00CB1BF8"/>
    <w:rsid w:val="00CB3069"/>
    <w:rsid w:val="00CB5C4D"/>
    <w:rsid w:val="00CC082F"/>
    <w:rsid w:val="00CC2878"/>
    <w:rsid w:val="00CC3921"/>
    <w:rsid w:val="00CC583C"/>
    <w:rsid w:val="00CD0739"/>
    <w:rsid w:val="00CD3525"/>
    <w:rsid w:val="00CD3945"/>
    <w:rsid w:val="00CD6110"/>
    <w:rsid w:val="00CE1C1A"/>
    <w:rsid w:val="00CE3408"/>
    <w:rsid w:val="00CE4952"/>
    <w:rsid w:val="00CF3D8B"/>
    <w:rsid w:val="00CF47C4"/>
    <w:rsid w:val="00CF4DC8"/>
    <w:rsid w:val="00CF5246"/>
    <w:rsid w:val="00CF59E0"/>
    <w:rsid w:val="00D00154"/>
    <w:rsid w:val="00D00648"/>
    <w:rsid w:val="00D00B36"/>
    <w:rsid w:val="00D01040"/>
    <w:rsid w:val="00D01FAB"/>
    <w:rsid w:val="00D03AC4"/>
    <w:rsid w:val="00D04FC4"/>
    <w:rsid w:val="00D0565E"/>
    <w:rsid w:val="00D06420"/>
    <w:rsid w:val="00D07CF8"/>
    <w:rsid w:val="00D111F0"/>
    <w:rsid w:val="00D11201"/>
    <w:rsid w:val="00D13BE7"/>
    <w:rsid w:val="00D222AE"/>
    <w:rsid w:val="00D2287C"/>
    <w:rsid w:val="00D2337F"/>
    <w:rsid w:val="00D2345C"/>
    <w:rsid w:val="00D2652F"/>
    <w:rsid w:val="00D26632"/>
    <w:rsid w:val="00D27BF5"/>
    <w:rsid w:val="00D30214"/>
    <w:rsid w:val="00D332A6"/>
    <w:rsid w:val="00D342D5"/>
    <w:rsid w:val="00D448F5"/>
    <w:rsid w:val="00D44AE4"/>
    <w:rsid w:val="00D4664B"/>
    <w:rsid w:val="00D47042"/>
    <w:rsid w:val="00D542E8"/>
    <w:rsid w:val="00D57933"/>
    <w:rsid w:val="00D57E6B"/>
    <w:rsid w:val="00D60F76"/>
    <w:rsid w:val="00D62EDE"/>
    <w:rsid w:val="00D65746"/>
    <w:rsid w:val="00D67E25"/>
    <w:rsid w:val="00D7301B"/>
    <w:rsid w:val="00D7496A"/>
    <w:rsid w:val="00D75199"/>
    <w:rsid w:val="00D76013"/>
    <w:rsid w:val="00D76C65"/>
    <w:rsid w:val="00D81FC6"/>
    <w:rsid w:val="00D92811"/>
    <w:rsid w:val="00D9367F"/>
    <w:rsid w:val="00DA2A2D"/>
    <w:rsid w:val="00DA3F08"/>
    <w:rsid w:val="00DA4BC2"/>
    <w:rsid w:val="00DB2E40"/>
    <w:rsid w:val="00DB3C02"/>
    <w:rsid w:val="00DB4C59"/>
    <w:rsid w:val="00DB64CF"/>
    <w:rsid w:val="00DB6890"/>
    <w:rsid w:val="00DB7D97"/>
    <w:rsid w:val="00DC0CFF"/>
    <w:rsid w:val="00DC22FD"/>
    <w:rsid w:val="00DC5496"/>
    <w:rsid w:val="00DC562E"/>
    <w:rsid w:val="00DC666E"/>
    <w:rsid w:val="00DC6BD6"/>
    <w:rsid w:val="00DD330A"/>
    <w:rsid w:val="00DD71E9"/>
    <w:rsid w:val="00DE1A37"/>
    <w:rsid w:val="00DE29EC"/>
    <w:rsid w:val="00DF1BCB"/>
    <w:rsid w:val="00DF4D58"/>
    <w:rsid w:val="00DF50AA"/>
    <w:rsid w:val="00E00E40"/>
    <w:rsid w:val="00E01402"/>
    <w:rsid w:val="00E01CB1"/>
    <w:rsid w:val="00E01EE8"/>
    <w:rsid w:val="00E04A36"/>
    <w:rsid w:val="00E055FE"/>
    <w:rsid w:val="00E1329C"/>
    <w:rsid w:val="00E137B7"/>
    <w:rsid w:val="00E146F4"/>
    <w:rsid w:val="00E15304"/>
    <w:rsid w:val="00E17A23"/>
    <w:rsid w:val="00E214F5"/>
    <w:rsid w:val="00E21DCA"/>
    <w:rsid w:val="00E22EA1"/>
    <w:rsid w:val="00E237A8"/>
    <w:rsid w:val="00E25C7A"/>
    <w:rsid w:val="00E30A92"/>
    <w:rsid w:val="00E33A5C"/>
    <w:rsid w:val="00E36D20"/>
    <w:rsid w:val="00E42788"/>
    <w:rsid w:val="00E470F4"/>
    <w:rsid w:val="00E53A3D"/>
    <w:rsid w:val="00E55B54"/>
    <w:rsid w:val="00E60983"/>
    <w:rsid w:val="00E61DC7"/>
    <w:rsid w:val="00E63290"/>
    <w:rsid w:val="00E64F90"/>
    <w:rsid w:val="00E662C5"/>
    <w:rsid w:val="00E667D2"/>
    <w:rsid w:val="00E70425"/>
    <w:rsid w:val="00E70B02"/>
    <w:rsid w:val="00E73B0E"/>
    <w:rsid w:val="00E73C49"/>
    <w:rsid w:val="00E80C69"/>
    <w:rsid w:val="00E83EFA"/>
    <w:rsid w:val="00E84ECF"/>
    <w:rsid w:val="00E862CB"/>
    <w:rsid w:val="00E866BC"/>
    <w:rsid w:val="00E8766E"/>
    <w:rsid w:val="00E919ED"/>
    <w:rsid w:val="00E925EF"/>
    <w:rsid w:val="00E93953"/>
    <w:rsid w:val="00E957F4"/>
    <w:rsid w:val="00E96BEA"/>
    <w:rsid w:val="00E97232"/>
    <w:rsid w:val="00EA100E"/>
    <w:rsid w:val="00EA5FEA"/>
    <w:rsid w:val="00EA6B0C"/>
    <w:rsid w:val="00EB08E9"/>
    <w:rsid w:val="00EB5436"/>
    <w:rsid w:val="00EB591F"/>
    <w:rsid w:val="00EB5A8F"/>
    <w:rsid w:val="00EB6F91"/>
    <w:rsid w:val="00EB70B1"/>
    <w:rsid w:val="00EC0F16"/>
    <w:rsid w:val="00EC3B1E"/>
    <w:rsid w:val="00EC6A71"/>
    <w:rsid w:val="00EC73B2"/>
    <w:rsid w:val="00EC79F1"/>
    <w:rsid w:val="00ED38E1"/>
    <w:rsid w:val="00ED604C"/>
    <w:rsid w:val="00EE31CB"/>
    <w:rsid w:val="00EE533D"/>
    <w:rsid w:val="00EE6F05"/>
    <w:rsid w:val="00EE7947"/>
    <w:rsid w:val="00EF0AAA"/>
    <w:rsid w:val="00EF472B"/>
    <w:rsid w:val="00EF4CD2"/>
    <w:rsid w:val="00EF6C34"/>
    <w:rsid w:val="00F03775"/>
    <w:rsid w:val="00F053AC"/>
    <w:rsid w:val="00F057E0"/>
    <w:rsid w:val="00F0664B"/>
    <w:rsid w:val="00F126B8"/>
    <w:rsid w:val="00F12DF1"/>
    <w:rsid w:val="00F13550"/>
    <w:rsid w:val="00F13EDC"/>
    <w:rsid w:val="00F15C82"/>
    <w:rsid w:val="00F15EF6"/>
    <w:rsid w:val="00F20004"/>
    <w:rsid w:val="00F23C1F"/>
    <w:rsid w:val="00F25251"/>
    <w:rsid w:val="00F25A1A"/>
    <w:rsid w:val="00F2604C"/>
    <w:rsid w:val="00F30166"/>
    <w:rsid w:val="00F30A64"/>
    <w:rsid w:val="00F31F6F"/>
    <w:rsid w:val="00F328D3"/>
    <w:rsid w:val="00F42875"/>
    <w:rsid w:val="00F4349D"/>
    <w:rsid w:val="00F44D83"/>
    <w:rsid w:val="00F46A07"/>
    <w:rsid w:val="00F479DC"/>
    <w:rsid w:val="00F503A0"/>
    <w:rsid w:val="00F5163F"/>
    <w:rsid w:val="00F568F2"/>
    <w:rsid w:val="00F56E29"/>
    <w:rsid w:val="00F6103F"/>
    <w:rsid w:val="00F612E3"/>
    <w:rsid w:val="00F61CCA"/>
    <w:rsid w:val="00F63124"/>
    <w:rsid w:val="00F65DED"/>
    <w:rsid w:val="00F72DA1"/>
    <w:rsid w:val="00F76CF7"/>
    <w:rsid w:val="00F77C27"/>
    <w:rsid w:val="00F8376C"/>
    <w:rsid w:val="00F83AF5"/>
    <w:rsid w:val="00F86FF7"/>
    <w:rsid w:val="00F90A38"/>
    <w:rsid w:val="00F91687"/>
    <w:rsid w:val="00F92D38"/>
    <w:rsid w:val="00F939F7"/>
    <w:rsid w:val="00F9490D"/>
    <w:rsid w:val="00F962D6"/>
    <w:rsid w:val="00F976D9"/>
    <w:rsid w:val="00FA05A1"/>
    <w:rsid w:val="00FA2FA7"/>
    <w:rsid w:val="00FA3344"/>
    <w:rsid w:val="00FA4B1D"/>
    <w:rsid w:val="00FA7B7B"/>
    <w:rsid w:val="00FB191B"/>
    <w:rsid w:val="00FB45B9"/>
    <w:rsid w:val="00FB46FB"/>
    <w:rsid w:val="00FB5DEF"/>
    <w:rsid w:val="00FB60CB"/>
    <w:rsid w:val="00FB6F46"/>
    <w:rsid w:val="00FB75B6"/>
    <w:rsid w:val="00FB7C1C"/>
    <w:rsid w:val="00FC1734"/>
    <w:rsid w:val="00FC33A3"/>
    <w:rsid w:val="00FC4491"/>
    <w:rsid w:val="00FC65B3"/>
    <w:rsid w:val="00FD183B"/>
    <w:rsid w:val="00FD44F4"/>
    <w:rsid w:val="00FE0D85"/>
    <w:rsid w:val="00FE2406"/>
    <w:rsid w:val="00FE29FB"/>
    <w:rsid w:val="00FE7CF6"/>
    <w:rsid w:val="00FF3E65"/>
    <w:rsid w:val="00FF5405"/>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B2536"/>
  <w15:docId w15:val="{205002AB-FC2E-4658-9EDC-31E16491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05A1"/>
    <w:pPr>
      <w:tabs>
        <w:tab w:val="center" w:pos="4320"/>
        <w:tab w:val="right" w:pos="8640"/>
      </w:tabs>
    </w:pPr>
    <w:rPr>
      <w:rFonts w:ascii=".VnTime" w:eastAsia="Times New Roman" w:hAnsi=".VnTime"/>
      <w:szCs w:val="20"/>
      <w:lang w:val="x-none" w:eastAsia="x-none"/>
    </w:rPr>
  </w:style>
  <w:style w:type="character" w:customStyle="1" w:styleId="FooterChar">
    <w:name w:val="Footer Char"/>
    <w:basedOn w:val="DefaultParagraphFont"/>
    <w:link w:val="Footer"/>
    <w:uiPriority w:val="99"/>
    <w:rsid w:val="00FA05A1"/>
    <w:rPr>
      <w:rFonts w:ascii=".VnTime" w:eastAsia="Times New Roman" w:hAnsi=".VnTime"/>
      <w:sz w:val="28"/>
      <w:lang w:val="x-none" w:eastAsia="x-none"/>
    </w:rPr>
  </w:style>
  <w:style w:type="character" w:styleId="PageNumber">
    <w:name w:val="page number"/>
    <w:basedOn w:val="DefaultParagraphFont"/>
    <w:rsid w:val="00FA05A1"/>
  </w:style>
  <w:style w:type="paragraph" w:styleId="Header">
    <w:name w:val="header"/>
    <w:basedOn w:val="Normal"/>
    <w:link w:val="HeaderChar"/>
    <w:uiPriority w:val="99"/>
    <w:rsid w:val="00FA05A1"/>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A05A1"/>
    <w:rPr>
      <w:rFonts w:ascii=".VnTime" w:eastAsia="Times New Roman" w:hAnsi=".VnTime"/>
      <w:sz w:val="28"/>
    </w:rPr>
  </w:style>
  <w:style w:type="paragraph" w:styleId="BalloonText">
    <w:name w:val="Balloon Text"/>
    <w:basedOn w:val="Normal"/>
    <w:link w:val="BalloonTextChar"/>
    <w:uiPriority w:val="99"/>
    <w:semiHidden/>
    <w:unhideWhenUsed/>
    <w:rsid w:val="00F9490D"/>
    <w:rPr>
      <w:rFonts w:ascii="Tahoma" w:hAnsi="Tahoma" w:cs="Tahoma"/>
      <w:sz w:val="16"/>
      <w:szCs w:val="16"/>
    </w:rPr>
  </w:style>
  <w:style w:type="character" w:customStyle="1" w:styleId="BalloonTextChar">
    <w:name w:val="Balloon Text Char"/>
    <w:basedOn w:val="DefaultParagraphFont"/>
    <w:link w:val="BalloonText"/>
    <w:uiPriority w:val="99"/>
    <w:semiHidden/>
    <w:rsid w:val="00F9490D"/>
    <w:rPr>
      <w:rFonts w:ascii="Tahoma" w:hAnsi="Tahoma" w:cs="Tahoma"/>
      <w:sz w:val="16"/>
      <w:szCs w:val="16"/>
    </w:rPr>
  </w:style>
  <w:style w:type="paragraph" w:styleId="ListParagraph">
    <w:name w:val="List Paragraph"/>
    <w:basedOn w:val="Normal"/>
    <w:uiPriority w:val="34"/>
    <w:qFormat/>
    <w:rsid w:val="00CE4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5FAAC-8F6E-4E07-A63C-892C6AFA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5</cp:revision>
  <cp:lastPrinted>2024-08-06T03:29:00Z</cp:lastPrinted>
  <dcterms:created xsi:type="dcterms:W3CDTF">2024-07-29T03:51:00Z</dcterms:created>
  <dcterms:modified xsi:type="dcterms:W3CDTF">2024-08-15T07:34:00Z</dcterms:modified>
</cp:coreProperties>
</file>